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36" w:rsidRPr="003667DA" w:rsidRDefault="00E03F36" w:rsidP="00E03F36">
      <w:pPr>
        <w:contextualSpacing/>
        <w:jc w:val="center"/>
        <w:rPr>
          <w:rFonts w:ascii="Times New Roman" w:hAnsi="Times New Roman" w:cs="Times New Roman"/>
        </w:rPr>
      </w:pPr>
      <w:r w:rsidRPr="003667DA">
        <w:rPr>
          <w:rFonts w:ascii="Times New Roman" w:hAnsi="Times New Roman" w:cs="Times New Roman"/>
        </w:rPr>
        <w:t>Департамент образования Администрации МО «Город  Архангельск»</w:t>
      </w:r>
    </w:p>
    <w:p w:rsidR="00E03F36" w:rsidRPr="003667DA" w:rsidRDefault="00E03F36" w:rsidP="00E03F36">
      <w:pPr>
        <w:keepNext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3667DA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E03F36" w:rsidRPr="003667DA" w:rsidRDefault="00E03F36" w:rsidP="00E03F36">
      <w:pPr>
        <w:keepNext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3667DA">
        <w:rPr>
          <w:rFonts w:ascii="Times New Roman" w:hAnsi="Times New Roman" w:cs="Times New Roman"/>
          <w:b/>
        </w:rPr>
        <w:t xml:space="preserve">муниципального образования «Город  Архангельск» </w:t>
      </w:r>
    </w:p>
    <w:p w:rsidR="00E03F36" w:rsidRPr="003667DA" w:rsidRDefault="00E03F36" w:rsidP="00E03F36">
      <w:pPr>
        <w:contextualSpacing/>
        <w:jc w:val="center"/>
        <w:rPr>
          <w:rFonts w:ascii="Times New Roman" w:hAnsi="Times New Roman" w:cs="Times New Roman"/>
          <w:b/>
        </w:rPr>
      </w:pPr>
      <w:r w:rsidRPr="003667DA">
        <w:rPr>
          <w:rFonts w:ascii="Times New Roman" w:hAnsi="Times New Roman" w:cs="Times New Roman"/>
          <w:b/>
        </w:rPr>
        <w:t>«Средняя школа № 20</w:t>
      </w:r>
    </w:p>
    <w:p w:rsidR="00E03F36" w:rsidRPr="003667DA" w:rsidRDefault="00E03F36" w:rsidP="00E03F36">
      <w:pPr>
        <w:contextualSpacing/>
        <w:jc w:val="center"/>
        <w:rPr>
          <w:rFonts w:ascii="Times New Roman" w:hAnsi="Times New Roman" w:cs="Times New Roman"/>
          <w:b/>
        </w:rPr>
      </w:pPr>
      <w:r w:rsidRPr="003667DA">
        <w:rPr>
          <w:rFonts w:ascii="Times New Roman" w:hAnsi="Times New Roman" w:cs="Times New Roman"/>
          <w:b/>
        </w:rPr>
        <w:t xml:space="preserve"> имени Героя Советского Союза </w:t>
      </w:r>
      <w:proofErr w:type="spellStart"/>
      <w:r w:rsidRPr="003667DA">
        <w:rPr>
          <w:rFonts w:ascii="Times New Roman" w:hAnsi="Times New Roman" w:cs="Times New Roman"/>
          <w:b/>
        </w:rPr>
        <w:t>П.М.Норицына</w:t>
      </w:r>
      <w:proofErr w:type="spellEnd"/>
      <w:r w:rsidRPr="003667DA">
        <w:rPr>
          <w:rFonts w:ascii="Times New Roman" w:hAnsi="Times New Roman" w:cs="Times New Roman"/>
          <w:b/>
        </w:rPr>
        <w:t>» (МБОУ СШ № 20)</w:t>
      </w:r>
    </w:p>
    <w:p w:rsidR="00E03F36" w:rsidRPr="003667DA" w:rsidRDefault="00E03F36" w:rsidP="00E03F36">
      <w:pPr>
        <w:jc w:val="center"/>
        <w:rPr>
          <w:rFonts w:ascii="Times New Roman" w:hAnsi="Times New Roman" w:cs="Times New Roman"/>
        </w:rPr>
      </w:pPr>
      <w:r w:rsidRPr="003667DA">
        <w:rPr>
          <w:rFonts w:ascii="Times New Roman" w:hAnsi="Times New Roman" w:cs="Times New Roman"/>
        </w:rPr>
        <w:t>163060 г. Архангельск   ул. 23 Гвардейской дивизии  д. 8, тел</w:t>
      </w:r>
      <w:proofErr w:type="gramStart"/>
      <w:r w:rsidRPr="003667DA">
        <w:rPr>
          <w:rFonts w:ascii="Times New Roman" w:hAnsi="Times New Roman" w:cs="Times New Roman"/>
        </w:rPr>
        <w:t>.(</w:t>
      </w:r>
      <w:proofErr w:type="gramEnd"/>
      <w:r w:rsidRPr="003667DA">
        <w:rPr>
          <w:rFonts w:ascii="Times New Roman" w:hAnsi="Times New Roman" w:cs="Times New Roman"/>
        </w:rPr>
        <w:t>факс): 64-01-67</w:t>
      </w:r>
    </w:p>
    <w:p w:rsidR="00E03F36" w:rsidRPr="003667DA" w:rsidRDefault="00E03F36" w:rsidP="00E03F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7DA">
        <w:rPr>
          <w:rFonts w:ascii="Times New Roman" w:hAnsi="Times New Roman" w:cs="Times New Roman"/>
          <w:lang w:val="en-US"/>
        </w:rPr>
        <w:t>E</w:t>
      </w:r>
      <w:r w:rsidRPr="003667DA">
        <w:rPr>
          <w:rFonts w:ascii="Times New Roman" w:hAnsi="Times New Roman" w:cs="Times New Roman"/>
        </w:rPr>
        <w:t>-</w:t>
      </w:r>
      <w:r w:rsidRPr="003667DA">
        <w:rPr>
          <w:rFonts w:ascii="Times New Roman" w:hAnsi="Times New Roman" w:cs="Times New Roman"/>
          <w:lang w:val="en-US"/>
        </w:rPr>
        <w:t>mail</w:t>
      </w:r>
      <w:r w:rsidRPr="003667DA">
        <w:rPr>
          <w:rFonts w:ascii="Times New Roman" w:hAnsi="Times New Roman" w:cs="Times New Roman"/>
        </w:rPr>
        <w:t xml:space="preserve">: </w:t>
      </w:r>
      <w:hyperlink r:id="rId6" w:history="1">
        <w:r w:rsidRPr="003667DA">
          <w:rPr>
            <w:rFonts w:ascii="Times New Roman" w:hAnsi="Times New Roman" w:cs="Times New Roman"/>
            <w:bCs/>
            <w:color w:val="0000FF"/>
            <w:u w:val="single"/>
          </w:rPr>
          <w:t>640167@</w:t>
        </w:r>
        <w:proofErr w:type="spellStart"/>
        <w:r w:rsidRPr="003667DA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gmail</w:t>
        </w:r>
        <w:proofErr w:type="spellEnd"/>
        <w:r w:rsidRPr="003667DA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r w:rsidRPr="003667DA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com</w:t>
        </w:r>
      </w:hyperlink>
    </w:p>
    <w:p w:rsidR="00E03F36" w:rsidRPr="003667DA" w:rsidRDefault="00E03F36" w:rsidP="00E03F3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F36" w:rsidRDefault="00E03F36" w:rsidP="00E03F3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F36" w:rsidRDefault="00E03F36" w:rsidP="00E03F3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F36" w:rsidRDefault="00E03F36" w:rsidP="00E03F3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F36" w:rsidRPr="008C6946" w:rsidRDefault="00E03F36" w:rsidP="00E03F3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9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Результаты</w:t>
      </w:r>
      <w:r w:rsidRPr="008C69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C6946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  <w:r w:rsidRPr="008C6946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03F36" w:rsidRDefault="00E03F36" w:rsidP="00E03F3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946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общеобразовательного учреждения  муниципального образования </w:t>
      </w:r>
    </w:p>
    <w:p w:rsidR="00E03F36" w:rsidRPr="008C6946" w:rsidRDefault="00E03F36" w:rsidP="00E03F3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946">
        <w:rPr>
          <w:rFonts w:ascii="Times New Roman" w:hAnsi="Times New Roman" w:cs="Times New Roman"/>
          <w:b/>
          <w:sz w:val="36"/>
          <w:szCs w:val="36"/>
        </w:rPr>
        <w:t>«Город Архангельск»</w:t>
      </w:r>
    </w:p>
    <w:p w:rsidR="00E03F36" w:rsidRDefault="00E03F36" w:rsidP="00E03F3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946">
        <w:rPr>
          <w:rFonts w:ascii="Times New Roman" w:hAnsi="Times New Roman" w:cs="Times New Roman"/>
          <w:b/>
          <w:sz w:val="36"/>
          <w:szCs w:val="36"/>
        </w:rPr>
        <w:t xml:space="preserve">«Средняя школа № 20 </w:t>
      </w:r>
    </w:p>
    <w:p w:rsidR="00E03F36" w:rsidRPr="008C6946" w:rsidRDefault="00E03F36" w:rsidP="00E03F3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946">
        <w:rPr>
          <w:rFonts w:ascii="Times New Roman" w:hAnsi="Times New Roman" w:cs="Times New Roman"/>
          <w:b/>
          <w:sz w:val="36"/>
          <w:szCs w:val="36"/>
        </w:rPr>
        <w:t xml:space="preserve">имени Героя Советского Союза </w:t>
      </w:r>
      <w:proofErr w:type="spellStart"/>
      <w:r w:rsidRPr="008C6946">
        <w:rPr>
          <w:rFonts w:ascii="Times New Roman" w:hAnsi="Times New Roman" w:cs="Times New Roman"/>
          <w:b/>
          <w:sz w:val="36"/>
          <w:szCs w:val="36"/>
        </w:rPr>
        <w:t>П.М.Норицына</w:t>
      </w:r>
      <w:proofErr w:type="spellEnd"/>
      <w:r w:rsidRPr="008C6946">
        <w:rPr>
          <w:rFonts w:ascii="Times New Roman" w:hAnsi="Times New Roman" w:cs="Times New Roman"/>
          <w:b/>
          <w:sz w:val="36"/>
          <w:szCs w:val="36"/>
        </w:rPr>
        <w:t>»</w:t>
      </w:r>
    </w:p>
    <w:p w:rsidR="00E03F36" w:rsidRPr="008C6946" w:rsidRDefault="00E03F36" w:rsidP="00E03F3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3F36" w:rsidRPr="00264E49" w:rsidRDefault="00E03F36" w:rsidP="00E03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Pr="00264E49" w:rsidRDefault="00E03F36" w:rsidP="00E03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Pr="00264E49" w:rsidRDefault="00E03F36" w:rsidP="00E03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163060, Архангельск, Ломоносовский территориальный округ, </w:t>
      </w:r>
    </w:p>
    <w:p w:rsidR="00E03F36" w:rsidRPr="00264E49" w:rsidRDefault="00E03F36" w:rsidP="00E03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Гвардейской дивизии, д.8,</w:t>
      </w:r>
    </w:p>
    <w:p w:rsidR="00E03F36" w:rsidRPr="00264E49" w:rsidRDefault="00E03F36" w:rsidP="00E03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Pr="00264E49" w:rsidRDefault="00E03F36" w:rsidP="00E03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(8182) 640-167 (директор),</w:t>
      </w:r>
    </w:p>
    <w:p w:rsidR="00E03F36" w:rsidRPr="00264E49" w:rsidRDefault="00E03F36" w:rsidP="00E03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Pr="00264E49" w:rsidRDefault="00E03F36" w:rsidP="00E03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r w:rsidRPr="000C2F3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http://schooltwenty.ru/</w:t>
      </w: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250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B250D" w:rsidRDefault="006B250D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65" w:rsidRDefault="00AF2C65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65" w:rsidRDefault="00AF2C65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65" w:rsidRDefault="00AF2C65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65" w:rsidRDefault="00AF2C65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6" w:rsidRDefault="00E03F36" w:rsidP="00E0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6379"/>
      </w:tblGrid>
      <w:tr w:rsidR="00E03F36" w:rsidRPr="00512363" w:rsidTr="006B250D">
        <w:tc>
          <w:tcPr>
            <w:tcW w:w="10490" w:type="dxa"/>
            <w:gridSpan w:val="3"/>
            <w:shd w:val="clear" w:color="auto" w:fill="00FFFF"/>
          </w:tcPr>
          <w:p w:rsidR="00E03F36" w:rsidRPr="00512363" w:rsidRDefault="00E03F36" w:rsidP="006B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ОБЩАЯ ИНФОРМАЦИЯ </w:t>
            </w:r>
          </w:p>
        </w:tc>
      </w:tr>
      <w:tr w:rsidR="00E03F36" w:rsidRPr="00512363" w:rsidTr="006B250D">
        <w:tc>
          <w:tcPr>
            <w:tcW w:w="3261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образовательного учреждения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B250D" w:rsidRPr="003667DA" w:rsidRDefault="00E03F36" w:rsidP="006B25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муниципального образования «город Архангельск» «Средняя школа  №20 </w:t>
            </w:r>
            <w:r w:rsidR="006B250D" w:rsidRPr="003667DA">
              <w:rPr>
                <w:rFonts w:ascii="Times New Roman" w:hAnsi="Times New Roman" w:cs="Times New Roman"/>
                <w:b/>
              </w:rPr>
              <w:t xml:space="preserve">имени Героя Советского Союза </w:t>
            </w:r>
            <w:proofErr w:type="spellStart"/>
            <w:r w:rsidR="006B250D" w:rsidRPr="003667DA">
              <w:rPr>
                <w:rFonts w:ascii="Times New Roman" w:hAnsi="Times New Roman" w:cs="Times New Roman"/>
                <w:b/>
              </w:rPr>
              <w:t>П.М.Норицына</w:t>
            </w:r>
            <w:proofErr w:type="spellEnd"/>
            <w:r w:rsidR="006B250D" w:rsidRPr="003667DA">
              <w:rPr>
                <w:rFonts w:ascii="Times New Roman" w:hAnsi="Times New Roman" w:cs="Times New Roman"/>
                <w:b/>
              </w:rPr>
              <w:t>» (МБОУ СШ № 20)</w:t>
            </w:r>
          </w:p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F36" w:rsidRPr="00512363" w:rsidTr="006B250D">
        <w:tc>
          <w:tcPr>
            <w:tcW w:w="3261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г. Архангельска 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>Местонахождение Учредителя: 163000,   город Архангельск, площадь Ленина, д.5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образования: 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163000, </w:t>
            </w:r>
            <w:proofErr w:type="spellStart"/>
            <w:r w:rsidRPr="00512363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51236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12363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512363">
              <w:rPr>
                <w:rFonts w:ascii="Times New Roman" w:hAnsi="Times New Roman"/>
                <w:sz w:val="24"/>
                <w:szCs w:val="24"/>
              </w:rPr>
              <w:t xml:space="preserve">, 5. 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тел: (8182) 286-280 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факс: (8182) 607-331 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Сайт: http://www.arhcity.ru/?page=115/0 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1236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12363">
              <w:rPr>
                <w:rFonts w:ascii="Times New Roman" w:hAnsi="Times New Roman"/>
                <w:sz w:val="24"/>
                <w:szCs w:val="24"/>
              </w:rPr>
              <w:t>: dokis@arhcity.ru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Департамент муниципального имущества: 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163000, </w:t>
            </w:r>
            <w:proofErr w:type="spellStart"/>
            <w:r w:rsidRPr="00512363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51236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12363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512363">
              <w:rPr>
                <w:rFonts w:ascii="Times New Roman" w:hAnsi="Times New Roman"/>
                <w:sz w:val="24"/>
                <w:szCs w:val="24"/>
              </w:rPr>
              <w:t xml:space="preserve">, 5. 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363">
              <w:rPr>
                <w:rFonts w:ascii="Times New Roman" w:hAnsi="Times New Roman"/>
                <w:sz w:val="24"/>
                <w:szCs w:val="24"/>
              </w:rPr>
              <w:t xml:space="preserve">тел: (8182 65-64-35 </w:t>
            </w:r>
            <w:proofErr w:type="gramEnd"/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факс: (8182) 60-72-80 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 Сайт: http://www.arhcity.ru/?page=112/2 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1236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12363">
              <w:rPr>
                <w:rFonts w:ascii="Times New Roman" w:hAnsi="Times New Roman"/>
                <w:sz w:val="24"/>
                <w:szCs w:val="24"/>
              </w:rPr>
              <w:t>: dmi@arhcity.ru</w:t>
            </w:r>
          </w:p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F36" w:rsidRPr="00512363" w:rsidTr="006B250D">
        <w:tc>
          <w:tcPr>
            <w:tcW w:w="3261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163060, г. Архангельск, пл. Ленина, д.5</w:t>
            </w:r>
          </w:p>
        </w:tc>
      </w:tr>
      <w:tr w:rsidR="00E03F36" w:rsidRPr="00512363" w:rsidTr="006B250D">
        <w:tc>
          <w:tcPr>
            <w:tcW w:w="3261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28-62-80</w:t>
            </w:r>
          </w:p>
        </w:tc>
      </w:tr>
      <w:tr w:rsidR="00E03F36" w:rsidRPr="00512363" w:rsidTr="006B250D">
        <w:tc>
          <w:tcPr>
            <w:tcW w:w="3261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основания образовательного учреждения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</w:tr>
      <w:tr w:rsidR="00E03F36" w:rsidRPr="00512363" w:rsidTr="006B250D">
        <w:tc>
          <w:tcPr>
            <w:tcW w:w="3261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образовательного учреждения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163060, г. Архангельск, Ломоносовский территориальный округ, ул. 23-й Гвардейской дивизии, д.8</w:t>
            </w:r>
          </w:p>
        </w:tc>
      </w:tr>
      <w:tr w:rsidR="00E03F36" w:rsidRPr="00512363" w:rsidTr="006B250D">
        <w:tc>
          <w:tcPr>
            <w:tcW w:w="3261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образовательного учреждения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64-01-67 (канцелярия, директор)</w:t>
            </w:r>
          </w:p>
        </w:tc>
      </w:tr>
      <w:tr w:rsidR="00E03F36" w:rsidRPr="00512363" w:rsidTr="006B250D">
        <w:tc>
          <w:tcPr>
            <w:tcW w:w="3261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64-11-66 учительская старшей школы,</w:t>
            </w:r>
          </w:p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20-31-13 </w:t>
            </w:r>
            <w:r w:rsidR="006B2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23-95-69 </w:t>
            </w:r>
            <w:r w:rsidR="006B2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</w:t>
            </w:r>
          </w:p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23-95-70 </w:t>
            </w:r>
            <w:r w:rsidR="006B2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</w:tr>
      <w:tr w:rsidR="00E03F36" w:rsidRPr="00512363" w:rsidTr="006B250D">
        <w:tc>
          <w:tcPr>
            <w:tcW w:w="3261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образовательного учреждения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(8182) 64-01-67, (8182) 20-31-18 </w:t>
            </w:r>
          </w:p>
        </w:tc>
      </w:tr>
      <w:tr w:rsidR="00E03F36" w:rsidRPr="00512363" w:rsidTr="006B250D">
        <w:tc>
          <w:tcPr>
            <w:tcW w:w="3261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F36" w:rsidRPr="00512363" w:rsidTr="006B250D">
        <w:trPr>
          <w:trHeight w:val="983"/>
        </w:trPr>
        <w:tc>
          <w:tcPr>
            <w:tcW w:w="3261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Интернете  образовательного учреждения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3F36" w:rsidRPr="00512363" w:rsidRDefault="006B250D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E03F36" w:rsidRPr="00512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http://schooltwenty.ru/</w:t>
              </w:r>
            </w:hyperlink>
          </w:p>
        </w:tc>
      </w:tr>
      <w:tr w:rsidR="00E03F36" w:rsidRPr="00512363" w:rsidTr="006B250D">
        <w:tc>
          <w:tcPr>
            <w:tcW w:w="10490" w:type="dxa"/>
            <w:gridSpan w:val="3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36" w:rsidRDefault="00E03F36" w:rsidP="006B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6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  <w:p w:rsidR="00E03F36" w:rsidRDefault="00E03F36" w:rsidP="006B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36" w:rsidRPr="006F2ADC" w:rsidRDefault="00E03F36" w:rsidP="006B250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имеет право оказывать образовательные услуги по реализации образовательных программ начального общего, основного общего, среднего общего образования, а также дополнительного образования детей и взрослых на основании </w:t>
            </w:r>
            <w:r w:rsidRPr="006B25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лицензии на  осуществление образовательной деятельности  </w:t>
            </w:r>
            <w:r w:rsidRPr="006B25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Серия 29Л01 № 00014565, регистрационный № 5826  выдана 03.02.2017 г. Министерством  образования и науки Архангельской области</w:t>
            </w:r>
            <w:proofErr w:type="gramStart"/>
            <w:r w:rsidRPr="006B25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</w:t>
            </w:r>
            <w:r w:rsidRPr="006B25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,</w:t>
            </w:r>
            <w:proofErr w:type="gramEnd"/>
            <w:r w:rsidRPr="006B25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 действительной  по - бессрочно.</w:t>
            </w:r>
          </w:p>
          <w:p w:rsidR="00E03F36" w:rsidRPr="00512363" w:rsidRDefault="00E03F36" w:rsidP="006B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имеет право </w:t>
            </w:r>
            <w:proofErr w:type="gramStart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выдачу в установленном порядке документов об образовании лицам прошедшим государственную итоговую аттестацию на основании </w:t>
            </w:r>
            <w:r w:rsidRPr="006B25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свидетельства о государственной аккредитации</w:t>
            </w:r>
            <w:proofErr w:type="gramEnd"/>
            <w:r w:rsidRPr="006B25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6B25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6B25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выдано 21.03.2017 г., № 3906 сроком до 05.04.2024 года    на право реализации образовательных  программ начального общего образования, основного </w:t>
            </w:r>
            <w:r w:rsidRPr="006B25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общего образования,  среднего                                                                                                     общего образования</w:t>
            </w:r>
          </w:p>
          <w:p w:rsidR="00E03F36" w:rsidRPr="00512363" w:rsidRDefault="00E03F36" w:rsidP="006B2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F36" w:rsidRPr="00512363" w:rsidTr="006B250D">
        <w:tc>
          <w:tcPr>
            <w:tcW w:w="4111" w:type="dxa"/>
            <w:gridSpan w:val="2"/>
            <w:shd w:val="clear" w:color="auto" w:fill="auto"/>
          </w:tcPr>
          <w:p w:rsidR="00E03F36" w:rsidRPr="00D77014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6379" w:type="dxa"/>
            <w:shd w:val="clear" w:color="auto" w:fill="auto"/>
          </w:tcPr>
          <w:p w:rsidR="00E03F36" w:rsidRPr="00D77014" w:rsidRDefault="00E03F36" w:rsidP="006B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управлением образования мэрии города  Архангельска от 23.11.1992 г. № 101- </w:t>
            </w:r>
            <w:proofErr w:type="gramStart"/>
            <w:r w:rsidRPr="00D7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 Распоряжением мэрии города Архангельска от 06.03.2015, № 654-з (новая редакция )</w:t>
            </w:r>
          </w:p>
        </w:tc>
      </w:tr>
      <w:tr w:rsidR="00E03F36" w:rsidRPr="00512363" w:rsidTr="006B250D">
        <w:tc>
          <w:tcPr>
            <w:tcW w:w="4111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</w:t>
            </w:r>
          </w:p>
        </w:tc>
        <w:tc>
          <w:tcPr>
            <w:tcW w:w="6379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04.09.1998 г.</w:t>
            </w:r>
          </w:p>
        </w:tc>
      </w:tr>
      <w:tr w:rsidR="00E03F36" w:rsidRPr="00512363" w:rsidTr="006B250D">
        <w:tc>
          <w:tcPr>
            <w:tcW w:w="4111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379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1022900537670</w:t>
            </w:r>
          </w:p>
        </w:tc>
      </w:tr>
      <w:tr w:rsidR="00E03F36" w:rsidRPr="00512363" w:rsidTr="006B250D">
        <w:tc>
          <w:tcPr>
            <w:tcW w:w="4111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379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2901041951/290101001</w:t>
            </w:r>
          </w:p>
        </w:tc>
      </w:tr>
      <w:tr w:rsidR="00E03F36" w:rsidRPr="00512363" w:rsidTr="006B250D">
        <w:tc>
          <w:tcPr>
            <w:tcW w:w="10490" w:type="dxa"/>
            <w:gridSpan w:val="3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36" w:rsidRPr="00512363" w:rsidRDefault="00E03F36" w:rsidP="006B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63">
              <w:rPr>
                <w:rFonts w:ascii="Times New Roman" w:hAnsi="Times New Roman"/>
                <w:b/>
                <w:sz w:val="24"/>
                <w:szCs w:val="24"/>
              </w:rPr>
              <w:t>Структура образовательного учреждения и система управления.</w:t>
            </w:r>
          </w:p>
        </w:tc>
      </w:tr>
      <w:tr w:rsidR="00E03F36" w:rsidRPr="00512363" w:rsidTr="006B250D">
        <w:tc>
          <w:tcPr>
            <w:tcW w:w="4111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руководителя </w:t>
            </w:r>
          </w:p>
        </w:tc>
        <w:tc>
          <w:tcPr>
            <w:tcW w:w="6379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E03F36" w:rsidRPr="00512363" w:rsidTr="006B250D">
        <w:tc>
          <w:tcPr>
            <w:tcW w:w="4111" w:type="dxa"/>
            <w:gridSpan w:val="2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Имя, Отчество руководителя </w:t>
            </w:r>
          </w:p>
        </w:tc>
        <w:tc>
          <w:tcPr>
            <w:tcW w:w="6379" w:type="dxa"/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Лозиняк Юлия Сергеевна  </w:t>
            </w:r>
          </w:p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F36" w:rsidRPr="00512363" w:rsidTr="006B250D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>Управление школой строится на принципах единоначалия и самоуправления.</w:t>
            </w:r>
            <w:r w:rsidRPr="00512363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Административные обязанности</w:t>
            </w:r>
            <w:r w:rsidRPr="00512363">
              <w:rPr>
                <w:rFonts w:ascii="Times New Roman" w:hAnsi="Times New Roman"/>
                <w:sz w:val="24"/>
                <w:szCs w:val="24"/>
              </w:rPr>
              <w:t xml:space="preserve"> распределены согласно Уставу, штатному расписанию, четко распределены функциональные обязанности согласно квалификационным характеристикам. </w:t>
            </w: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F36" w:rsidRPr="00512363" w:rsidRDefault="00E03F36" w:rsidP="006B250D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>Общее управление школой осуществляет директор МБОУ СШ № 20 Лозиняк Юлия Сергеевна     в соответствии с действующим законодательством.</w:t>
            </w:r>
          </w:p>
          <w:p w:rsidR="00E03F36" w:rsidRPr="00512363" w:rsidRDefault="00E03F36" w:rsidP="006B2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 xml:space="preserve">Основной функцией директора школы является управление  жизнедеятельностью  образовательного учреждения, координация действий всех участников образовательного процесса через Педагогический Совет, Общее собрание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12363">
              <w:rPr>
                <w:rFonts w:ascii="Times New Roman" w:hAnsi="Times New Roman"/>
                <w:sz w:val="24"/>
                <w:szCs w:val="24"/>
              </w:rPr>
              <w:t xml:space="preserve">, Общешкольную родительскую конференцию.   </w:t>
            </w:r>
          </w:p>
          <w:p w:rsidR="00E03F36" w:rsidRPr="00512363" w:rsidRDefault="00E03F36" w:rsidP="006B2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F36" w:rsidRPr="00512363" w:rsidRDefault="00E03F36" w:rsidP="006B2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63">
              <w:rPr>
                <w:rFonts w:ascii="Times New Roman" w:hAnsi="Times New Roman"/>
                <w:sz w:val="24"/>
                <w:szCs w:val="24"/>
              </w:rPr>
              <w:t>Заместители директора осуществляют оперативное управление образовательным процессом: выполняют информационную,  оценочно-аналитическую, планово-прогностическую, организационно-исполнительскую, мотивационную,  контрольно-регулировочную функции.</w:t>
            </w:r>
          </w:p>
          <w:p w:rsidR="00E03F36" w:rsidRPr="00512363" w:rsidRDefault="00E03F36" w:rsidP="006B2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F36" w:rsidRPr="00512363" w:rsidRDefault="00E03F36" w:rsidP="006B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F36" w:rsidRPr="00512363" w:rsidTr="006B250D"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03F36" w:rsidRPr="00512363" w:rsidTr="006B250D">
        <w:trPr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F36" w:rsidRPr="00512363" w:rsidRDefault="00E03F36" w:rsidP="006B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ХАРАКТЕРИСТИКА МИКРОРАЙОНА МБОУ СШ №20</w:t>
            </w:r>
          </w:p>
          <w:p w:rsidR="00E03F36" w:rsidRPr="00512363" w:rsidRDefault="00E03F36" w:rsidP="006B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36" w:rsidRPr="00512363" w:rsidRDefault="00E03F36" w:rsidP="006B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36" w:rsidRPr="00512363" w:rsidRDefault="00E03F36" w:rsidP="006B250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расположено в привокзальном районе города Архангельска. </w:t>
            </w:r>
          </w:p>
          <w:tbl>
            <w:tblPr>
              <w:tblW w:w="10173" w:type="dxa"/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6983"/>
            </w:tblGrid>
            <w:tr w:rsidR="00E03F36" w:rsidRPr="00512363" w:rsidTr="006B250D">
              <w:trPr>
                <w:trHeight w:val="625"/>
              </w:trPr>
              <w:tc>
                <w:tcPr>
                  <w:tcW w:w="10173" w:type="dxa"/>
                  <w:gridSpan w:val="2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микрорайоне образовательного учреждения находятся:</w:t>
                  </w:r>
                </w:p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3F36" w:rsidRPr="00512363" w:rsidTr="006B250D">
              <w:trPr>
                <w:trHeight w:val="808"/>
              </w:trPr>
              <w:tc>
                <w:tcPr>
                  <w:tcW w:w="3190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—учреждения образования: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№№ 96 «Сосенка», 121 «Золушка», 131 «Радуга»,  математический факультет ГОУ ВПО САФУ им. М.В. Ломоносова;</w:t>
                  </w:r>
                </w:p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3F36" w:rsidRPr="00512363" w:rsidTr="006B250D">
              <w:trPr>
                <w:trHeight w:val="698"/>
              </w:trPr>
              <w:tc>
                <w:tcPr>
                  <w:tcW w:w="3190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Ближайшие образовательные учреждения: среднего полного (общего) образования: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СШ №№8,10,5, 17,33, МБОУ ОГ №№21, 24</w:t>
                  </w:r>
                </w:p>
              </w:tc>
            </w:tr>
            <w:tr w:rsidR="00E03F36" w:rsidRPr="00512363" w:rsidTr="006B250D">
              <w:trPr>
                <w:trHeight w:val="1378"/>
              </w:trPr>
              <w:tc>
                <w:tcPr>
                  <w:tcW w:w="3190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—учреждения здравоохранения: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аптека «Вита», аптека «Панацея», МУЗ «Городской экспериментальный центр  для детей с заболеваниями опорно-двигательного  аппарата»,  МУЗ «Родильный дом им. </w:t>
                  </w:r>
                  <w:proofErr w:type="spell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К.Самойловой</w:t>
                  </w:r>
                  <w:proofErr w:type="spell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 МУЗ «Поликлиника ж/д», МУЗ «Городской дом ребенка»; Хоспис, молочная кухня </w:t>
                  </w:r>
                </w:p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3F36" w:rsidRPr="00512363" w:rsidTr="006B250D">
              <w:trPr>
                <w:trHeight w:val="689"/>
              </w:trPr>
              <w:tc>
                <w:tcPr>
                  <w:tcW w:w="3190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—предприятия и торговые точки: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торговые центры «Полюс» «Петровский» (круглосуточный),,  «Сокол», Дом быта «</w:t>
                  </w:r>
                  <w:proofErr w:type="spell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Рембыттехника</w:t>
                  </w:r>
                  <w:proofErr w:type="spell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бар «Рандеву», ресторан «Беломорский»;</w:t>
                  </w:r>
                </w:p>
              </w:tc>
            </w:tr>
            <w:tr w:rsidR="00E03F36" w:rsidRPr="00512363" w:rsidTr="006B250D">
              <w:trPr>
                <w:trHeight w:val="808"/>
              </w:trPr>
              <w:tc>
                <w:tcPr>
                  <w:tcW w:w="3190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учреждения культуры: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кинотеатр «Русь» (в составе кафе-бар), филиал детской библиотеки №8;  </w:t>
                  </w:r>
                </w:p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3F36" w:rsidRPr="00512363" w:rsidTr="006B250D">
              <w:trPr>
                <w:trHeight w:val="625"/>
              </w:trPr>
              <w:tc>
                <w:tcPr>
                  <w:tcW w:w="3190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учреждения   транспорта: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автовокзал, железнодорожный вокзал;</w:t>
                  </w:r>
                </w:p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3F36" w:rsidRPr="00512363" w:rsidTr="006B250D">
              <w:trPr>
                <w:trHeight w:val="817"/>
              </w:trPr>
              <w:tc>
                <w:tcPr>
                  <w:tcW w:w="3190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иные учреждения (коммерция, экономика, бизнес, связь):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гостиница «Беломорская»,  семейный  центр «Мультик»,  отделение почтовой связи № 60, отделение банка РФ. </w:t>
                  </w:r>
                </w:p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3F36" w:rsidRPr="00512363" w:rsidTr="006B250D">
              <w:trPr>
                <w:trHeight w:val="312"/>
              </w:trPr>
              <w:tc>
                <w:tcPr>
                  <w:tcW w:w="3190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промышленные учреждения </w:t>
                  </w:r>
                </w:p>
              </w:tc>
              <w:tc>
                <w:tcPr>
                  <w:tcW w:w="6983" w:type="dxa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Отсутствуют </w:t>
                  </w:r>
                </w:p>
              </w:tc>
            </w:tr>
            <w:tr w:rsidR="00E03F36" w:rsidRPr="00512363" w:rsidTr="006B250D">
              <w:trPr>
                <w:trHeight w:val="1065"/>
              </w:trPr>
              <w:tc>
                <w:tcPr>
                  <w:tcW w:w="10173" w:type="dxa"/>
                  <w:gridSpan w:val="2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800000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связи с близостью авто и ж/д вокзалов, в микрорайоне  удобная и объемная транспортная развязка. Однако,  по той же причине, наблюдается массовый поток автотранспорта вдоль улицы  23 Гвардейской  дивизии, ул. </w:t>
                  </w:r>
                  <w:proofErr w:type="spell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Я.Тимме</w:t>
                  </w:r>
                  <w:proofErr w:type="spell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 зоне повышенной опасности относится  перекресток  улиц 23 Гвардейской дивизии и </w:t>
                  </w:r>
                  <w:proofErr w:type="spell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Я.Тимме</w:t>
                  </w:r>
                  <w:proofErr w:type="spell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пешеходный переход около школы оборудован специальными автодорожными знаками, светофором. </w:t>
                  </w:r>
                </w:p>
              </w:tc>
            </w:tr>
            <w:tr w:rsidR="00E03F36" w:rsidRPr="00512363" w:rsidTr="006B250D">
              <w:trPr>
                <w:trHeight w:val="569"/>
              </w:trPr>
              <w:tc>
                <w:tcPr>
                  <w:tcW w:w="10173" w:type="dxa"/>
                  <w:gridSpan w:val="2"/>
                  <w:shd w:val="clear" w:color="auto" w:fill="auto"/>
                </w:tcPr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участок, закрепленный за школой, имеет форму треугольника, общая площадь которого  составляет 21069 </w:t>
                  </w:r>
                  <w:proofErr w:type="spellStart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Участок принадлежит школе на праве постоянного бессрочного пользования, в наличии Свидетельство о государственной регистрации права (выдано УФРС по АО и НАО 18.05.2009 года). </w:t>
                  </w:r>
                </w:p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территории  земельного участка располагаются: футбольное поле, беговая дорожка, баскетбольная площадка, огороженная по периметру, площадка для игры в волейбол,  гимнастический комплекс, оборудованная зона для занятий экстремальными видами спорта.</w:t>
                  </w:r>
                </w:p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Ограждение по всему периметру земельного участка- кованое, металлическое (установлено в декабре 2012 года) </w:t>
                  </w:r>
                </w:p>
                <w:p w:rsidR="00E03F36" w:rsidRPr="00512363" w:rsidRDefault="00E03F36" w:rsidP="006B250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3F36" w:rsidRPr="00512363" w:rsidRDefault="00E03F36" w:rsidP="006B250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находится в относительном геометрическом центре города Архангельска, имеет достаточно сформировавшуюся систему магистральных улиц и транспортных связей с другими частями города и загородными территориями.</w:t>
            </w:r>
          </w:p>
          <w:p w:rsidR="00E03F36" w:rsidRPr="00512363" w:rsidRDefault="00E03F36" w:rsidP="006B250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настоящее время прилегающая к Учреждению территория занята существующей </w:t>
            </w:r>
            <w:proofErr w:type="spellStart"/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разноэтажной</w:t>
            </w:r>
            <w:proofErr w:type="spellEnd"/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(преимущественно </w:t>
            </w:r>
            <w:proofErr w:type="spellStart"/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застройкой, общественными и культурно-бытовыми объектами. </w:t>
            </w:r>
          </w:p>
          <w:p w:rsidR="00E03F36" w:rsidRPr="00512363" w:rsidRDefault="00E03F36" w:rsidP="006B250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Микрорайон школы: </w:t>
            </w:r>
          </w:p>
          <w:p w:rsidR="00E03F36" w:rsidRPr="00512363" w:rsidRDefault="00E03F36" w:rsidP="006B250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9642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89"/>
              <w:gridCol w:w="6153"/>
            </w:tblGrid>
            <w:tr w:rsidR="00E03F36" w:rsidRPr="00512363" w:rsidTr="006B250D">
              <w:trPr>
                <w:trHeight w:val="528"/>
              </w:trPr>
              <w:tc>
                <w:tcPr>
                  <w:tcW w:w="348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36" w:rsidRPr="00512363" w:rsidRDefault="00E03F36" w:rsidP="006B250D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Проспект Дзержинского</w:t>
                  </w:r>
                </w:p>
              </w:tc>
              <w:tc>
                <w:tcPr>
                  <w:tcW w:w="615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36" w:rsidRPr="00512363" w:rsidRDefault="00E03F36" w:rsidP="006B250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1, 1 корп.1, 1 корп.2, 1 корп.3, 1 корп. 4, 3, 3 корп.1, 3 корп.2, 3 корп.3, 3 корп.4, 5</w:t>
                  </w:r>
                </w:p>
              </w:tc>
            </w:tr>
            <w:tr w:rsidR="00E03F36" w:rsidRPr="00512363" w:rsidTr="006B250D">
              <w:trPr>
                <w:trHeight w:val="483"/>
              </w:trPr>
              <w:tc>
                <w:tcPr>
                  <w:tcW w:w="348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36" w:rsidRPr="00512363" w:rsidRDefault="00E03F36" w:rsidP="006B250D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Улица 23-й Гвардейской дивизии</w:t>
                  </w:r>
                </w:p>
              </w:tc>
              <w:tc>
                <w:tcPr>
                  <w:tcW w:w="615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36" w:rsidRPr="00512363" w:rsidRDefault="00E03F36" w:rsidP="006B250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4, 6 ,6 корп.1, 10, 10 корп.1, 14, 14 корп.3</w:t>
                  </w:r>
                </w:p>
              </w:tc>
            </w:tr>
            <w:tr w:rsidR="00E03F36" w:rsidRPr="00512363" w:rsidTr="006B250D">
              <w:trPr>
                <w:trHeight w:val="605"/>
              </w:trPr>
              <w:tc>
                <w:tcPr>
                  <w:tcW w:w="34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36" w:rsidRPr="00512363" w:rsidRDefault="00E03F36" w:rsidP="006B250D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Проспект Обводный канал</w:t>
                  </w:r>
                </w:p>
              </w:tc>
              <w:tc>
                <w:tcPr>
                  <w:tcW w:w="61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36" w:rsidRPr="00512363" w:rsidRDefault="00E03F36" w:rsidP="006B250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8, 8 корп.4, 8 корп.5, 8 корп.6, 10 корп.2, 10 корп.3, 10 корп.4, 10 корп.5</w:t>
                  </w:r>
                </w:p>
              </w:tc>
            </w:tr>
            <w:tr w:rsidR="00E03F36" w:rsidRPr="00512363" w:rsidTr="006B250D">
              <w:trPr>
                <w:trHeight w:val="515"/>
              </w:trPr>
              <w:tc>
                <w:tcPr>
                  <w:tcW w:w="348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36" w:rsidRPr="00512363" w:rsidRDefault="00E03F36" w:rsidP="006B250D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Улица </w:t>
                  </w:r>
                  <w:proofErr w:type="spellStart"/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Тимме</w:t>
                  </w:r>
                  <w:proofErr w:type="spellEnd"/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Я.</w:t>
                  </w:r>
                </w:p>
              </w:tc>
              <w:tc>
                <w:tcPr>
                  <w:tcW w:w="615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36" w:rsidRPr="00512363" w:rsidRDefault="00E03F36" w:rsidP="006B250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2, 2 корп.1, 2 корп.2, 2 корп.3, 2 корп.4, 4, 4 корп.1, 4 корп.2, 4 корп.4</w:t>
                  </w:r>
                </w:p>
              </w:tc>
            </w:tr>
            <w:tr w:rsidR="00E03F36" w:rsidRPr="00512363" w:rsidTr="006B250D">
              <w:trPr>
                <w:trHeight w:val="497"/>
              </w:trPr>
              <w:tc>
                <w:tcPr>
                  <w:tcW w:w="348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36" w:rsidRPr="00512363" w:rsidRDefault="00E03F36" w:rsidP="006B250D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Улица Урицкого </w:t>
                  </w:r>
                </w:p>
              </w:tc>
              <w:tc>
                <w:tcPr>
                  <w:tcW w:w="615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36" w:rsidRPr="00512363" w:rsidRDefault="00E03F36" w:rsidP="006B250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363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43, 45 корп.1, 45 корп.2, 49, 49 корп.1, 49 корп.2, 51</w:t>
                  </w:r>
                </w:p>
              </w:tc>
            </w:tr>
          </w:tbl>
          <w:p w:rsidR="00E03F36" w:rsidRPr="00512363" w:rsidRDefault="00E03F36" w:rsidP="006B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C65" w:rsidRDefault="00AF2C65" w:rsidP="00E03F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2C65" w:rsidRPr="00802044" w:rsidRDefault="00AF2C65" w:rsidP="00AF2C65">
      <w:pPr>
        <w:jc w:val="center"/>
        <w:rPr>
          <w:b/>
          <w:sz w:val="28"/>
          <w:szCs w:val="28"/>
        </w:rPr>
      </w:pPr>
      <w:r w:rsidRPr="00802044">
        <w:rPr>
          <w:b/>
          <w:sz w:val="28"/>
          <w:szCs w:val="28"/>
        </w:rPr>
        <w:t>Анализ учебной деятельности за 2018-2019 учебный год.</w:t>
      </w:r>
    </w:p>
    <w:p w:rsidR="00AF2C65" w:rsidRPr="00802044" w:rsidRDefault="00AF2C65" w:rsidP="00AF2C65">
      <w:pPr>
        <w:jc w:val="both"/>
        <w:rPr>
          <w:sz w:val="28"/>
          <w:szCs w:val="28"/>
        </w:rPr>
      </w:pPr>
    </w:p>
    <w:p w:rsidR="00AF2C65" w:rsidRPr="00802044" w:rsidRDefault="00AF2C65" w:rsidP="00AF2C65">
      <w:pPr>
        <w:ind w:firstLine="360"/>
      </w:pPr>
      <w:r w:rsidRPr="00802044">
        <w:t>На начало 2018-2019 учебного года в школе обучалось 786 учеников, было сформировано 33 класса, из них:</w:t>
      </w:r>
    </w:p>
    <w:p w:rsidR="00AF2C65" w:rsidRPr="00802044" w:rsidRDefault="00AF2C65" w:rsidP="00AF2C65">
      <w:pPr>
        <w:ind w:firstLine="360"/>
      </w:pPr>
      <w:r w:rsidRPr="00802044">
        <w:lastRenderedPageBreak/>
        <w:t xml:space="preserve">    1-4 классы – 16 классов – комплектов (в том числе 3 класса по адаптированной основной общеобразовательной программе для обучающихся с задержкой психического развития), в них 359 учеников.</w:t>
      </w:r>
    </w:p>
    <w:p w:rsidR="00AF2C65" w:rsidRPr="00802044" w:rsidRDefault="00AF2C65" w:rsidP="00AF2C65">
      <w:pPr>
        <w:ind w:firstLine="360"/>
      </w:pPr>
      <w:r w:rsidRPr="00802044">
        <w:t xml:space="preserve">    5-9 классы – 15 классов – комплектов, в них 369 ученик.</w:t>
      </w:r>
    </w:p>
    <w:p w:rsidR="00AF2C65" w:rsidRPr="00802044" w:rsidRDefault="00AF2C65" w:rsidP="00AF2C65">
      <w:pPr>
        <w:ind w:firstLine="360"/>
      </w:pPr>
      <w:r w:rsidRPr="00802044">
        <w:t xml:space="preserve">    10-11 классы – 2 класса – комплекта, в них 58 ученика.</w:t>
      </w:r>
    </w:p>
    <w:p w:rsidR="00AF2C65" w:rsidRPr="00802044" w:rsidRDefault="00AF2C65" w:rsidP="00AF2C65">
      <w:pPr>
        <w:ind w:firstLine="360"/>
      </w:pPr>
      <w:r w:rsidRPr="00802044">
        <w:t>В течение года из школы выбыло 22 учащихся. Из 1-4 классов -  11 человек, из 5-9 классов – 9 человек, из 10-11 классов – 2 человека.</w:t>
      </w:r>
    </w:p>
    <w:p w:rsidR="00AF2C65" w:rsidRPr="00802044" w:rsidRDefault="00AF2C65" w:rsidP="00AF2C65">
      <w:pPr>
        <w:ind w:firstLine="360"/>
      </w:pPr>
      <w:r w:rsidRPr="00802044">
        <w:t xml:space="preserve">В школу прибыло 67 человек. Из них 59 человек в 1-4 классы (55 человек - классы АООП для обучающихся с ТНР), 6 человек в 5-9 классы, 2 человека в 10-11 классы. </w:t>
      </w:r>
    </w:p>
    <w:p w:rsidR="00AF2C65" w:rsidRPr="00802044" w:rsidRDefault="00AF2C65" w:rsidP="00AF2C65">
      <w:pPr>
        <w:ind w:firstLine="360"/>
      </w:pPr>
      <w:r w:rsidRPr="00802044">
        <w:t>На конец учебного года в школе обучалось 831 учащийся:</w:t>
      </w:r>
    </w:p>
    <w:p w:rsidR="00AF2C65" w:rsidRPr="00802044" w:rsidRDefault="00AF2C65" w:rsidP="00AF2C65">
      <w:pPr>
        <w:ind w:firstLine="360"/>
      </w:pPr>
      <w:r w:rsidRPr="00802044">
        <w:t>1-4 классы – 407 учащихся, 5-9 классы – 366 учащихся, 10-11 классы – 58 учащихся.</w:t>
      </w:r>
    </w:p>
    <w:p w:rsidR="00AF2C65" w:rsidRPr="00802044" w:rsidRDefault="00AF2C65" w:rsidP="00AF2C65">
      <w:pPr>
        <w:ind w:firstLine="360"/>
      </w:pPr>
      <w:r w:rsidRPr="00802044">
        <w:t>Одним из основных показателей работы школы являются показатели уровня успеваемости и уровня качества знаний учащихся. Из 831 учащегося  успевает 828 (приложение 1). Не успевает 3 человека по причине</w:t>
      </w:r>
      <w:r w:rsidRPr="00802044">
        <w:rPr>
          <w:b/>
          <w:bCs/>
          <w:sz w:val="20"/>
          <w:szCs w:val="20"/>
        </w:rPr>
        <w:t xml:space="preserve"> </w:t>
      </w:r>
      <w:r w:rsidRPr="00802044">
        <w:rPr>
          <w:bCs/>
        </w:rPr>
        <w:t>стойких трудностей в усвоении учебного материала.</w:t>
      </w:r>
    </w:p>
    <w:p w:rsidR="00AF2C65" w:rsidRPr="00002ED9" w:rsidRDefault="00AF2C65" w:rsidP="00AF2C65">
      <w:pPr>
        <w:ind w:firstLine="360"/>
      </w:pPr>
      <w:r w:rsidRPr="00802044">
        <w:t>Таким образом, успеваемость составила 99,6% - с учётом классов АООП; 99,9% - без учёта АООП; качество – 55,0% без учета</w:t>
      </w:r>
      <w:r>
        <w:t xml:space="preserve"> АООП,  55,7</w:t>
      </w:r>
      <w:r w:rsidRPr="00002ED9">
        <w:t>% с учет</w:t>
      </w:r>
      <w:r>
        <w:t>ом АООП</w:t>
      </w:r>
      <w:r w:rsidRPr="00002ED9">
        <w:t>.</w:t>
      </w:r>
    </w:p>
    <w:p w:rsidR="00AF2C65" w:rsidRPr="0077076C" w:rsidRDefault="00AF2C65" w:rsidP="00AF2C65">
      <w:pPr>
        <w:ind w:firstLine="540"/>
        <w:jc w:val="both"/>
        <w:rPr>
          <w:highlight w:val="yellow"/>
        </w:rPr>
      </w:pPr>
    </w:p>
    <w:p w:rsidR="00AF2C65" w:rsidRPr="00F91C2F" w:rsidRDefault="00AF2C65" w:rsidP="00AF2C65">
      <w:pPr>
        <w:jc w:val="center"/>
        <w:rPr>
          <w:b/>
        </w:rPr>
      </w:pPr>
      <w:r w:rsidRPr="00F91C2F">
        <w:rPr>
          <w:b/>
          <w:sz w:val="28"/>
          <w:szCs w:val="28"/>
        </w:rPr>
        <w:t>Результаты обучения  за последние девять лет</w:t>
      </w:r>
      <w:r w:rsidRPr="00F91C2F">
        <w:rPr>
          <w:b/>
        </w:rPr>
        <w:t>.</w:t>
      </w:r>
    </w:p>
    <w:tbl>
      <w:tblPr>
        <w:tblpPr w:leftFromText="180" w:rightFromText="180" w:vertAnchor="text" w:horzAnchor="margin" w:tblpXSpec="center" w:tblpY="162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33"/>
        <w:gridCol w:w="1273"/>
        <w:gridCol w:w="1382"/>
        <w:gridCol w:w="1080"/>
        <w:gridCol w:w="1333"/>
        <w:gridCol w:w="1058"/>
        <w:gridCol w:w="1384"/>
        <w:gridCol w:w="1221"/>
      </w:tblGrid>
      <w:tr w:rsidR="00AF2C65" w:rsidRPr="00F91C2F" w:rsidTr="00AB5F19">
        <w:trPr>
          <w:trHeight w:val="330"/>
        </w:trPr>
        <w:tc>
          <w:tcPr>
            <w:tcW w:w="1242" w:type="dxa"/>
            <w:vMerge w:val="restart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b/>
              </w:rPr>
            </w:pPr>
            <w:r w:rsidRPr="00F91C2F">
              <w:rPr>
                <w:b/>
              </w:rPr>
              <w:t>Год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AF2C65" w:rsidRPr="00F91C2F" w:rsidRDefault="00AF2C65" w:rsidP="00AB5F19">
            <w:pPr>
              <w:jc w:val="center"/>
              <w:rPr>
                <w:b/>
              </w:rPr>
            </w:pPr>
            <w:r w:rsidRPr="00F91C2F">
              <w:rPr>
                <w:b/>
              </w:rPr>
              <w:t>1-4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AF2C65" w:rsidRPr="00F91C2F" w:rsidRDefault="00AF2C65" w:rsidP="00AB5F19">
            <w:pPr>
              <w:jc w:val="center"/>
              <w:rPr>
                <w:b/>
              </w:rPr>
            </w:pPr>
            <w:r w:rsidRPr="00F91C2F">
              <w:rPr>
                <w:b/>
              </w:rPr>
              <w:t>5-9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F2C65" w:rsidRPr="00F91C2F" w:rsidRDefault="00AF2C65" w:rsidP="00AB5F19">
            <w:pPr>
              <w:jc w:val="center"/>
              <w:rPr>
                <w:b/>
              </w:rPr>
            </w:pPr>
            <w:r w:rsidRPr="00F91C2F">
              <w:rPr>
                <w:b/>
              </w:rPr>
              <w:t>10-11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AF2C65" w:rsidRPr="00F91C2F" w:rsidRDefault="00AF2C65" w:rsidP="00AB5F19">
            <w:pPr>
              <w:jc w:val="center"/>
              <w:rPr>
                <w:b/>
              </w:rPr>
            </w:pPr>
            <w:r w:rsidRPr="00F91C2F">
              <w:rPr>
                <w:b/>
              </w:rPr>
              <w:t>1-11</w:t>
            </w:r>
          </w:p>
        </w:tc>
      </w:tr>
      <w:tr w:rsidR="00AF2C65" w:rsidRPr="00F91C2F" w:rsidTr="00AB5F19">
        <w:trPr>
          <w:trHeight w:val="176"/>
        </w:trPr>
        <w:tc>
          <w:tcPr>
            <w:tcW w:w="1242" w:type="dxa"/>
            <w:vMerge/>
            <w:shd w:val="clear" w:color="auto" w:fill="auto"/>
            <w:vAlign w:val="center"/>
          </w:tcPr>
          <w:p w:rsidR="00AF2C65" w:rsidRPr="00F91C2F" w:rsidRDefault="00AF2C65" w:rsidP="00AB5F19">
            <w:pPr>
              <w:jc w:val="both"/>
              <w:rPr>
                <w:b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F2C65" w:rsidRDefault="00AF2C65" w:rsidP="00AB5F19">
            <w:pPr>
              <w:jc w:val="center"/>
              <w:rPr>
                <w:b/>
                <w:sz w:val="20"/>
                <w:szCs w:val="20"/>
              </w:rPr>
            </w:pPr>
            <w:r w:rsidRPr="00F91C2F">
              <w:rPr>
                <w:b/>
                <w:sz w:val="20"/>
                <w:szCs w:val="20"/>
              </w:rPr>
              <w:t>Успешность</w:t>
            </w:r>
          </w:p>
          <w:p w:rsidR="00AF2C65" w:rsidRPr="00F91C2F" w:rsidRDefault="00AF2C65" w:rsidP="00AB5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Без АООП</w:t>
            </w:r>
            <w:r w:rsidRPr="00AF2C65">
              <w:rPr>
                <w:sz w:val="16"/>
                <w:szCs w:val="16"/>
              </w:rPr>
              <w:t>/</w:t>
            </w:r>
            <w:r w:rsidRPr="00A75593">
              <w:rPr>
                <w:b/>
                <w:sz w:val="16"/>
                <w:szCs w:val="16"/>
              </w:rPr>
              <w:t xml:space="preserve">с </w:t>
            </w:r>
            <w:r>
              <w:rPr>
                <w:b/>
                <w:sz w:val="16"/>
                <w:szCs w:val="16"/>
              </w:rPr>
              <w:t>АООП</w:t>
            </w:r>
          </w:p>
        </w:tc>
        <w:tc>
          <w:tcPr>
            <w:tcW w:w="1273" w:type="dxa"/>
            <w:shd w:val="clear" w:color="auto" w:fill="auto"/>
          </w:tcPr>
          <w:p w:rsidR="00AF2C65" w:rsidRDefault="00AF2C65" w:rsidP="00AB5F19">
            <w:pPr>
              <w:ind w:left="-24" w:right="-53"/>
              <w:jc w:val="center"/>
              <w:rPr>
                <w:b/>
                <w:sz w:val="20"/>
                <w:szCs w:val="20"/>
              </w:rPr>
            </w:pPr>
            <w:r w:rsidRPr="00F91C2F">
              <w:rPr>
                <w:b/>
                <w:sz w:val="20"/>
                <w:szCs w:val="20"/>
              </w:rPr>
              <w:t>Качество</w:t>
            </w:r>
          </w:p>
          <w:p w:rsidR="00AF2C65" w:rsidRPr="00F91C2F" w:rsidRDefault="00AF2C65" w:rsidP="00AB5F19">
            <w:pPr>
              <w:ind w:left="-24" w:right="-53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Без АООП</w:t>
            </w:r>
            <w:r w:rsidRPr="00AF2C65">
              <w:rPr>
                <w:sz w:val="16"/>
                <w:szCs w:val="16"/>
              </w:rPr>
              <w:t>/</w:t>
            </w:r>
            <w:r w:rsidRPr="00A75593">
              <w:rPr>
                <w:b/>
                <w:sz w:val="16"/>
                <w:szCs w:val="16"/>
              </w:rPr>
              <w:t xml:space="preserve">с </w:t>
            </w:r>
            <w:r>
              <w:rPr>
                <w:b/>
                <w:sz w:val="16"/>
                <w:szCs w:val="16"/>
              </w:rPr>
              <w:t>АООП</w:t>
            </w:r>
          </w:p>
        </w:tc>
        <w:tc>
          <w:tcPr>
            <w:tcW w:w="1382" w:type="dxa"/>
            <w:shd w:val="clear" w:color="auto" w:fill="auto"/>
          </w:tcPr>
          <w:p w:rsidR="00AF2C65" w:rsidRPr="00F91C2F" w:rsidRDefault="00AF2C65" w:rsidP="00AB5F19">
            <w:pPr>
              <w:jc w:val="center"/>
              <w:rPr>
                <w:b/>
                <w:sz w:val="20"/>
                <w:szCs w:val="20"/>
              </w:rPr>
            </w:pPr>
            <w:r w:rsidRPr="00F91C2F">
              <w:rPr>
                <w:b/>
                <w:sz w:val="20"/>
                <w:szCs w:val="20"/>
              </w:rPr>
              <w:t>Успешность</w:t>
            </w:r>
          </w:p>
        </w:tc>
        <w:tc>
          <w:tcPr>
            <w:tcW w:w="1080" w:type="dxa"/>
            <w:shd w:val="clear" w:color="auto" w:fill="auto"/>
          </w:tcPr>
          <w:p w:rsidR="00AF2C65" w:rsidRPr="00F91C2F" w:rsidRDefault="00AF2C65" w:rsidP="00AB5F19">
            <w:pPr>
              <w:jc w:val="center"/>
              <w:rPr>
                <w:b/>
                <w:sz w:val="20"/>
                <w:szCs w:val="20"/>
              </w:rPr>
            </w:pPr>
            <w:r w:rsidRPr="00F91C2F">
              <w:rPr>
                <w:b/>
                <w:sz w:val="20"/>
                <w:szCs w:val="20"/>
              </w:rPr>
              <w:t>Качество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F2C65" w:rsidRPr="00F91C2F" w:rsidRDefault="00AF2C65" w:rsidP="00AB5F19">
            <w:pPr>
              <w:jc w:val="center"/>
              <w:rPr>
                <w:b/>
                <w:sz w:val="20"/>
                <w:szCs w:val="20"/>
              </w:rPr>
            </w:pPr>
            <w:r w:rsidRPr="00F91C2F">
              <w:rPr>
                <w:b/>
                <w:sz w:val="20"/>
                <w:szCs w:val="20"/>
              </w:rPr>
              <w:t>Успешность</w:t>
            </w:r>
          </w:p>
        </w:tc>
        <w:tc>
          <w:tcPr>
            <w:tcW w:w="1058" w:type="dxa"/>
            <w:shd w:val="clear" w:color="auto" w:fill="auto"/>
          </w:tcPr>
          <w:p w:rsidR="00AF2C65" w:rsidRPr="00F91C2F" w:rsidRDefault="00AF2C65" w:rsidP="00AB5F19">
            <w:pPr>
              <w:jc w:val="center"/>
              <w:rPr>
                <w:b/>
                <w:sz w:val="20"/>
                <w:szCs w:val="20"/>
              </w:rPr>
            </w:pPr>
            <w:r w:rsidRPr="00F91C2F">
              <w:rPr>
                <w:b/>
                <w:sz w:val="20"/>
                <w:szCs w:val="20"/>
              </w:rPr>
              <w:t>Качество</w:t>
            </w:r>
          </w:p>
        </w:tc>
        <w:tc>
          <w:tcPr>
            <w:tcW w:w="1384" w:type="dxa"/>
            <w:shd w:val="clear" w:color="auto" w:fill="auto"/>
          </w:tcPr>
          <w:p w:rsidR="00AF2C65" w:rsidRPr="00F91C2F" w:rsidRDefault="00AF2C65" w:rsidP="00AB5F19">
            <w:pPr>
              <w:jc w:val="center"/>
              <w:rPr>
                <w:b/>
                <w:sz w:val="20"/>
                <w:szCs w:val="20"/>
              </w:rPr>
            </w:pPr>
            <w:r w:rsidRPr="00F91C2F">
              <w:rPr>
                <w:b/>
                <w:sz w:val="20"/>
                <w:szCs w:val="20"/>
              </w:rPr>
              <w:t>Успешность</w:t>
            </w:r>
          </w:p>
          <w:p w:rsidR="00AF2C65" w:rsidRPr="00F91C2F" w:rsidRDefault="00AF2C65" w:rsidP="00AB5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АООП</w:t>
            </w:r>
            <w:r w:rsidRPr="00AF2C65">
              <w:rPr>
                <w:sz w:val="16"/>
                <w:szCs w:val="16"/>
              </w:rPr>
              <w:t>/</w:t>
            </w:r>
            <w:r w:rsidRPr="00A75593">
              <w:rPr>
                <w:b/>
                <w:sz w:val="16"/>
                <w:szCs w:val="16"/>
              </w:rPr>
              <w:t xml:space="preserve">с </w:t>
            </w:r>
            <w:r>
              <w:rPr>
                <w:b/>
                <w:sz w:val="16"/>
                <w:szCs w:val="16"/>
              </w:rPr>
              <w:t>АООП</w:t>
            </w:r>
          </w:p>
        </w:tc>
        <w:tc>
          <w:tcPr>
            <w:tcW w:w="1221" w:type="dxa"/>
            <w:shd w:val="clear" w:color="auto" w:fill="auto"/>
          </w:tcPr>
          <w:p w:rsidR="00AF2C65" w:rsidRDefault="00AF2C65" w:rsidP="00AB5F19">
            <w:pPr>
              <w:jc w:val="center"/>
              <w:rPr>
                <w:b/>
                <w:sz w:val="20"/>
                <w:szCs w:val="20"/>
              </w:rPr>
            </w:pPr>
            <w:r w:rsidRPr="00F91C2F">
              <w:rPr>
                <w:b/>
                <w:sz w:val="20"/>
                <w:szCs w:val="20"/>
              </w:rPr>
              <w:t>Качество</w:t>
            </w:r>
          </w:p>
          <w:p w:rsidR="00AF2C65" w:rsidRPr="00F91C2F" w:rsidRDefault="00AF2C65" w:rsidP="00AB5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Без АООП</w:t>
            </w:r>
            <w:r w:rsidRPr="00AF2C65">
              <w:rPr>
                <w:sz w:val="16"/>
                <w:szCs w:val="16"/>
              </w:rPr>
              <w:t>/</w:t>
            </w:r>
            <w:r w:rsidRPr="00A75593">
              <w:rPr>
                <w:b/>
                <w:sz w:val="16"/>
                <w:szCs w:val="16"/>
              </w:rPr>
              <w:t xml:space="preserve">с </w:t>
            </w:r>
            <w:r>
              <w:rPr>
                <w:b/>
                <w:sz w:val="16"/>
                <w:szCs w:val="16"/>
              </w:rPr>
              <w:t>АООП</w:t>
            </w:r>
          </w:p>
        </w:tc>
      </w:tr>
      <w:tr w:rsidR="00AF2C65" w:rsidRPr="00F91C2F" w:rsidTr="00AB5F19">
        <w:trPr>
          <w:trHeight w:val="308"/>
        </w:trPr>
        <w:tc>
          <w:tcPr>
            <w:tcW w:w="1242" w:type="dxa"/>
            <w:shd w:val="clear" w:color="auto" w:fill="auto"/>
          </w:tcPr>
          <w:p w:rsidR="00AF2C65" w:rsidRPr="00F91C2F" w:rsidRDefault="00AF2C65" w:rsidP="00AB5F19">
            <w:pPr>
              <w:ind w:right="-28"/>
              <w:jc w:val="center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2009-2010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AF2C65" w:rsidRPr="00F91C2F" w:rsidRDefault="00AF2C65" w:rsidP="00AB5F19">
            <w:pPr>
              <w:ind w:left="-24" w:right="-53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65,7</w:t>
            </w:r>
          </w:p>
        </w:tc>
        <w:tc>
          <w:tcPr>
            <w:tcW w:w="1382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39,2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36</w:t>
            </w:r>
          </w:p>
        </w:tc>
        <w:tc>
          <w:tcPr>
            <w:tcW w:w="1384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47,3</w:t>
            </w:r>
          </w:p>
        </w:tc>
      </w:tr>
      <w:tr w:rsidR="00AF2C65" w:rsidRPr="00F91C2F" w:rsidTr="00AB5F19">
        <w:trPr>
          <w:trHeight w:val="346"/>
        </w:trPr>
        <w:tc>
          <w:tcPr>
            <w:tcW w:w="1242" w:type="dxa"/>
            <w:shd w:val="clear" w:color="auto" w:fill="auto"/>
          </w:tcPr>
          <w:p w:rsidR="00AF2C65" w:rsidRPr="00F91C2F" w:rsidRDefault="00AF2C65" w:rsidP="00AB5F19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</w:t>
            </w:r>
            <w:r w:rsidRPr="00F91C2F">
              <w:rPr>
                <w:sz w:val="20"/>
                <w:szCs w:val="20"/>
              </w:rPr>
              <w:t>011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AF2C65" w:rsidRPr="00F91C2F" w:rsidRDefault="00AF2C65" w:rsidP="00AB5F19">
            <w:pPr>
              <w:ind w:left="-24" w:right="-53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61,3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99,1</w:t>
            </w:r>
          </w:p>
        </w:tc>
        <w:tc>
          <w:tcPr>
            <w:tcW w:w="1080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36,8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36,4</w:t>
            </w:r>
          </w:p>
        </w:tc>
        <w:tc>
          <w:tcPr>
            <w:tcW w:w="1384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99,5</w:t>
            </w:r>
          </w:p>
        </w:tc>
        <w:tc>
          <w:tcPr>
            <w:tcW w:w="1221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44,6</w:t>
            </w:r>
          </w:p>
        </w:tc>
      </w:tr>
      <w:tr w:rsidR="00AF2C65" w:rsidRPr="00F91C2F" w:rsidTr="00AB5F19">
        <w:trPr>
          <w:trHeight w:val="343"/>
        </w:trPr>
        <w:tc>
          <w:tcPr>
            <w:tcW w:w="1242" w:type="dxa"/>
            <w:shd w:val="clear" w:color="auto" w:fill="auto"/>
          </w:tcPr>
          <w:p w:rsidR="00AF2C65" w:rsidRPr="00F91C2F" w:rsidRDefault="00AF2C65" w:rsidP="00AB5F19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</w:t>
            </w:r>
            <w:r w:rsidRPr="00F91C2F">
              <w:rPr>
                <w:sz w:val="20"/>
                <w:szCs w:val="20"/>
              </w:rPr>
              <w:t>2012</w:t>
            </w:r>
          </w:p>
        </w:tc>
        <w:tc>
          <w:tcPr>
            <w:tcW w:w="1333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99,4</w:t>
            </w:r>
          </w:p>
        </w:tc>
        <w:tc>
          <w:tcPr>
            <w:tcW w:w="1273" w:type="dxa"/>
            <w:shd w:val="clear" w:color="auto" w:fill="auto"/>
          </w:tcPr>
          <w:p w:rsidR="00AF2C65" w:rsidRPr="00F91C2F" w:rsidRDefault="00AF2C65" w:rsidP="00AB5F19">
            <w:pPr>
              <w:ind w:left="-24" w:right="-53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62,2</w:t>
            </w:r>
          </w:p>
        </w:tc>
        <w:tc>
          <w:tcPr>
            <w:tcW w:w="1382" w:type="dxa"/>
            <w:shd w:val="clear" w:color="auto" w:fill="FFFFFF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99,7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31,4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46,2</w:t>
            </w:r>
          </w:p>
        </w:tc>
        <w:tc>
          <w:tcPr>
            <w:tcW w:w="1384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99,6</w:t>
            </w:r>
          </w:p>
        </w:tc>
        <w:tc>
          <w:tcPr>
            <w:tcW w:w="1221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44,9</w:t>
            </w:r>
          </w:p>
        </w:tc>
      </w:tr>
      <w:tr w:rsidR="00AF2C65" w:rsidRPr="00F91C2F" w:rsidTr="00AB5F19">
        <w:trPr>
          <w:trHeight w:val="366"/>
        </w:trPr>
        <w:tc>
          <w:tcPr>
            <w:tcW w:w="1242" w:type="dxa"/>
            <w:shd w:val="clear" w:color="auto" w:fill="auto"/>
          </w:tcPr>
          <w:p w:rsidR="00AF2C65" w:rsidRPr="00F91C2F" w:rsidRDefault="00AF2C65" w:rsidP="00AB5F19">
            <w:pPr>
              <w:ind w:right="-28"/>
              <w:jc w:val="center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2012-2013</w:t>
            </w:r>
          </w:p>
        </w:tc>
        <w:tc>
          <w:tcPr>
            <w:tcW w:w="1333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99,4</w:t>
            </w:r>
          </w:p>
        </w:tc>
        <w:tc>
          <w:tcPr>
            <w:tcW w:w="1273" w:type="dxa"/>
            <w:shd w:val="clear" w:color="auto" w:fill="auto"/>
          </w:tcPr>
          <w:p w:rsidR="00AF2C65" w:rsidRPr="00F91C2F" w:rsidRDefault="00AF2C65" w:rsidP="00AB5F19">
            <w:pPr>
              <w:ind w:left="-24" w:right="-53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65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63,2</w:t>
            </w:r>
          </w:p>
        </w:tc>
        <w:tc>
          <w:tcPr>
            <w:tcW w:w="1382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43,1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37,0</w:t>
            </w:r>
          </w:p>
        </w:tc>
        <w:tc>
          <w:tcPr>
            <w:tcW w:w="1384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99,7</w:t>
            </w:r>
          </w:p>
        </w:tc>
        <w:tc>
          <w:tcPr>
            <w:tcW w:w="1221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50,0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49,6</w:t>
            </w:r>
          </w:p>
        </w:tc>
      </w:tr>
      <w:tr w:rsidR="00AF2C65" w:rsidRPr="00F91C2F" w:rsidTr="00AB5F19">
        <w:trPr>
          <w:trHeight w:val="348"/>
        </w:trPr>
        <w:tc>
          <w:tcPr>
            <w:tcW w:w="1242" w:type="dxa"/>
            <w:shd w:val="clear" w:color="auto" w:fill="auto"/>
          </w:tcPr>
          <w:p w:rsidR="00AF2C65" w:rsidRPr="00F91C2F" w:rsidRDefault="00AF2C65" w:rsidP="00AB5F19">
            <w:pPr>
              <w:ind w:right="-28"/>
              <w:jc w:val="center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2013-2014</w:t>
            </w:r>
          </w:p>
        </w:tc>
        <w:tc>
          <w:tcPr>
            <w:tcW w:w="1333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99,7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98,9</w:t>
            </w:r>
          </w:p>
        </w:tc>
        <w:tc>
          <w:tcPr>
            <w:tcW w:w="1273" w:type="dxa"/>
            <w:shd w:val="clear" w:color="auto" w:fill="auto"/>
          </w:tcPr>
          <w:p w:rsidR="00AF2C65" w:rsidRPr="00F91C2F" w:rsidRDefault="00AF2C65" w:rsidP="00AB5F19">
            <w:pPr>
              <w:ind w:left="-24" w:right="-53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66,8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61,9</w:t>
            </w:r>
          </w:p>
        </w:tc>
        <w:tc>
          <w:tcPr>
            <w:tcW w:w="1382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97,5</w:t>
            </w:r>
          </w:p>
        </w:tc>
        <w:tc>
          <w:tcPr>
            <w:tcW w:w="1080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42,8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39,2</w:t>
            </w:r>
          </w:p>
        </w:tc>
        <w:tc>
          <w:tcPr>
            <w:tcW w:w="1384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98,8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98,5</w:t>
            </w:r>
          </w:p>
        </w:tc>
        <w:tc>
          <w:tcPr>
            <w:tcW w:w="1221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51,3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50,1</w:t>
            </w:r>
          </w:p>
        </w:tc>
      </w:tr>
      <w:tr w:rsidR="00AF2C65" w:rsidRPr="00F91C2F" w:rsidTr="00AB5F19">
        <w:trPr>
          <w:trHeight w:val="348"/>
        </w:trPr>
        <w:tc>
          <w:tcPr>
            <w:tcW w:w="1242" w:type="dxa"/>
            <w:shd w:val="clear" w:color="auto" w:fill="auto"/>
          </w:tcPr>
          <w:p w:rsidR="00AF2C65" w:rsidRPr="00F91C2F" w:rsidRDefault="00AF2C65" w:rsidP="00AB5F19">
            <w:pPr>
              <w:ind w:right="-28"/>
              <w:jc w:val="center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2014-2015</w:t>
            </w:r>
          </w:p>
        </w:tc>
        <w:tc>
          <w:tcPr>
            <w:tcW w:w="1333" w:type="dxa"/>
            <w:shd w:val="clear" w:color="auto" w:fill="auto"/>
          </w:tcPr>
          <w:p w:rsidR="00AF2C65" w:rsidRPr="00F91C2F" w:rsidRDefault="00AF2C65" w:rsidP="00AB5F19">
            <w:pPr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99,5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97,1</w:t>
            </w:r>
          </w:p>
        </w:tc>
        <w:tc>
          <w:tcPr>
            <w:tcW w:w="1273" w:type="dxa"/>
            <w:shd w:val="clear" w:color="auto" w:fill="auto"/>
          </w:tcPr>
          <w:p w:rsidR="00AF2C65" w:rsidRPr="00F91C2F" w:rsidRDefault="00AF2C65" w:rsidP="00AB5F19">
            <w:pPr>
              <w:ind w:left="-24" w:right="-53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72,8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63,3</w:t>
            </w:r>
          </w:p>
        </w:tc>
        <w:tc>
          <w:tcPr>
            <w:tcW w:w="1382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47,9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48,3</w:t>
            </w:r>
          </w:p>
        </w:tc>
        <w:tc>
          <w:tcPr>
            <w:tcW w:w="1384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99,7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98,5</w:t>
            </w:r>
          </w:p>
        </w:tc>
        <w:tc>
          <w:tcPr>
            <w:tcW w:w="1221" w:type="dxa"/>
            <w:shd w:val="clear" w:color="auto" w:fill="auto"/>
          </w:tcPr>
          <w:p w:rsidR="00AF2C65" w:rsidRPr="00F91C2F" w:rsidRDefault="00AF2C65" w:rsidP="00AB5F19">
            <w:pPr>
              <w:ind w:left="-108"/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57,7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sz w:val="20"/>
                <w:szCs w:val="20"/>
              </w:rPr>
              <w:t>54,6</w:t>
            </w:r>
          </w:p>
        </w:tc>
      </w:tr>
      <w:tr w:rsidR="00AF2C65" w:rsidRPr="00F91C2F" w:rsidTr="00AB5F19">
        <w:trPr>
          <w:trHeight w:val="348"/>
        </w:trPr>
        <w:tc>
          <w:tcPr>
            <w:tcW w:w="1242" w:type="dxa"/>
            <w:shd w:val="clear" w:color="auto" w:fill="auto"/>
          </w:tcPr>
          <w:p w:rsidR="00AF2C65" w:rsidRPr="00F91C2F" w:rsidRDefault="00AF2C65" w:rsidP="00AB5F19">
            <w:pPr>
              <w:ind w:right="-28"/>
              <w:jc w:val="center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2015-2016</w:t>
            </w:r>
          </w:p>
        </w:tc>
        <w:tc>
          <w:tcPr>
            <w:tcW w:w="1333" w:type="dxa"/>
            <w:shd w:val="clear" w:color="auto" w:fill="auto"/>
          </w:tcPr>
          <w:p w:rsidR="00AF2C65" w:rsidRPr="00F91C2F" w:rsidRDefault="00AF2C65" w:rsidP="00AB5F19">
            <w:pPr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99,1/98,4</w:t>
            </w:r>
          </w:p>
        </w:tc>
        <w:tc>
          <w:tcPr>
            <w:tcW w:w="1273" w:type="dxa"/>
            <w:shd w:val="clear" w:color="auto" w:fill="auto"/>
          </w:tcPr>
          <w:p w:rsidR="00AF2C65" w:rsidRPr="00F91C2F" w:rsidRDefault="00AF2C65" w:rsidP="00AB5F19">
            <w:pPr>
              <w:ind w:left="-24" w:right="-53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66,9/62,3</w:t>
            </w:r>
          </w:p>
        </w:tc>
        <w:tc>
          <w:tcPr>
            <w:tcW w:w="1382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99,1</w:t>
            </w:r>
          </w:p>
        </w:tc>
        <w:tc>
          <w:tcPr>
            <w:tcW w:w="1080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44,3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shd w:val="clear" w:color="auto" w:fill="F2DBDB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61,1</w:t>
            </w:r>
          </w:p>
        </w:tc>
        <w:tc>
          <w:tcPr>
            <w:tcW w:w="1384" w:type="dxa"/>
            <w:shd w:val="clear" w:color="auto" w:fill="auto"/>
          </w:tcPr>
          <w:p w:rsidR="00AF2C65" w:rsidRPr="00F91C2F" w:rsidRDefault="00AF2C65" w:rsidP="00AB5F19">
            <w:pPr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99,2/98,8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AF2C65" w:rsidRPr="00F91C2F" w:rsidRDefault="00AF2C65" w:rsidP="00AB5F19">
            <w:pPr>
              <w:ind w:left="-108"/>
              <w:jc w:val="both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54,7/53,3</w:t>
            </w:r>
          </w:p>
        </w:tc>
      </w:tr>
      <w:tr w:rsidR="00AF2C65" w:rsidRPr="00F91C2F" w:rsidTr="00AB5F19">
        <w:trPr>
          <w:trHeight w:val="348"/>
        </w:trPr>
        <w:tc>
          <w:tcPr>
            <w:tcW w:w="1242" w:type="dxa"/>
            <w:shd w:val="clear" w:color="auto" w:fill="auto"/>
          </w:tcPr>
          <w:p w:rsidR="00AF2C65" w:rsidRPr="00F91C2F" w:rsidRDefault="00AF2C65" w:rsidP="00AB5F19">
            <w:pPr>
              <w:ind w:right="-28"/>
              <w:jc w:val="center"/>
              <w:rPr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2016-2017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rPr>
                <w:color w:val="000000"/>
                <w:sz w:val="20"/>
                <w:szCs w:val="20"/>
              </w:rPr>
            </w:pPr>
            <w:r w:rsidRPr="00F91C2F">
              <w:rPr>
                <w:sz w:val="20"/>
                <w:szCs w:val="20"/>
              </w:rPr>
              <w:t>100</w:t>
            </w:r>
            <w:r w:rsidRPr="00F91C2F">
              <w:rPr>
                <w:sz w:val="20"/>
                <w:szCs w:val="20"/>
                <w:lang w:val="en-US"/>
              </w:rPr>
              <w:t>/</w:t>
            </w:r>
            <w:r w:rsidRPr="00F91C2F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3" w:type="dxa"/>
            <w:shd w:val="clear" w:color="auto" w:fill="auto"/>
          </w:tcPr>
          <w:p w:rsidR="00AF2C65" w:rsidRPr="00F91C2F" w:rsidRDefault="00AF2C65" w:rsidP="00AB5F19">
            <w:pPr>
              <w:ind w:left="-24" w:right="-53"/>
              <w:rPr>
                <w:color w:val="000000"/>
                <w:sz w:val="20"/>
                <w:szCs w:val="20"/>
              </w:rPr>
            </w:pPr>
            <w:r w:rsidRPr="00F91C2F">
              <w:rPr>
                <w:color w:val="000000"/>
                <w:sz w:val="20"/>
                <w:szCs w:val="20"/>
              </w:rPr>
              <w:t>71,7</w:t>
            </w:r>
            <w:r w:rsidRPr="00F91C2F">
              <w:rPr>
                <w:color w:val="000000"/>
                <w:sz w:val="20"/>
                <w:szCs w:val="20"/>
                <w:lang w:val="en-US"/>
              </w:rPr>
              <w:t>/</w:t>
            </w:r>
            <w:r w:rsidRPr="00F91C2F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382" w:type="dxa"/>
            <w:shd w:val="clear" w:color="auto" w:fill="FFFFFF"/>
          </w:tcPr>
          <w:p w:rsidR="00AF2C65" w:rsidRPr="00F91C2F" w:rsidRDefault="00AF2C65" w:rsidP="00AB5F19">
            <w:pPr>
              <w:rPr>
                <w:color w:val="000000"/>
                <w:sz w:val="20"/>
                <w:szCs w:val="20"/>
              </w:rPr>
            </w:pPr>
            <w:r w:rsidRPr="00F91C2F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80" w:type="dxa"/>
            <w:shd w:val="clear" w:color="auto" w:fill="F2DBDB"/>
          </w:tcPr>
          <w:p w:rsidR="00AF2C65" w:rsidRPr="00F91C2F" w:rsidRDefault="00AF2C65" w:rsidP="00AB5F19">
            <w:pPr>
              <w:rPr>
                <w:color w:val="000000"/>
                <w:sz w:val="20"/>
                <w:szCs w:val="20"/>
              </w:rPr>
            </w:pPr>
            <w:r w:rsidRPr="00F91C2F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rPr>
                <w:color w:val="000000"/>
                <w:sz w:val="20"/>
                <w:szCs w:val="20"/>
              </w:rPr>
            </w:pPr>
            <w:r w:rsidRPr="00F91C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8" w:type="dxa"/>
            <w:shd w:val="clear" w:color="auto" w:fill="F2DBDB"/>
          </w:tcPr>
          <w:p w:rsidR="00AF2C65" w:rsidRPr="00F91C2F" w:rsidRDefault="00AF2C65" w:rsidP="00AB5F19">
            <w:pPr>
              <w:rPr>
                <w:color w:val="000000"/>
                <w:sz w:val="20"/>
                <w:szCs w:val="20"/>
              </w:rPr>
            </w:pPr>
            <w:r w:rsidRPr="00F91C2F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384" w:type="dxa"/>
            <w:shd w:val="clear" w:color="auto" w:fill="FFFFFF"/>
          </w:tcPr>
          <w:p w:rsidR="00AF2C65" w:rsidRPr="00F91C2F" w:rsidRDefault="00AF2C65" w:rsidP="00AB5F19">
            <w:pPr>
              <w:rPr>
                <w:color w:val="000000"/>
                <w:sz w:val="20"/>
                <w:szCs w:val="20"/>
              </w:rPr>
            </w:pPr>
            <w:r w:rsidRPr="00F91C2F">
              <w:rPr>
                <w:color w:val="000000"/>
                <w:sz w:val="20"/>
                <w:szCs w:val="20"/>
              </w:rPr>
              <w:t>99,7</w:t>
            </w:r>
            <w:r w:rsidRPr="00F91C2F">
              <w:rPr>
                <w:color w:val="000000"/>
                <w:sz w:val="20"/>
                <w:szCs w:val="20"/>
                <w:lang w:val="en-US"/>
              </w:rPr>
              <w:t>/</w:t>
            </w:r>
            <w:r w:rsidRPr="00F91C2F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21" w:type="dxa"/>
            <w:shd w:val="clear" w:color="auto" w:fill="F2DBDB"/>
          </w:tcPr>
          <w:p w:rsidR="00AF2C65" w:rsidRPr="00F91C2F" w:rsidRDefault="00AF2C65" w:rsidP="00AB5F19">
            <w:pPr>
              <w:rPr>
                <w:color w:val="000000"/>
                <w:sz w:val="20"/>
                <w:szCs w:val="20"/>
              </w:rPr>
            </w:pPr>
            <w:r w:rsidRPr="00F91C2F">
              <w:rPr>
                <w:color w:val="000000"/>
                <w:sz w:val="20"/>
                <w:szCs w:val="20"/>
              </w:rPr>
              <w:t>56,3</w:t>
            </w:r>
            <w:r w:rsidRPr="00F91C2F">
              <w:rPr>
                <w:color w:val="000000"/>
                <w:sz w:val="20"/>
                <w:szCs w:val="20"/>
                <w:lang w:val="en-US"/>
              </w:rPr>
              <w:t>/</w:t>
            </w:r>
            <w:r w:rsidRPr="00F91C2F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AF2C65" w:rsidRPr="00F91C2F" w:rsidTr="00AB5F19">
        <w:trPr>
          <w:trHeight w:val="348"/>
        </w:trPr>
        <w:tc>
          <w:tcPr>
            <w:tcW w:w="1242" w:type="dxa"/>
            <w:shd w:val="clear" w:color="auto" w:fill="auto"/>
          </w:tcPr>
          <w:p w:rsidR="00AF2C65" w:rsidRPr="008A79C1" w:rsidRDefault="00AF2C65" w:rsidP="00AB5F19">
            <w:pPr>
              <w:ind w:right="-28"/>
              <w:jc w:val="center"/>
              <w:rPr>
                <w:sz w:val="20"/>
                <w:szCs w:val="20"/>
              </w:rPr>
            </w:pPr>
            <w:r w:rsidRPr="008A79C1">
              <w:rPr>
                <w:sz w:val="20"/>
                <w:szCs w:val="20"/>
              </w:rPr>
              <w:t>2017-2018</w:t>
            </w:r>
          </w:p>
        </w:tc>
        <w:tc>
          <w:tcPr>
            <w:tcW w:w="1333" w:type="dxa"/>
            <w:shd w:val="clear" w:color="auto" w:fill="auto"/>
          </w:tcPr>
          <w:p w:rsidR="00AF2C65" w:rsidRPr="008A79C1" w:rsidRDefault="00AF2C65" w:rsidP="00AB5F19">
            <w:pPr>
              <w:rPr>
                <w:color w:val="000000"/>
                <w:sz w:val="20"/>
                <w:szCs w:val="20"/>
              </w:rPr>
            </w:pPr>
            <w:r w:rsidRPr="008A79C1">
              <w:rPr>
                <w:color w:val="000000"/>
                <w:sz w:val="20"/>
                <w:szCs w:val="20"/>
              </w:rPr>
              <w:t>100</w:t>
            </w:r>
            <w:r w:rsidRPr="008A79C1">
              <w:rPr>
                <w:color w:val="000000"/>
                <w:sz w:val="20"/>
                <w:szCs w:val="20"/>
                <w:lang w:val="en-US"/>
              </w:rPr>
              <w:t>/</w:t>
            </w:r>
            <w:r w:rsidRPr="008A79C1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2DBDB"/>
          </w:tcPr>
          <w:p w:rsidR="00AF2C65" w:rsidRPr="008A79C1" w:rsidRDefault="00AF2C65" w:rsidP="00AB5F19">
            <w:pPr>
              <w:ind w:left="-24" w:right="-53"/>
              <w:rPr>
                <w:color w:val="000000"/>
                <w:sz w:val="20"/>
                <w:szCs w:val="20"/>
              </w:rPr>
            </w:pPr>
            <w:r w:rsidRPr="008A79C1">
              <w:rPr>
                <w:color w:val="000000"/>
                <w:sz w:val="20"/>
                <w:szCs w:val="20"/>
              </w:rPr>
              <w:t>80,8</w:t>
            </w:r>
            <w:r w:rsidRPr="008A79C1">
              <w:rPr>
                <w:color w:val="000000"/>
                <w:sz w:val="20"/>
                <w:szCs w:val="20"/>
                <w:lang w:val="en-US"/>
              </w:rPr>
              <w:t>/</w:t>
            </w:r>
            <w:r w:rsidRPr="008A79C1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382" w:type="dxa"/>
            <w:shd w:val="clear" w:color="auto" w:fill="auto"/>
          </w:tcPr>
          <w:p w:rsidR="00AF2C65" w:rsidRPr="008A79C1" w:rsidRDefault="00AF2C65" w:rsidP="00AB5F19">
            <w:pPr>
              <w:rPr>
                <w:color w:val="000000"/>
                <w:sz w:val="20"/>
                <w:szCs w:val="20"/>
              </w:rPr>
            </w:pPr>
            <w:r w:rsidRPr="008A79C1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080" w:type="dxa"/>
            <w:shd w:val="clear" w:color="auto" w:fill="F2DBDB"/>
          </w:tcPr>
          <w:p w:rsidR="00AF2C65" w:rsidRPr="008A79C1" w:rsidRDefault="00AF2C65" w:rsidP="00AB5F19">
            <w:pPr>
              <w:rPr>
                <w:color w:val="000000"/>
                <w:sz w:val="20"/>
                <w:szCs w:val="20"/>
              </w:rPr>
            </w:pPr>
            <w:r w:rsidRPr="008A79C1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333" w:type="dxa"/>
            <w:shd w:val="clear" w:color="auto" w:fill="F2DBDB"/>
          </w:tcPr>
          <w:p w:rsidR="00AF2C65" w:rsidRPr="008A79C1" w:rsidRDefault="00AF2C65" w:rsidP="00AB5F19">
            <w:pPr>
              <w:rPr>
                <w:color w:val="000000"/>
                <w:sz w:val="20"/>
                <w:szCs w:val="20"/>
              </w:rPr>
            </w:pPr>
            <w:r w:rsidRPr="008A79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2DBDB"/>
          </w:tcPr>
          <w:p w:rsidR="00AF2C65" w:rsidRPr="008A79C1" w:rsidRDefault="00AF2C65" w:rsidP="00AB5F19">
            <w:pPr>
              <w:rPr>
                <w:color w:val="000000"/>
                <w:sz w:val="20"/>
                <w:szCs w:val="20"/>
              </w:rPr>
            </w:pPr>
            <w:r w:rsidRPr="008A79C1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AF2C65" w:rsidRPr="008A79C1" w:rsidRDefault="00AF2C65" w:rsidP="00AB5F19">
            <w:pPr>
              <w:rPr>
                <w:color w:val="000000"/>
                <w:sz w:val="20"/>
                <w:szCs w:val="20"/>
              </w:rPr>
            </w:pPr>
            <w:r w:rsidRPr="008A79C1">
              <w:rPr>
                <w:color w:val="000000"/>
                <w:sz w:val="20"/>
                <w:szCs w:val="20"/>
              </w:rPr>
              <w:t>99,6</w:t>
            </w:r>
            <w:r w:rsidRPr="008A79C1">
              <w:rPr>
                <w:color w:val="000000"/>
                <w:sz w:val="20"/>
                <w:szCs w:val="20"/>
                <w:lang w:val="en-US"/>
              </w:rPr>
              <w:t>/</w:t>
            </w:r>
            <w:r w:rsidRPr="008A79C1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2DBDB"/>
          </w:tcPr>
          <w:p w:rsidR="00AF2C65" w:rsidRPr="008A79C1" w:rsidRDefault="00AF2C65" w:rsidP="00AB5F19">
            <w:pPr>
              <w:rPr>
                <w:color w:val="000000"/>
                <w:sz w:val="20"/>
                <w:szCs w:val="20"/>
              </w:rPr>
            </w:pPr>
            <w:r w:rsidRPr="008A79C1">
              <w:rPr>
                <w:color w:val="000000"/>
                <w:sz w:val="20"/>
                <w:szCs w:val="20"/>
              </w:rPr>
              <w:t>59,9</w:t>
            </w:r>
            <w:r w:rsidRPr="008A79C1">
              <w:rPr>
                <w:color w:val="000000"/>
                <w:sz w:val="20"/>
                <w:szCs w:val="20"/>
                <w:lang w:val="en-US"/>
              </w:rPr>
              <w:t>/</w:t>
            </w:r>
            <w:r w:rsidRPr="008A79C1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AF2C65" w:rsidRPr="00F91C2F" w:rsidTr="00AB5F19">
        <w:trPr>
          <w:trHeight w:val="348"/>
        </w:trPr>
        <w:tc>
          <w:tcPr>
            <w:tcW w:w="1242" w:type="dxa"/>
            <w:shd w:val="clear" w:color="auto" w:fill="auto"/>
          </w:tcPr>
          <w:p w:rsidR="00AF2C65" w:rsidRPr="00802044" w:rsidRDefault="00AF2C65" w:rsidP="00AB5F19">
            <w:pPr>
              <w:ind w:right="-28"/>
              <w:jc w:val="center"/>
              <w:rPr>
                <w:b/>
              </w:rPr>
            </w:pPr>
            <w:r w:rsidRPr="00802044">
              <w:rPr>
                <w:b/>
              </w:rPr>
              <w:t>2018-2019</w:t>
            </w:r>
          </w:p>
        </w:tc>
        <w:tc>
          <w:tcPr>
            <w:tcW w:w="1333" w:type="dxa"/>
            <w:shd w:val="clear" w:color="auto" w:fill="auto"/>
          </w:tcPr>
          <w:p w:rsidR="00AF2C65" w:rsidRPr="00802044" w:rsidRDefault="00AF2C65" w:rsidP="00AB5F19">
            <w:pPr>
              <w:rPr>
                <w:b/>
                <w:color w:val="000000"/>
              </w:rPr>
            </w:pPr>
            <w:r w:rsidRPr="00802044">
              <w:rPr>
                <w:b/>
                <w:color w:val="000000"/>
              </w:rPr>
              <w:t>99,7/99,3</w:t>
            </w:r>
          </w:p>
        </w:tc>
        <w:tc>
          <w:tcPr>
            <w:tcW w:w="1273" w:type="dxa"/>
            <w:shd w:val="clear" w:color="auto" w:fill="FFFFFF"/>
          </w:tcPr>
          <w:p w:rsidR="00AF2C65" w:rsidRPr="00802044" w:rsidRDefault="00AF2C65" w:rsidP="00AB5F19">
            <w:pPr>
              <w:ind w:left="-24" w:right="-53"/>
              <w:rPr>
                <w:b/>
                <w:color w:val="000000"/>
              </w:rPr>
            </w:pPr>
            <w:r w:rsidRPr="00802044">
              <w:rPr>
                <w:b/>
                <w:color w:val="000000"/>
              </w:rPr>
              <w:t>75,7/69,9</w:t>
            </w:r>
          </w:p>
        </w:tc>
        <w:tc>
          <w:tcPr>
            <w:tcW w:w="1382" w:type="dxa"/>
            <w:shd w:val="clear" w:color="auto" w:fill="F2DBDB"/>
          </w:tcPr>
          <w:p w:rsidR="00AF2C65" w:rsidRPr="00F91C2F" w:rsidRDefault="00AF2C65" w:rsidP="00AB5F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AF2C65" w:rsidRPr="00F91C2F" w:rsidRDefault="00AF2C65" w:rsidP="00AB5F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42,6</w:t>
            </w:r>
          </w:p>
        </w:tc>
        <w:tc>
          <w:tcPr>
            <w:tcW w:w="1333" w:type="dxa"/>
            <w:shd w:val="clear" w:color="auto" w:fill="F2DBDB"/>
          </w:tcPr>
          <w:p w:rsidR="00AF2C65" w:rsidRPr="00F91C2F" w:rsidRDefault="00AF2C65" w:rsidP="00AB5F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FFFFFF"/>
          </w:tcPr>
          <w:p w:rsidR="00AF2C65" w:rsidRPr="00F91C2F" w:rsidRDefault="00AF2C65" w:rsidP="00AB5F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48,3</w:t>
            </w:r>
          </w:p>
        </w:tc>
        <w:tc>
          <w:tcPr>
            <w:tcW w:w="1384" w:type="dxa"/>
            <w:shd w:val="clear" w:color="auto" w:fill="F2DBDB"/>
          </w:tcPr>
          <w:p w:rsidR="00AF2C65" w:rsidRPr="00F91C2F" w:rsidRDefault="00AF2C65" w:rsidP="00AB5F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  <w:r>
              <w:rPr>
                <w:b/>
                <w:color w:val="000000"/>
                <w:lang w:val="en-US"/>
              </w:rPr>
              <w:t>/</w:t>
            </w:r>
            <w:r>
              <w:rPr>
                <w:b/>
                <w:color w:val="000000"/>
              </w:rPr>
              <w:t>99,6</w:t>
            </w:r>
          </w:p>
        </w:tc>
        <w:tc>
          <w:tcPr>
            <w:tcW w:w="1221" w:type="dxa"/>
            <w:shd w:val="clear" w:color="auto" w:fill="FFFFFF"/>
          </w:tcPr>
          <w:p w:rsidR="00AF2C65" w:rsidRPr="00802044" w:rsidRDefault="00AF2C65" w:rsidP="00AB5F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55,7</w:t>
            </w:r>
            <w:r>
              <w:rPr>
                <w:b/>
                <w:color w:val="000000"/>
                <w:lang w:val="en-US"/>
              </w:rPr>
              <w:t>/</w:t>
            </w:r>
            <w:r>
              <w:rPr>
                <w:b/>
                <w:color w:val="000000"/>
              </w:rPr>
              <w:t>55,0</w:t>
            </w:r>
          </w:p>
        </w:tc>
      </w:tr>
    </w:tbl>
    <w:p w:rsidR="00AF2C65" w:rsidRPr="0077076C" w:rsidRDefault="00AF2C65" w:rsidP="00AF2C65">
      <w:pPr>
        <w:rPr>
          <w:highlight w:val="yellow"/>
        </w:rPr>
      </w:pPr>
    </w:p>
    <w:p w:rsidR="00AF2C65" w:rsidRPr="00B63D77" w:rsidRDefault="00AF2C65" w:rsidP="00AF2C65">
      <w:pPr>
        <w:ind w:firstLine="708"/>
        <w:jc w:val="both"/>
      </w:pPr>
      <w:r w:rsidRPr="00B63D77">
        <w:lastRenderedPageBreak/>
        <w:t xml:space="preserve">Данная таблица показывает то, что результаты работы за прошедший учебный год изменились по сравнению с предыдущим в худшую сторону по критерию «качество знаний», но в лучшую сторону по критерию «успеваемость». </w:t>
      </w:r>
    </w:p>
    <w:p w:rsidR="00AF2C65" w:rsidRPr="00B63D77" w:rsidRDefault="00AF2C65" w:rsidP="00AF2C65">
      <w:pPr>
        <w:ind w:firstLine="708"/>
        <w:jc w:val="both"/>
        <w:rPr>
          <w:u w:val="single"/>
        </w:rPr>
      </w:pPr>
      <w:r w:rsidRPr="00B63D77">
        <w:rPr>
          <w:u w:val="single"/>
        </w:rPr>
        <w:t>В 1-4 классах:</w:t>
      </w:r>
    </w:p>
    <w:p w:rsidR="00AF2C65" w:rsidRPr="00B63D77" w:rsidRDefault="00AF2C65" w:rsidP="00AF2C65">
      <w:pPr>
        <w:numPr>
          <w:ilvl w:val="0"/>
          <w:numId w:val="37"/>
        </w:numPr>
        <w:spacing w:after="0" w:line="240" w:lineRule="auto"/>
        <w:ind w:left="426"/>
        <w:jc w:val="both"/>
      </w:pPr>
      <w:r w:rsidRPr="00B63D77">
        <w:t xml:space="preserve">уменьшился показатель успеваемости на 0,3% без учета классов по АООП, но увеличился показатель успеваемости на 0,6% - с учетом классов по АООП; </w:t>
      </w:r>
    </w:p>
    <w:p w:rsidR="00AF2C65" w:rsidRPr="00B63D77" w:rsidRDefault="00AF2C65" w:rsidP="00AF2C65">
      <w:pPr>
        <w:numPr>
          <w:ilvl w:val="0"/>
          <w:numId w:val="37"/>
        </w:numPr>
        <w:spacing w:after="0" w:line="240" w:lineRule="auto"/>
        <w:ind w:left="426"/>
        <w:jc w:val="both"/>
      </w:pPr>
      <w:r w:rsidRPr="00B63D77">
        <w:t xml:space="preserve">уменьшились показатели качества на 5,1% без учета классов по АООП, также уменьшились показатели качества знаний на 9,7% с учетом классов по АООП (очень много!!!). </w:t>
      </w:r>
    </w:p>
    <w:p w:rsidR="00AF2C65" w:rsidRPr="00B63D77" w:rsidRDefault="00AF2C65" w:rsidP="00AF2C65">
      <w:pPr>
        <w:ind w:firstLine="708"/>
        <w:jc w:val="both"/>
        <w:rPr>
          <w:u w:val="single"/>
        </w:rPr>
      </w:pPr>
      <w:r w:rsidRPr="00B63D77">
        <w:rPr>
          <w:u w:val="single"/>
        </w:rPr>
        <w:t>В 5-9 классах:</w:t>
      </w:r>
    </w:p>
    <w:p w:rsidR="00AF2C65" w:rsidRPr="00B63D77" w:rsidRDefault="00AF2C65" w:rsidP="00AF2C65">
      <w:pPr>
        <w:numPr>
          <w:ilvl w:val="0"/>
          <w:numId w:val="38"/>
        </w:numPr>
        <w:spacing w:after="0" w:line="240" w:lineRule="auto"/>
        <w:ind w:left="426"/>
        <w:jc w:val="both"/>
      </w:pPr>
      <w:r w:rsidRPr="00B63D77">
        <w:t xml:space="preserve">успеваемость увеличилась на 0,8%, </w:t>
      </w:r>
    </w:p>
    <w:p w:rsidR="00AF2C65" w:rsidRPr="00B63D77" w:rsidRDefault="00AF2C65" w:rsidP="00AF2C65">
      <w:pPr>
        <w:numPr>
          <w:ilvl w:val="0"/>
          <w:numId w:val="38"/>
        </w:numPr>
        <w:spacing w:after="0" w:line="240" w:lineRule="auto"/>
        <w:ind w:left="426"/>
        <w:jc w:val="both"/>
      </w:pPr>
      <w:r w:rsidRPr="00B63D77">
        <w:t xml:space="preserve">качество уменьшилось на 2,2 %. </w:t>
      </w:r>
    </w:p>
    <w:p w:rsidR="00AF2C65" w:rsidRPr="00B63D77" w:rsidRDefault="00AF2C65" w:rsidP="00AF2C65">
      <w:pPr>
        <w:ind w:firstLine="708"/>
        <w:jc w:val="both"/>
      </w:pPr>
      <w:r w:rsidRPr="00B63D77">
        <w:t>В 10-11 классах:</w:t>
      </w:r>
    </w:p>
    <w:p w:rsidR="00AF2C65" w:rsidRPr="00B63D77" w:rsidRDefault="00AF2C65" w:rsidP="00AF2C65">
      <w:pPr>
        <w:numPr>
          <w:ilvl w:val="0"/>
          <w:numId w:val="39"/>
        </w:numPr>
        <w:spacing w:after="0" w:line="240" w:lineRule="auto"/>
        <w:ind w:left="426"/>
        <w:jc w:val="both"/>
      </w:pPr>
      <w:r w:rsidRPr="00B63D77">
        <w:t>успеваемость осталась на уровне 100%</w:t>
      </w:r>
    </w:p>
    <w:p w:rsidR="00AF2C65" w:rsidRPr="00B63D77" w:rsidRDefault="00AF2C65" w:rsidP="00AF2C65">
      <w:pPr>
        <w:numPr>
          <w:ilvl w:val="0"/>
          <w:numId w:val="39"/>
        </w:numPr>
        <w:spacing w:after="0" w:line="240" w:lineRule="auto"/>
        <w:ind w:left="426"/>
        <w:jc w:val="both"/>
      </w:pPr>
      <w:r w:rsidRPr="00B63D77">
        <w:t>качество уменьшилось на 8,6%.</w:t>
      </w:r>
    </w:p>
    <w:p w:rsidR="00AF2C65" w:rsidRPr="00B63D77" w:rsidRDefault="00AF2C65" w:rsidP="00AF2C65">
      <w:pPr>
        <w:ind w:firstLine="708"/>
        <w:jc w:val="both"/>
      </w:pPr>
      <w:r w:rsidRPr="00B63D77">
        <w:t xml:space="preserve"> По школе в целом успеваемость увеличилась на 0,3% без учета классов по АООП, увеличилась на 0,6% с учетом классов по АООП; качество знаний уменьшилась на 4,2% без учета классов </w:t>
      </w:r>
      <w:proofErr w:type="gramStart"/>
      <w:r w:rsidRPr="00B63D77">
        <w:t>по</w:t>
      </w:r>
      <w:proofErr w:type="gramEnd"/>
      <w:r w:rsidRPr="00B63D77">
        <w:t xml:space="preserve"> АООП,  уменьшилась на 4,8 % с учетом классов по АООП. (В таблице цветом выделены лучшие показатели по сравнению с этим годом).</w:t>
      </w:r>
    </w:p>
    <w:p w:rsidR="00AF2C65" w:rsidRPr="0077076C" w:rsidRDefault="00AF2C65" w:rsidP="00AF2C65">
      <w:pPr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543675" cy="28289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2C65" w:rsidRPr="0077076C" w:rsidRDefault="00AF2C65" w:rsidP="00AF2C65">
      <w:pPr>
        <w:ind w:firstLine="540"/>
        <w:jc w:val="both"/>
        <w:rPr>
          <w:highlight w:val="yellow"/>
        </w:rPr>
      </w:pPr>
    </w:p>
    <w:p w:rsidR="00AF2C65" w:rsidRPr="0077076C" w:rsidRDefault="00AF2C65" w:rsidP="00AF2C65">
      <w:pPr>
        <w:ind w:firstLine="540"/>
        <w:jc w:val="both"/>
        <w:rPr>
          <w:highlight w:val="yellow"/>
        </w:rPr>
      </w:pPr>
    </w:p>
    <w:p w:rsidR="00AF2C65" w:rsidRPr="0077076C" w:rsidRDefault="00AF2C65" w:rsidP="00AF2C65">
      <w:pPr>
        <w:ind w:firstLine="540"/>
        <w:jc w:val="both"/>
        <w:rPr>
          <w:highlight w:val="yellow"/>
        </w:rPr>
      </w:pPr>
    </w:p>
    <w:p w:rsidR="00AF2C65" w:rsidRPr="0077076C" w:rsidRDefault="00AF2C65" w:rsidP="00AF2C65">
      <w:pPr>
        <w:jc w:val="both"/>
        <w:rPr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7450" cy="26955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2C65" w:rsidRPr="0077076C" w:rsidRDefault="00AF2C65" w:rsidP="00AF2C65">
      <w:pPr>
        <w:ind w:firstLine="540"/>
        <w:jc w:val="both"/>
        <w:rPr>
          <w:highlight w:val="yellow"/>
        </w:rPr>
      </w:pPr>
    </w:p>
    <w:p w:rsidR="00AF2C65" w:rsidRPr="0077076C" w:rsidRDefault="00AF2C65" w:rsidP="00AF2C65">
      <w:pPr>
        <w:ind w:firstLine="540"/>
        <w:jc w:val="both"/>
        <w:rPr>
          <w:highlight w:val="yellow"/>
        </w:rPr>
      </w:pPr>
    </w:p>
    <w:p w:rsidR="00AF2C65" w:rsidRPr="0077076C" w:rsidRDefault="00AF2C65" w:rsidP="00AF2C65">
      <w:pPr>
        <w:ind w:firstLine="540"/>
        <w:jc w:val="both"/>
        <w:rPr>
          <w:highlight w:val="yellow"/>
        </w:rPr>
      </w:pPr>
    </w:p>
    <w:p w:rsidR="00AF2C65" w:rsidRPr="0077076C" w:rsidRDefault="00AF2C65" w:rsidP="00AF2C65">
      <w:pPr>
        <w:ind w:firstLine="540"/>
        <w:jc w:val="both"/>
        <w:rPr>
          <w:highlight w:val="yellow"/>
        </w:rPr>
      </w:pPr>
    </w:p>
    <w:p w:rsidR="00AF2C65" w:rsidRPr="0077076C" w:rsidRDefault="00AF2C65" w:rsidP="00AF2C65">
      <w:pPr>
        <w:rPr>
          <w:b/>
          <w:bCs/>
          <w:highlight w:val="yellow"/>
        </w:rPr>
        <w:sectPr w:rsidR="00AF2C65" w:rsidRPr="0077076C" w:rsidSect="00C766EE">
          <w:pgSz w:w="11906" w:h="16838"/>
          <w:pgMar w:top="540" w:right="746" w:bottom="360" w:left="1080" w:header="708" w:footer="708" w:gutter="0"/>
          <w:cols w:space="708"/>
          <w:docGrid w:linePitch="360"/>
        </w:sectPr>
      </w:pPr>
    </w:p>
    <w:p w:rsidR="00AF2C65" w:rsidRDefault="00AF2C65" w:rsidP="00AF2C65">
      <w:pPr>
        <w:rPr>
          <w:highlight w:val="yellow"/>
        </w:rPr>
      </w:pPr>
    </w:p>
    <w:tbl>
      <w:tblPr>
        <w:tblW w:w="157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691"/>
        <w:gridCol w:w="584"/>
        <w:gridCol w:w="426"/>
        <w:gridCol w:w="574"/>
        <w:gridCol w:w="550"/>
        <w:gridCol w:w="657"/>
        <w:gridCol w:w="689"/>
        <w:gridCol w:w="507"/>
        <w:gridCol w:w="425"/>
        <w:gridCol w:w="734"/>
        <w:gridCol w:w="704"/>
        <w:gridCol w:w="741"/>
        <w:gridCol w:w="636"/>
        <w:gridCol w:w="680"/>
        <w:gridCol w:w="687"/>
        <w:gridCol w:w="687"/>
        <w:gridCol w:w="707"/>
        <w:gridCol w:w="629"/>
        <w:gridCol w:w="550"/>
        <w:gridCol w:w="513"/>
        <w:gridCol w:w="613"/>
        <w:gridCol w:w="673"/>
        <w:gridCol w:w="610"/>
        <w:gridCol w:w="459"/>
      </w:tblGrid>
      <w:tr w:rsidR="00AF2C65" w:rsidTr="00AB5F19">
        <w:trPr>
          <w:trHeight w:val="578"/>
        </w:trPr>
        <w:tc>
          <w:tcPr>
            <w:tcW w:w="157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C65" w:rsidRDefault="00AF2C65" w:rsidP="00AB5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 (по 5-балльной системе оценивания) за 2018-2019 учебный год</w:t>
            </w:r>
            <w:r>
              <w:rPr>
                <w:b/>
                <w:bCs/>
              </w:rPr>
              <w:br/>
              <w:t>в МБОУ СШ № 20</w:t>
            </w:r>
          </w:p>
        </w:tc>
      </w:tr>
      <w:tr w:rsidR="00AF2C65" w:rsidTr="00AB5F19">
        <w:trPr>
          <w:trHeight w:val="255"/>
        </w:trPr>
        <w:tc>
          <w:tcPr>
            <w:tcW w:w="123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2C65" w:rsidRDefault="00AF2C65" w:rsidP="00AB5F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2C65" w:rsidTr="00AB5F19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 уч-ся на начало уч. года (данные гос. стат.), человек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течение уч. года (период с 20.09.2018 по 31.05.2019):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Кол-во уч-ся </w:t>
            </w:r>
            <w:proofErr w:type="gramStart"/>
            <w:r>
              <w:rPr>
                <w:b/>
                <w:bCs/>
                <w:sz w:val="16"/>
                <w:szCs w:val="16"/>
              </w:rPr>
              <w:t>на конец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уч. года, человек</w:t>
            </w:r>
          </w:p>
        </w:tc>
        <w:tc>
          <w:tcPr>
            <w:tcW w:w="3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 успеваемости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Из числа неуспевающих выпускников                  4-х, 9-х, 11-х классов              (по усмотрению родителей (законных представителей):</w:t>
            </w:r>
            <w:proofErr w:type="gramEnd"/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 числа неуспевающих учащихся 1,  2, 3, 5-8, 10-ых </w:t>
            </w:r>
            <w:proofErr w:type="spellStart"/>
            <w:r>
              <w:rPr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b/>
                <w:bCs/>
                <w:sz w:val="16"/>
                <w:szCs w:val="16"/>
              </w:rPr>
              <w:t>. (переведённых условно)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оценивались, человек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Успевают</w:t>
            </w:r>
          </w:p>
        </w:tc>
      </w:tr>
      <w:tr w:rsidR="00AF2C65" w:rsidTr="00AB5F19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переведены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условно (с академической задолженностью) всего, человек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 том числе: 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"отлично", человек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"4" и "5", человек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Качество знаний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одной "3", чел.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двумя "3", человек</w:t>
            </w:r>
          </w:p>
        </w:tc>
      </w:tr>
      <w:tr w:rsidR="00AF2C65" w:rsidTr="00AB5F19">
        <w:trPr>
          <w:trHeight w:val="7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прибыли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отчислены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Успевает (не имеют академической задолженности) (чел.)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Pr="0075522E" w:rsidRDefault="00AF2C65" w:rsidP="00AB5F19">
            <w:pPr>
              <w:jc w:val="center"/>
              <w:rPr>
                <w:b/>
                <w:bCs/>
                <w:sz w:val="14"/>
                <w:szCs w:val="14"/>
              </w:rPr>
            </w:pPr>
            <w:r w:rsidRPr="0075522E">
              <w:rPr>
                <w:b/>
                <w:bCs/>
                <w:sz w:val="14"/>
                <w:szCs w:val="14"/>
              </w:rPr>
              <w:t>из числа успевающих (из гр. 6) успевают с учетом пролонгации                           сроков обучения по АОП в 1 классе на основании                                                                      рекомендации ПМПК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Имеют академическую задолженность  (чел.)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оставлены на повторный курс обучения (по усмотрению родителей (законных представителей), человек</w:t>
            </w:r>
            <w:proofErr w:type="gram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по решению ПМПК, человек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переведены на обучение по адаптированным программам по рекомендации ПМПК, человек</w:t>
            </w:r>
            <w:proofErr w:type="gramEnd"/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right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Переведены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на обучение по индивидуальному учебному плану, человек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C65" w:rsidTr="00AB5F19">
        <w:trPr>
          <w:trHeight w:val="142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Всего, в том числе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выпускники   4, 9, 11 классов, 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учащиеся 1, 2, 3, 5-8, 10-х </w:t>
            </w:r>
            <w:proofErr w:type="spellStart"/>
            <w:r>
              <w:rPr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b/>
                <w:bCs/>
                <w:sz w:val="16"/>
                <w:szCs w:val="16"/>
              </w:rPr>
              <w:t>., 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прошли </w:t>
            </w:r>
            <w:proofErr w:type="gramStart"/>
            <w:r w:rsidRPr="0075522E">
              <w:rPr>
                <w:b/>
                <w:bCs/>
                <w:sz w:val="16"/>
                <w:szCs w:val="16"/>
              </w:rPr>
              <w:t>промежуточную</w:t>
            </w:r>
            <w:proofErr w:type="gramEnd"/>
            <w:r w:rsidRPr="0075522E">
              <w:rPr>
                <w:b/>
                <w:bCs/>
                <w:sz w:val="16"/>
                <w:szCs w:val="16"/>
              </w:rPr>
              <w:t xml:space="preserve"> или ГИА по уважительной </w:t>
            </w:r>
            <w:r>
              <w:rPr>
                <w:b/>
                <w:bCs/>
                <w:sz w:val="20"/>
                <w:szCs w:val="20"/>
              </w:rPr>
              <w:t>причине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оставлены на повторный курс обучения, человек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65" w:rsidRDefault="00AF2C65" w:rsidP="00AB5F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выпущены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со справкой, человек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65" w:rsidRDefault="00AF2C65" w:rsidP="00AB5F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C65" w:rsidTr="00AB5F1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5" w:rsidRDefault="00AF2C65" w:rsidP="00AB5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AF2C65" w:rsidTr="00AB5F19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классы, по АООП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AF2C65" w:rsidTr="00AB5F19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AF2C65" w:rsidTr="00AB5F19">
        <w:trPr>
          <w:trHeight w:val="5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1-11</w:t>
            </w:r>
            <w:r w:rsidRPr="0075522E">
              <w:rPr>
                <w:b/>
                <w:bCs/>
                <w:sz w:val="16"/>
                <w:szCs w:val="16"/>
              </w:rPr>
              <w:t xml:space="preserve"> (без АООП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ind w:left="-108" w:right="-108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AF2C65" w:rsidTr="00AB5F19">
        <w:trPr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F2C65" w:rsidRDefault="00AF2C65" w:rsidP="00AB5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1-11 </w:t>
            </w:r>
            <w:r w:rsidRPr="0075522E">
              <w:rPr>
                <w:b/>
                <w:bCs/>
                <w:sz w:val="16"/>
                <w:szCs w:val="16"/>
              </w:rPr>
              <w:t>(с АООП)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AF2C65" w:rsidRDefault="00AF2C65" w:rsidP="00AB5F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</w:tbl>
    <w:p w:rsidR="00AF2C65" w:rsidRDefault="00AF2C65" w:rsidP="00AF2C65">
      <w:pPr>
        <w:ind w:firstLine="540"/>
        <w:rPr>
          <w:highlight w:val="yellow"/>
        </w:rPr>
      </w:pPr>
    </w:p>
    <w:p w:rsidR="00AF2C65" w:rsidRDefault="00AF2C65" w:rsidP="00AF2C65">
      <w:pPr>
        <w:ind w:firstLine="540"/>
        <w:rPr>
          <w:highlight w:val="yellow"/>
        </w:rPr>
      </w:pPr>
    </w:p>
    <w:p w:rsidR="00AF2C65" w:rsidRPr="00422EB2" w:rsidRDefault="00AF2C65" w:rsidP="00AF2C65">
      <w:pPr>
        <w:ind w:firstLine="540"/>
        <w:sectPr w:rsidR="00AF2C65" w:rsidRPr="00422EB2" w:rsidSect="001F667C">
          <w:pgSz w:w="16838" w:h="11906" w:orient="landscape"/>
          <w:pgMar w:top="142" w:right="539" w:bottom="360" w:left="357" w:header="709" w:footer="709" w:gutter="0"/>
          <w:cols w:space="708"/>
          <w:docGrid w:linePitch="360"/>
        </w:sectPr>
      </w:pPr>
      <w:r w:rsidRPr="00422EB2">
        <w:t>Красный цвет – улучшение по сравнению с прошлым годом, синий – ухудшение, белый – на том же уровне.</w:t>
      </w:r>
    </w:p>
    <w:p w:rsidR="00AF2C65" w:rsidRPr="0077076C" w:rsidRDefault="00AF2C65" w:rsidP="00AF2C65">
      <w:pPr>
        <w:ind w:firstLine="540"/>
        <w:jc w:val="both"/>
        <w:rPr>
          <w:highlight w:val="yellow"/>
        </w:rPr>
      </w:pPr>
    </w:p>
    <w:p w:rsidR="00AF2C65" w:rsidRPr="00130FBE" w:rsidRDefault="00AF2C65" w:rsidP="00AF2C65">
      <w:pPr>
        <w:ind w:firstLine="708"/>
        <w:jc w:val="center"/>
        <w:rPr>
          <w:b/>
          <w:sz w:val="28"/>
          <w:szCs w:val="28"/>
        </w:rPr>
      </w:pPr>
      <w:r w:rsidRPr="00130FBE">
        <w:rPr>
          <w:b/>
          <w:sz w:val="28"/>
          <w:szCs w:val="28"/>
        </w:rPr>
        <w:t>Отличники.</w:t>
      </w:r>
    </w:p>
    <w:p w:rsidR="00AF2C65" w:rsidRPr="0077076C" w:rsidRDefault="00AF2C65" w:rsidP="00AF2C65">
      <w:pPr>
        <w:ind w:firstLine="708"/>
        <w:jc w:val="both"/>
        <w:rPr>
          <w:b/>
          <w:highlight w:val="yellow"/>
        </w:rPr>
      </w:pPr>
    </w:p>
    <w:tbl>
      <w:tblPr>
        <w:tblW w:w="1116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087"/>
        <w:gridCol w:w="1685"/>
        <w:gridCol w:w="1087"/>
        <w:gridCol w:w="878"/>
        <w:gridCol w:w="1087"/>
        <w:gridCol w:w="879"/>
        <w:gridCol w:w="1087"/>
        <w:gridCol w:w="1685"/>
      </w:tblGrid>
      <w:tr w:rsidR="00AF2C65" w:rsidRPr="0077076C" w:rsidTr="00AB5F19">
        <w:trPr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Год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1-4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5-9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10-11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1-11</w:t>
            </w:r>
          </w:p>
        </w:tc>
      </w:tr>
      <w:tr w:rsidR="00AF2C65" w:rsidRPr="0077076C" w:rsidTr="00AB5F19">
        <w:trPr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Кол-во</w:t>
            </w:r>
          </w:p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человек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% от оцениваемых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Кол-во</w:t>
            </w:r>
          </w:p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человек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Кол-во</w:t>
            </w:r>
          </w:p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человек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Кол-во</w:t>
            </w:r>
          </w:p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человек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% от оцениваемых</w:t>
            </w:r>
          </w:p>
        </w:tc>
      </w:tr>
      <w:tr w:rsidR="00AF2C65" w:rsidRPr="0077076C" w:rsidTr="00AB5F19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2009-2010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6,7</w:t>
            </w:r>
          </w:p>
        </w:tc>
      </w:tr>
      <w:tr w:rsidR="00AF2C65" w:rsidRPr="0077076C" w:rsidTr="00AB5F19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2010-2011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5</w:t>
            </w:r>
          </w:p>
        </w:tc>
      </w:tr>
      <w:tr w:rsidR="00AF2C65" w:rsidRPr="0077076C" w:rsidTr="00AB5F19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2011-2012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9,1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4,8</w:t>
            </w:r>
          </w:p>
        </w:tc>
      </w:tr>
      <w:tr w:rsidR="00AF2C65" w:rsidRPr="0077076C" w:rsidTr="00AB5F19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2012-2013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6,0</w:t>
            </w:r>
          </w:p>
        </w:tc>
      </w:tr>
      <w:tr w:rsidR="00AF2C65" w:rsidRPr="0077076C" w:rsidTr="00AB5F19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2013-2014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11,7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6,8</w:t>
            </w:r>
          </w:p>
        </w:tc>
      </w:tr>
      <w:tr w:rsidR="00AF2C65" w:rsidRPr="0077076C" w:rsidTr="00AB5F19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2014-2015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6,1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7,2</w:t>
            </w:r>
          </w:p>
        </w:tc>
      </w:tr>
      <w:tr w:rsidR="00AF2C65" w:rsidRPr="0077076C" w:rsidTr="00AB5F19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2015-2016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5,4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8,3</w:t>
            </w:r>
          </w:p>
        </w:tc>
      </w:tr>
      <w:tr w:rsidR="00AF2C65" w:rsidRPr="0077076C" w:rsidTr="00AB5F19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2016-2017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F2C65" w:rsidRPr="00130FBE" w:rsidRDefault="00AF2C65" w:rsidP="00AB5F19">
            <w:pPr>
              <w:jc w:val="center"/>
              <w:rPr>
                <w:b/>
              </w:rPr>
            </w:pPr>
            <w:r w:rsidRPr="00130FBE">
              <w:rPr>
                <w:b/>
              </w:rPr>
              <w:t>8,4</w:t>
            </w:r>
          </w:p>
        </w:tc>
      </w:tr>
      <w:tr w:rsidR="00AF2C65" w:rsidRPr="0077076C" w:rsidTr="00AB5F19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766AB2" w:rsidRDefault="00AF2C65" w:rsidP="00AB5F19">
            <w:pPr>
              <w:jc w:val="center"/>
              <w:rPr>
                <w:b/>
              </w:rPr>
            </w:pPr>
            <w:r w:rsidRPr="00766AB2">
              <w:rPr>
                <w:b/>
              </w:rPr>
              <w:t>2017-2018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F2C65" w:rsidRPr="00766AB2" w:rsidRDefault="00AF2C65" w:rsidP="00AB5F19">
            <w:pPr>
              <w:jc w:val="center"/>
              <w:rPr>
                <w:b/>
              </w:rPr>
            </w:pPr>
            <w:r w:rsidRPr="00766AB2">
              <w:rPr>
                <w:b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F2C65" w:rsidRPr="00766AB2" w:rsidRDefault="00AF2C65" w:rsidP="00AB5F19">
            <w:pPr>
              <w:jc w:val="center"/>
              <w:rPr>
                <w:b/>
              </w:rPr>
            </w:pPr>
            <w:r w:rsidRPr="00766AB2">
              <w:rPr>
                <w:b/>
              </w:rPr>
              <w:t>14,0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766AB2" w:rsidRDefault="00AF2C65" w:rsidP="00AB5F19">
            <w:pPr>
              <w:jc w:val="center"/>
              <w:rPr>
                <w:b/>
              </w:rPr>
            </w:pPr>
            <w:r w:rsidRPr="00766AB2">
              <w:rPr>
                <w:b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766AB2" w:rsidRDefault="00AF2C65" w:rsidP="00AB5F19">
            <w:pPr>
              <w:jc w:val="center"/>
              <w:rPr>
                <w:b/>
              </w:rPr>
            </w:pPr>
            <w:r w:rsidRPr="00766AB2">
              <w:rPr>
                <w:b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F2C65" w:rsidRPr="00766AB2" w:rsidRDefault="00AF2C65" w:rsidP="00AB5F19">
            <w:pPr>
              <w:jc w:val="center"/>
              <w:rPr>
                <w:b/>
              </w:rPr>
            </w:pPr>
            <w:r w:rsidRPr="00766AB2">
              <w:rPr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F2C65" w:rsidRPr="00766AB2" w:rsidRDefault="00AF2C65" w:rsidP="00AB5F19">
            <w:pPr>
              <w:jc w:val="center"/>
              <w:rPr>
                <w:b/>
              </w:rPr>
            </w:pPr>
            <w:r w:rsidRPr="00766AB2">
              <w:rPr>
                <w:b/>
              </w:rPr>
              <w:t>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766AB2" w:rsidRDefault="00AF2C65" w:rsidP="00AB5F19">
            <w:pPr>
              <w:jc w:val="center"/>
              <w:rPr>
                <w:b/>
              </w:rPr>
            </w:pPr>
            <w:r w:rsidRPr="00766AB2">
              <w:rPr>
                <w:b/>
              </w:rPr>
              <w:t>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65" w:rsidRPr="00766AB2" w:rsidRDefault="00AF2C65" w:rsidP="00AB5F19">
            <w:pPr>
              <w:jc w:val="center"/>
              <w:rPr>
                <w:b/>
              </w:rPr>
            </w:pPr>
            <w:r w:rsidRPr="00766AB2">
              <w:rPr>
                <w:b/>
              </w:rPr>
              <w:t>8,1</w:t>
            </w:r>
          </w:p>
        </w:tc>
      </w:tr>
      <w:tr w:rsidR="00AF2C65" w:rsidRPr="0077076C" w:rsidTr="00AB5F19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766AB2" w:rsidRDefault="00AF2C65" w:rsidP="00AB5F19">
            <w:pPr>
              <w:jc w:val="both"/>
              <w:rPr>
                <w:b/>
                <w:sz w:val="32"/>
                <w:szCs w:val="32"/>
              </w:rPr>
            </w:pPr>
            <w:r w:rsidRPr="00766AB2">
              <w:rPr>
                <w:b/>
                <w:sz w:val="32"/>
                <w:szCs w:val="32"/>
              </w:rPr>
              <w:t>2018-2019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F2C65" w:rsidRPr="00766AB2" w:rsidRDefault="00AF2C65" w:rsidP="00AB5F19">
            <w:pPr>
              <w:jc w:val="both"/>
              <w:rPr>
                <w:b/>
                <w:sz w:val="32"/>
                <w:szCs w:val="32"/>
              </w:rPr>
            </w:pPr>
            <w:r w:rsidRPr="00766AB2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F2C65" w:rsidRPr="00766AB2" w:rsidRDefault="00AF2C65" w:rsidP="00AB5F19">
            <w:pPr>
              <w:jc w:val="both"/>
              <w:rPr>
                <w:b/>
                <w:sz w:val="32"/>
                <w:szCs w:val="32"/>
              </w:rPr>
            </w:pPr>
            <w:r w:rsidRPr="00766AB2">
              <w:rPr>
                <w:b/>
                <w:sz w:val="32"/>
                <w:szCs w:val="32"/>
              </w:rPr>
              <w:t>10,3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F2C65" w:rsidRPr="00D30FA5" w:rsidRDefault="00AF2C65" w:rsidP="00AB5F1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F2C65" w:rsidRDefault="00AF2C65" w:rsidP="00AB5F1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F2C65" w:rsidRPr="00D30FA5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F2C65" w:rsidRDefault="00AF2C65" w:rsidP="00AB5F1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F2C65" w:rsidRPr="00D30FA5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F2C65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5,2</w:t>
            </w:r>
          </w:p>
        </w:tc>
      </w:tr>
    </w:tbl>
    <w:p w:rsidR="00AF2C65" w:rsidRPr="0077076C" w:rsidRDefault="00AF2C65" w:rsidP="00AF2C65">
      <w:pPr>
        <w:ind w:firstLine="708"/>
        <w:jc w:val="center"/>
        <w:rPr>
          <w:b/>
          <w:sz w:val="28"/>
          <w:szCs w:val="28"/>
          <w:highlight w:val="yellow"/>
        </w:rPr>
      </w:pPr>
    </w:p>
    <w:p w:rsidR="00AF2C65" w:rsidRPr="0077076C" w:rsidRDefault="00AF2C65" w:rsidP="00AF2C65">
      <w:pPr>
        <w:ind w:firstLine="708"/>
        <w:jc w:val="center"/>
        <w:rPr>
          <w:b/>
          <w:sz w:val="28"/>
          <w:szCs w:val="28"/>
          <w:highlight w:val="yellow"/>
        </w:rPr>
      </w:pPr>
    </w:p>
    <w:p w:rsidR="00AF2C65" w:rsidRPr="00E03681" w:rsidRDefault="00AF2C65" w:rsidP="00AF2C65">
      <w:pPr>
        <w:ind w:firstLine="708"/>
        <w:jc w:val="center"/>
        <w:rPr>
          <w:b/>
          <w:sz w:val="28"/>
          <w:szCs w:val="28"/>
        </w:rPr>
      </w:pPr>
      <w:r w:rsidRPr="00E03681">
        <w:rPr>
          <w:b/>
          <w:sz w:val="28"/>
          <w:szCs w:val="28"/>
        </w:rPr>
        <w:t>Список отличников 201</w:t>
      </w:r>
      <w:r>
        <w:rPr>
          <w:b/>
          <w:sz w:val="28"/>
          <w:szCs w:val="28"/>
        </w:rPr>
        <w:t>8</w:t>
      </w:r>
      <w:r w:rsidRPr="00E0368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03681">
        <w:rPr>
          <w:b/>
          <w:sz w:val="28"/>
          <w:szCs w:val="28"/>
        </w:rPr>
        <w:t xml:space="preserve"> учебного года:</w:t>
      </w:r>
    </w:p>
    <w:p w:rsidR="00AF2C65" w:rsidRPr="0077076C" w:rsidRDefault="00AF2C65" w:rsidP="00AF2C65">
      <w:pPr>
        <w:ind w:firstLine="708"/>
        <w:jc w:val="both"/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938"/>
        <w:gridCol w:w="1700"/>
        <w:gridCol w:w="1047"/>
        <w:gridCol w:w="2474"/>
        <w:gridCol w:w="1696"/>
      </w:tblGrid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№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ФИ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Класс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№</w:t>
            </w:r>
          </w:p>
        </w:tc>
        <w:tc>
          <w:tcPr>
            <w:tcW w:w="1202" w:type="pct"/>
          </w:tcPr>
          <w:p w:rsidR="00AF2C65" w:rsidRPr="00174884" w:rsidRDefault="00AF2C65" w:rsidP="00AB5F19">
            <w:r w:rsidRPr="00174884">
              <w:t>ФИ</w:t>
            </w:r>
          </w:p>
        </w:tc>
        <w:tc>
          <w:tcPr>
            <w:tcW w:w="824" w:type="pct"/>
          </w:tcPr>
          <w:p w:rsidR="00AF2C65" w:rsidRPr="00174884" w:rsidRDefault="00AF2C65" w:rsidP="00AB5F19">
            <w:r w:rsidRPr="00174884">
              <w:t>Класс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1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Уханов Владислав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2А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28</w:t>
            </w:r>
          </w:p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Кезина</w:t>
            </w:r>
            <w:proofErr w:type="spellEnd"/>
            <w:r w:rsidRPr="00174884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824" w:type="pct"/>
          </w:tcPr>
          <w:p w:rsidR="00AF2C65" w:rsidRPr="00174884" w:rsidRDefault="00AF2C65" w:rsidP="00AB5F19">
            <w:pPr>
              <w:jc w:val="both"/>
            </w:pPr>
            <w:r w:rsidRPr="00174884">
              <w:t>5А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2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Сергиевская Анастасия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2Б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29</w:t>
            </w:r>
          </w:p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Косоногова</w:t>
            </w:r>
            <w:proofErr w:type="spellEnd"/>
            <w:r w:rsidRPr="00174884"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824" w:type="pct"/>
          </w:tcPr>
          <w:p w:rsidR="00AF2C65" w:rsidRPr="00174884" w:rsidRDefault="00AF2C65" w:rsidP="00AB5F19">
            <w:pPr>
              <w:jc w:val="both"/>
            </w:pPr>
            <w:r w:rsidRPr="00174884">
              <w:t>5А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3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proofErr w:type="spellStart"/>
            <w:r w:rsidRPr="00174884">
              <w:t>Вешнякова</w:t>
            </w:r>
            <w:proofErr w:type="spellEnd"/>
            <w:r w:rsidRPr="00174884">
              <w:t xml:space="preserve"> Анна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2Б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30</w:t>
            </w:r>
          </w:p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Пунягова</w:t>
            </w:r>
            <w:proofErr w:type="spellEnd"/>
            <w:r w:rsidRPr="00174884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824" w:type="pct"/>
          </w:tcPr>
          <w:p w:rsidR="00AF2C65" w:rsidRPr="00174884" w:rsidRDefault="00AF2C65" w:rsidP="00AB5F19">
            <w:pPr>
              <w:jc w:val="both"/>
            </w:pPr>
            <w:r w:rsidRPr="00174884">
              <w:t>5А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4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proofErr w:type="spellStart"/>
            <w:r w:rsidRPr="00174884">
              <w:t>Мищук</w:t>
            </w:r>
            <w:proofErr w:type="spellEnd"/>
            <w:r w:rsidRPr="00174884">
              <w:t xml:space="preserve"> Милана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2Б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31</w:t>
            </w:r>
          </w:p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r w:rsidRPr="00174884">
              <w:rPr>
                <w:sz w:val="20"/>
                <w:szCs w:val="20"/>
              </w:rPr>
              <w:t>Козырев Андрей</w:t>
            </w:r>
          </w:p>
        </w:tc>
        <w:tc>
          <w:tcPr>
            <w:tcW w:w="824" w:type="pct"/>
          </w:tcPr>
          <w:p w:rsidR="00AF2C65" w:rsidRPr="00174884" w:rsidRDefault="00AF2C65" w:rsidP="00AB5F19">
            <w:pPr>
              <w:jc w:val="both"/>
            </w:pPr>
            <w:r w:rsidRPr="00174884">
              <w:t>5Б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5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proofErr w:type="spellStart"/>
            <w:r w:rsidRPr="00174884">
              <w:t>Кувиков</w:t>
            </w:r>
            <w:proofErr w:type="spellEnd"/>
            <w:r w:rsidRPr="00174884">
              <w:t xml:space="preserve"> Артур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2Б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32</w:t>
            </w:r>
          </w:p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Рудкина</w:t>
            </w:r>
            <w:proofErr w:type="spellEnd"/>
            <w:r w:rsidRPr="00174884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824" w:type="pct"/>
          </w:tcPr>
          <w:p w:rsidR="00AF2C65" w:rsidRPr="00174884" w:rsidRDefault="00AF2C65" w:rsidP="00AB5F19">
            <w:pPr>
              <w:jc w:val="both"/>
            </w:pPr>
            <w:r w:rsidRPr="00174884">
              <w:t>5Б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6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Ковалёв Дмитрий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2Б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33</w:t>
            </w:r>
          </w:p>
        </w:tc>
        <w:tc>
          <w:tcPr>
            <w:tcW w:w="1202" w:type="pct"/>
          </w:tcPr>
          <w:p w:rsidR="00AF2C65" w:rsidRPr="00174884" w:rsidRDefault="00AF2C65" w:rsidP="00AB5F19">
            <w:proofErr w:type="spellStart"/>
            <w:r w:rsidRPr="00174884">
              <w:rPr>
                <w:sz w:val="20"/>
                <w:szCs w:val="20"/>
              </w:rPr>
              <w:t>Собеграй</w:t>
            </w:r>
            <w:proofErr w:type="spellEnd"/>
            <w:r w:rsidRPr="00174884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824" w:type="pct"/>
          </w:tcPr>
          <w:p w:rsidR="00AF2C65" w:rsidRPr="00174884" w:rsidRDefault="00AF2C65" w:rsidP="00AB5F19">
            <w:r w:rsidRPr="00174884">
              <w:t>5В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7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proofErr w:type="spellStart"/>
            <w:r w:rsidRPr="00174884">
              <w:t>Коноплёв</w:t>
            </w:r>
            <w:proofErr w:type="spellEnd"/>
            <w:r w:rsidRPr="00174884">
              <w:t xml:space="preserve"> Максим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2В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34</w:t>
            </w:r>
          </w:p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r w:rsidRPr="00174884">
              <w:rPr>
                <w:sz w:val="20"/>
                <w:szCs w:val="20"/>
              </w:rPr>
              <w:t>Кокарева Дарья</w:t>
            </w:r>
          </w:p>
        </w:tc>
        <w:tc>
          <w:tcPr>
            <w:tcW w:w="824" w:type="pct"/>
          </w:tcPr>
          <w:p w:rsidR="00AF2C65" w:rsidRPr="00174884" w:rsidRDefault="00AF2C65" w:rsidP="00AB5F19">
            <w:r w:rsidRPr="00174884">
              <w:t>7А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8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Шубина Вероника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2В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35</w:t>
            </w:r>
          </w:p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r w:rsidRPr="00174884">
              <w:rPr>
                <w:sz w:val="20"/>
                <w:szCs w:val="20"/>
              </w:rPr>
              <w:t>Фомина Таисия</w:t>
            </w:r>
          </w:p>
        </w:tc>
        <w:tc>
          <w:tcPr>
            <w:tcW w:w="824" w:type="pct"/>
          </w:tcPr>
          <w:p w:rsidR="00AF2C65" w:rsidRPr="00174884" w:rsidRDefault="00AF2C65" w:rsidP="00AB5F19">
            <w:r w:rsidRPr="00174884">
              <w:t>7А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9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r w:rsidRPr="00174884">
              <w:rPr>
                <w:szCs w:val="20"/>
              </w:rPr>
              <w:t>Быкова Полина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3А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36</w:t>
            </w:r>
          </w:p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Вахтурова</w:t>
            </w:r>
            <w:proofErr w:type="spellEnd"/>
            <w:r w:rsidRPr="00174884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824" w:type="pct"/>
          </w:tcPr>
          <w:p w:rsidR="00AF2C65" w:rsidRPr="00174884" w:rsidRDefault="00AF2C65" w:rsidP="00AB5F19">
            <w:r w:rsidRPr="00174884">
              <w:t>9А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lastRenderedPageBreak/>
              <w:t>10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Гремилкин</w:t>
            </w:r>
            <w:proofErr w:type="spellEnd"/>
            <w:r w:rsidRPr="00174884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3А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37</w:t>
            </w:r>
          </w:p>
        </w:tc>
        <w:tc>
          <w:tcPr>
            <w:tcW w:w="1202" w:type="pct"/>
          </w:tcPr>
          <w:p w:rsidR="00AF2C65" w:rsidRPr="00174884" w:rsidRDefault="00AF2C65" w:rsidP="00AB5F19">
            <w:pPr>
              <w:rPr>
                <w:color w:val="000000"/>
                <w:sz w:val="20"/>
                <w:szCs w:val="20"/>
              </w:rPr>
            </w:pPr>
            <w:r w:rsidRPr="00174884">
              <w:rPr>
                <w:color w:val="000000"/>
                <w:sz w:val="20"/>
                <w:szCs w:val="20"/>
              </w:rPr>
              <w:t>Баранникова Виктория</w:t>
            </w:r>
          </w:p>
        </w:tc>
        <w:tc>
          <w:tcPr>
            <w:tcW w:w="824" w:type="pct"/>
          </w:tcPr>
          <w:p w:rsidR="00AF2C65" w:rsidRPr="00174884" w:rsidRDefault="00AF2C65" w:rsidP="00AB5F19">
            <w:r w:rsidRPr="00174884">
              <w:t>11А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11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Кокарев Владимир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3А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38</w:t>
            </w:r>
          </w:p>
        </w:tc>
        <w:tc>
          <w:tcPr>
            <w:tcW w:w="1202" w:type="pct"/>
          </w:tcPr>
          <w:p w:rsidR="00AF2C65" w:rsidRPr="00174884" w:rsidRDefault="00AF2C65" w:rsidP="00AB5F19">
            <w:r w:rsidRPr="00174884">
              <w:rPr>
                <w:sz w:val="20"/>
                <w:szCs w:val="20"/>
              </w:rPr>
              <w:t>Добрынина Юлия</w:t>
            </w:r>
          </w:p>
        </w:tc>
        <w:tc>
          <w:tcPr>
            <w:tcW w:w="824" w:type="pct"/>
          </w:tcPr>
          <w:p w:rsidR="00AF2C65" w:rsidRPr="00174884" w:rsidRDefault="00AF2C65" w:rsidP="00AB5F19">
            <w:r w:rsidRPr="00174884">
              <w:t>11А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12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  <w:rPr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Марцюк</w:t>
            </w:r>
            <w:proofErr w:type="spellEnd"/>
            <w:r w:rsidRPr="00174884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3А</w:t>
            </w:r>
          </w:p>
        </w:tc>
        <w:tc>
          <w:tcPr>
            <w:tcW w:w="509" w:type="pct"/>
          </w:tcPr>
          <w:p w:rsidR="00AF2C65" w:rsidRPr="00174884" w:rsidRDefault="00AF2C65" w:rsidP="00AB5F19">
            <w:r w:rsidRPr="00174884">
              <w:t>39</w:t>
            </w:r>
          </w:p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r w:rsidRPr="00174884">
              <w:rPr>
                <w:sz w:val="20"/>
                <w:szCs w:val="20"/>
              </w:rPr>
              <w:t>Сапогова София</w:t>
            </w:r>
          </w:p>
        </w:tc>
        <w:tc>
          <w:tcPr>
            <w:tcW w:w="824" w:type="pct"/>
          </w:tcPr>
          <w:p w:rsidR="00AF2C65" w:rsidRPr="00174884" w:rsidRDefault="00AF2C65" w:rsidP="00AB5F19">
            <w:r w:rsidRPr="00174884">
              <w:t>11А</w:t>
            </w:r>
          </w:p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13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  <w:rPr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Пелагина</w:t>
            </w:r>
            <w:proofErr w:type="spellEnd"/>
            <w:r w:rsidRPr="00174884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3А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/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14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r w:rsidRPr="00174884">
              <w:rPr>
                <w:sz w:val="20"/>
                <w:szCs w:val="20"/>
              </w:rPr>
              <w:t>Кожевникова Алёна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r w:rsidRPr="00174884">
              <w:t>3Б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15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Мусникова</w:t>
            </w:r>
            <w:proofErr w:type="spellEnd"/>
            <w:r w:rsidRPr="00174884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3Б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16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r w:rsidRPr="00174884">
              <w:t>Рудакова Диана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r w:rsidRPr="00174884">
              <w:t>3В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17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roofErr w:type="spellStart"/>
            <w:r w:rsidRPr="00174884">
              <w:t>Ишмуратова</w:t>
            </w:r>
            <w:proofErr w:type="spellEnd"/>
            <w:r w:rsidRPr="00174884">
              <w:t xml:space="preserve"> Виктория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r w:rsidRPr="00174884">
              <w:t>3Г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/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18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roofErr w:type="spellStart"/>
            <w:r w:rsidRPr="00174884">
              <w:t>Собеграй</w:t>
            </w:r>
            <w:proofErr w:type="spellEnd"/>
            <w:r w:rsidRPr="00174884">
              <w:t xml:space="preserve"> Денис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r w:rsidRPr="00174884">
              <w:t>3Г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19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r w:rsidRPr="00174884">
              <w:t>Ильиных Владимир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r w:rsidRPr="00174884">
              <w:t>4А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20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r w:rsidRPr="00174884">
              <w:rPr>
                <w:sz w:val="20"/>
                <w:szCs w:val="20"/>
              </w:rPr>
              <w:t>Кушнир Анастасия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4А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/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21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r w:rsidRPr="00174884">
              <w:rPr>
                <w:sz w:val="20"/>
                <w:szCs w:val="20"/>
              </w:rPr>
              <w:t xml:space="preserve">Кармен Лидия 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4А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22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proofErr w:type="spellStart"/>
            <w:r w:rsidRPr="00174884">
              <w:rPr>
                <w:sz w:val="20"/>
                <w:szCs w:val="20"/>
              </w:rPr>
              <w:t>Шехина</w:t>
            </w:r>
            <w:proofErr w:type="spellEnd"/>
            <w:r w:rsidRPr="00174884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4А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/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23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  <w:rPr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Свизева</w:t>
            </w:r>
            <w:proofErr w:type="spellEnd"/>
            <w:r w:rsidRPr="00174884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4А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24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jc w:val="both"/>
              <w:rPr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Бутслова</w:t>
            </w:r>
            <w:proofErr w:type="spellEnd"/>
            <w:r w:rsidRPr="00174884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4Б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25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884">
              <w:rPr>
                <w:sz w:val="20"/>
                <w:szCs w:val="20"/>
              </w:rPr>
              <w:t>Фараджова</w:t>
            </w:r>
            <w:proofErr w:type="spellEnd"/>
            <w:r w:rsidRPr="00174884">
              <w:rPr>
                <w:sz w:val="20"/>
                <w:szCs w:val="20"/>
              </w:rPr>
              <w:t xml:space="preserve"> </w:t>
            </w:r>
            <w:proofErr w:type="spellStart"/>
            <w:r w:rsidRPr="00174884">
              <w:rPr>
                <w:sz w:val="20"/>
                <w:szCs w:val="20"/>
              </w:rPr>
              <w:t>Дильшад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r w:rsidRPr="00174884">
              <w:t>4Б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26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r w:rsidRPr="00174884">
              <w:rPr>
                <w:sz w:val="20"/>
                <w:szCs w:val="20"/>
              </w:rPr>
              <w:t xml:space="preserve">Бакшеева Виктория 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r w:rsidRPr="00174884">
              <w:t>4В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</w:tcPr>
          <w:p w:rsidR="00AF2C65" w:rsidRPr="00174884" w:rsidRDefault="00AF2C65" w:rsidP="00AB5F19"/>
        </w:tc>
      </w:tr>
      <w:tr w:rsidR="00AF2C65" w:rsidRPr="00174884" w:rsidTr="00AB5F19">
        <w:trPr>
          <w:jc w:val="center"/>
        </w:trPr>
        <w:tc>
          <w:tcPr>
            <w:tcW w:w="212" w:type="pct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27</w:t>
            </w:r>
          </w:p>
        </w:tc>
        <w:tc>
          <w:tcPr>
            <w:tcW w:w="1427" w:type="pct"/>
            <w:shd w:val="clear" w:color="auto" w:fill="auto"/>
          </w:tcPr>
          <w:p w:rsidR="00AF2C65" w:rsidRPr="00174884" w:rsidRDefault="00AF2C65" w:rsidP="00AB5F19">
            <w:pPr>
              <w:rPr>
                <w:sz w:val="20"/>
                <w:szCs w:val="20"/>
              </w:rPr>
            </w:pPr>
            <w:r w:rsidRPr="00174884">
              <w:rPr>
                <w:sz w:val="20"/>
                <w:szCs w:val="20"/>
              </w:rPr>
              <w:t>Савкина Янина</w:t>
            </w:r>
          </w:p>
        </w:tc>
        <w:tc>
          <w:tcPr>
            <w:tcW w:w="826" w:type="pct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4В</w:t>
            </w:r>
          </w:p>
        </w:tc>
        <w:tc>
          <w:tcPr>
            <w:tcW w:w="509" w:type="pct"/>
          </w:tcPr>
          <w:p w:rsidR="00AF2C65" w:rsidRPr="00174884" w:rsidRDefault="00AF2C65" w:rsidP="00AB5F19"/>
        </w:tc>
        <w:tc>
          <w:tcPr>
            <w:tcW w:w="1202" w:type="pct"/>
          </w:tcPr>
          <w:p w:rsidR="00AF2C65" w:rsidRPr="00174884" w:rsidRDefault="00AF2C65" w:rsidP="00AB5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</w:tcPr>
          <w:p w:rsidR="00AF2C65" w:rsidRPr="00174884" w:rsidRDefault="00AF2C65" w:rsidP="00AB5F19"/>
        </w:tc>
      </w:tr>
    </w:tbl>
    <w:p w:rsidR="00AF2C65" w:rsidRPr="0077076C" w:rsidRDefault="00AF2C65" w:rsidP="00AF2C65">
      <w:pPr>
        <w:ind w:firstLine="708"/>
        <w:jc w:val="both"/>
        <w:rPr>
          <w:highlight w:val="yellow"/>
        </w:rPr>
      </w:pPr>
    </w:p>
    <w:p w:rsidR="00AF2C65" w:rsidRPr="0077076C" w:rsidRDefault="00AF2C65" w:rsidP="00AF2C65">
      <w:pPr>
        <w:ind w:firstLine="708"/>
        <w:jc w:val="both"/>
        <w:rPr>
          <w:highlight w:val="yellow"/>
        </w:rPr>
      </w:pPr>
    </w:p>
    <w:p w:rsidR="00AF2C65" w:rsidRPr="00613DAC" w:rsidRDefault="00AF2C65" w:rsidP="00AF2C65">
      <w:pPr>
        <w:ind w:firstLine="708"/>
        <w:jc w:val="center"/>
        <w:rPr>
          <w:b/>
        </w:rPr>
      </w:pPr>
      <w:r w:rsidRPr="00613DAC">
        <w:rPr>
          <w:b/>
        </w:rPr>
        <w:t>Список обучающихся, имеющих одну «4» за год.</w:t>
      </w:r>
    </w:p>
    <w:p w:rsidR="00AF2C65" w:rsidRPr="007E56C0" w:rsidRDefault="00AF2C65" w:rsidP="00AF2C65">
      <w:pPr>
        <w:ind w:firstLine="708"/>
        <w:jc w:val="both"/>
        <w:rPr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75"/>
        <w:gridCol w:w="1500"/>
        <w:gridCol w:w="2407"/>
        <w:gridCol w:w="2301"/>
      </w:tblGrid>
      <w:tr w:rsidR="00AF2C65" w:rsidRPr="00174884" w:rsidTr="00AB5F19">
        <w:trPr>
          <w:jc w:val="center"/>
        </w:trPr>
        <w:tc>
          <w:tcPr>
            <w:tcW w:w="828" w:type="dxa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№</w:t>
            </w:r>
          </w:p>
        </w:tc>
        <w:tc>
          <w:tcPr>
            <w:tcW w:w="3075" w:type="dxa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ФИ</w:t>
            </w:r>
          </w:p>
        </w:tc>
        <w:tc>
          <w:tcPr>
            <w:tcW w:w="1500" w:type="dxa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Класс</w:t>
            </w:r>
          </w:p>
        </w:tc>
        <w:tc>
          <w:tcPr>
            <w:tcW w:w="2407" w:type="dxa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Предмет</w:t>
            </w:r>
          </w:p>
        </w:tc>
        <w:tc>
          <w:tcPr>
            <w:tcW w:w="2301" w:type="dxa"/>
          </w:tcPr>
          <w:p w:rsidR="00AF2C65" w:rsidRPr="00174884" w:rsidRDefault="00AF2C65" w:rsidP="00AB5F19">
            <w:pPr>
              <w:jc w:val="both"/>
            </w:pPr>
            <w:r w:rsidRPr="00174884">
              <w:t>Учитель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5" w:rsidRPr="00174884" w:rsidRDefault="00AF2C65" w:rsidP="00AB5F19">
            <w:pPr>
              <w:jc w:val="both"/>
            </w:pPr>
            <w:r w:rsidRPr="00174884"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Егоренко Анастасия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2Б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Окружающий мир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Жданова Н.Я.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5" w:rsidRPr="00174884" w:rsidRDefault="00AF2C65" w:rsidP="00AB5F19">
            <w:pPr>
              <w:jc w:val="both"/>
            </w:pPr>
            <w:r w:rsidRPr="00174884"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roofErr w:type="spellStart"/>
            <w:r w:rsidRPr="00174884">
              <w:t>Моршнев</w:t>
            </w:r>
            <w:proofErr w:type="spellEnd"/>
            <w:r w:rsidRPr="00174884">
              <w:t xml:space="preserve"> Ярослав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2Б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Жданова Н.Я.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5" w:rsidRPr="00174884" w:rsidRDefault="00AF2C65" w:rsidP="00AB5F19">
            <w:pPr>
              <w:jc w:val="both"/>
            </w:pPr>
            <w:r w:rsidRPr="00174884"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proofErr w:type="spellStart"/>
            <w:r w:rsidRPr="00174884">
              <w:t>Шпинёва</w:t>
            </w:r>
            <w:proofErr w:type="spellEnd"/>
            <w:r w:rsidRPr="00174884">
              <w:t xml:space="preserve"> Мирослава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2В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roofErr w:type="spellStart"/>
            <w:r w:rsidRPr="00174884">
              <w:t>Рашева</w:t>
            </w:r>
            <w:proofErr w:type="spellEnd"/>
            <w:r w:rsidRPr="00174884">
              <w:t xml:space="preserve"> Е.А.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5" w:rsidRPr="00174884" w:rsidRDefault="00AF2C65" w:rsidP="00AB5F19">
            <w:pPr>
              <w:jc w:val="both"/>
            </w:pPr>
            <w:r w:rsidRPr="00174884"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proofErr w:type="spellStart"/>
            <w:r w:rsidRPr="00174884">
              <w:t>Ядрихинская</w:t>
            </w:r>
            <w:proofErr w:type="spellEnd"/>
            <w:r w:rsidRPr="00174884">
              <w:t xml:space="preserve"> Елена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2В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proofErr w:type="spellStart"/>
            <w:r w:rsidRPr="00174884">
              <w:t>Рашева</w:t>
            </w:r>
            <w:proofErr w:type="spellEnd"/>
            <w:r w:rsidRPr="00174884">
              <w:t xml:space="preserve"> Е.А.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5" w:rsidRPr="00174884" w:rsidRDefault="00AF2C65" w:rsidP="00AB5F19">
            <w:pPr>
              <w:jc w:val="both"/>
            </w:pPr>
            <w:r w:rsidRPr="00174884"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Бондарев Егор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2В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Технология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proofErr w:type="spellStart"/>
            <w:r w:rsidRPr="00174884">
              <w:t>Рашева</w:t>
            </w:r>
            <w:proofErr w:type="spellEnd"/>
            <w:r w:rsidRPr="00174884">
              <w:t xml:space="preserve"> Е.А.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5" w:rsidRPr="00174884" w:rsidRDefault="00AF2C65" w:rsidP="00AB5F19">
            <w:pPr>
              <w:jc w:val="both"/>
            </w:pPr>
            <w:r w:rsidRPr="00174884"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proofErr w:type="spellStart"/>
            <w:r w:rsidRPr="00174884">
              <w:t>Яськевич</w:t>
            </w:r>
            <w:proofErr w:type="spellEnd"/>
            <w:r w:rsidRPr="00174884">
              <w:t xml:space="preserve"> Егор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2Е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Английский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Богданова Л.А.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5" w:rsidRPr="00174884" w:rsidRDefault="00AF2C65" w:rsidP="00AB5F19">
            <w:pPr>
              <w:jc w:val="both"/>
            </w:pPr>
            <w:r w:rsidRPr="00174884">
              <w:t>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roofErr w:type="spellStart"/>
            <w:r w:rsidRPr="00174884">
              <w:t>Варзумова</w:t>
            </w:r>
            <w:proofErr w:type="spellEnd"/>
            <w:r w:rsidRPr="00174884">
              <w:t xml:space="preserve"> Софья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3А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Окружающий мир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Сапогова О.В.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5" w:rsidRPr="00174884" w:rsidRDefault="00AF2C65" w:rsidP="00AB5F19">
            <w:pPr>
              <w:jc w:val="both"/>
            </w:pPr>
            <w:r w:rsidRPr="00174884"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Миронов Илья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3Б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roofErr w:type="spellStart"/>
            <w:r w:rsidRPr="00174884">
              <w:t>Кирпинская</w:t>
            </w:r>
            <w:proofErr w:type="spellEnd"/>
            <w:r w:rsidRPr="00174884">
              <w:t xml:space="preserve"> Е.А.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lastRenderedPageBreak/>
              <w:t>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roofErr w:type="spellStart"/>
            <w:r w:rsidRPr="00174884">
              <w:t>Бакова</w:t>
            </w:r>
            <w:proofErr w:type="spellEnd"/>
            <w:r w:rsidRPr="00174884">
              <w:t xml:space="preserve"> Дарья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3В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Харламова Е.В.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Никифоров Матвей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3Г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Английский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roofErr w:type="spellStart"/>
            <w:r w:rsidRPr="00174884">
              <w:t>Ожигина</w:t>
            </w:r>
            <w:proofErr w:type="spellEnd"/>
            <w:r w:rsidRPr="00174884">
              <w:t xml:space="preserve"> О.А.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 xml:space="preserve">Черепанова </w:t>
            </w:r>
            <w:proofErr w:type="spellStart"/>
            <w:r w:rsidRPr="00174884">
              <w:t>Аделина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4Б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Английский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Рысина К.В.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Коробов Александр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4В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roofErr w:type="spellStart"/>
            <w:r w:rsidRPr="00174884">
              <w:t>Мурашева</w:t>
            </w:r>
            <w:proofErr w:type="spellEnd"/>
            <w:r w:rsidRPr="00174884">
              <w:t xml:space="preserve"> Е.М.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Коробов Андрей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4В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roofErr w:type="spellStart"/>
            <w:r w:rsidRPr="00174884">
              <w:t>Мурашева</w:t>
            </w:r>
            <w:proofErr w:type="spellEnd"/>
            <w:r w:rsidRPr="00174884">
              <w:t xml:space="preserve"> Е.М.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14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Бодров Виталий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4Д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Капустина А.С.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>
              <w:t>15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26626B" w:rsidRDefault="00AF2C65" w:rsidP="00AB5F19">
            <w:r w:rsidRPr="0026626B">
              <w:t xml:space="preserve">Котов Даниил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26626B" w:rsidRDefault="00AF2C65" w:rsidP="00AB5F19">
            <w:pPr>
              <w:jc w:val="center"/>
            </w:pPr>
            <w:r w:rsidRPr="0026626B">
              <w:t>5А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26626B" w:rsidRDefault="00AF2C65" w:rsidP="00AB5F19">
            <w:pPr>
              <w:jc w:val="both"/>
            </w:pPr>
            <w:r w:rsidRPr="0026626B">
              <w:t>И</w:t>
            </w:r>
            <w:r>
              <w:t>стория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roofErr w:type="spellStart"/>
            <w:r>
              <w:t>Ружникова</w:t>
            </w:r>
            <w:proofErr w:type="spellEnd"/>
            <w:r>
              <w:t xml:space="preserve"> К.С.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>
              <w:t>16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26626B" w:rsidRDefault="00AF2C65" w:rsidP="00AB5F19">
            <w:r w:rsidRPr="0026626B">
              <w:t>Рудный Илья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26626B" w:rsidRDefault="00AF2C65" w:rsidP="00AB5F19">
            <w:pPr>
              <w:jc w:val="center"/>
            </w:pPr>
            <w:r w:rsidRPr="0026626B">
              <w:t>5А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26626B" w:rsidRDefault="00AF2C65" w:rsidP="00AB5F19">
            <w:pPr>
              <w:jc w:val="both"/>
            </w:pPr>
            <w:r w:rsidRPr="0026626B">
              <w:t>Биология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roofErr w:type="spellStart"/>
            <w:r>
              <w:t>Полиектова</w:t>
            </w:r>
            <w:proofErr w:type="spellEnd"/>
            <w:r>
              <w:t xml:space="preserve"> Е.Ф.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>
              <w:t>17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roofErr w:type="spellStart"/>
            <w:r w:rsidRPr="00174884">
              <w:t>Баличева</w:t>
            </w:r>
            <w:proofErr w:type="spellEnd"/>
            <w:r w:rsidRPr="00174884">
              <w:t xml:space="preserve"> Ксения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8Б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География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Орлова Т.А.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>
              <w:t>18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Владимирова София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center"/>
            </w:pPr>
            <w:r w:rsidRPr="00174884">
              <w:t>9А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pPr>
              <w:jc w:val="both"/>
            </w:pPr>
            <w:r w:rsidRPr="00174884">
              <w:t>География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5" w:rsidRPr="00174884" w:rsidRDefault="00AF2C65" w:rsidP="00AB5F19">
            <w:r w:rsidRPr="00174884">
              <w:t>Орлова Т.А.</w:t>
            </w:r>
          </w:p>
        </w:tc>
      </w:tr>
      <w:tr w:rsidR="00AF2C65" w:rsidRPr="00174884" w:rsidTr="00AB5F19">
        <w:trPr>
          <w:jc w:val="center"/>
        </w:trPr>
        <w:tc>
          <w:tcPr>
            <w:tcW w:w="828" w:type="dxa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>
              <w:t>19</w:t>
            </w:r>
          </w:p>
        </w:tc>
        <w:tc>
          <w:tcPr>
            <w:tcW w:w="3075" w:type="dxa"/>
            <w:shd w:val="clear" w:color="auto" w:fill="auto"/>
          </w:tcPr>
          <w:p w:rsidR="00AF2C65" w:rsidRPr="00174884" w:rsidRDefault="00AF2C65" w:rsidP="00AB5F19">
            <w:proofErr w:type="spellStart"/>
            <w:r w:rsidRPr="00174884">
              <w:t>Икаева</w:t>
            </w:r>
            <w:proofErr w:type="spellEnd"/>
            <w:r w:rsidRPr="00174884">
              <w:t xml:space="preserve"> Наталья</w:t>
            </w:r>
          </w:p>
        </w:tc>
        <w:tc>
          <w:tcPr>
            <w:tcW w:w="1500" w:type="dxa"/>
            <w:shd w:val="clear" w:color="auto" w:fill="auto"/>
          </w:tcPr>
          <w:p w:rsidR="00AF2C65" w:rsidRPr="00174884" w:rsidRDefault="00AF2C65" w:rsidP="00AB5F19">
            <w:pPr>
              <w:jc w:val="center"/>
            </w:pPr>
            <w:r w:rsidRPr="00174884">
              <w:t>9А</w:t>
            </w:r>
          </w:p>
        </w:tc>
        <w:tc>
          <w:tcPr>
            <w:tcW w:w="2407" w:type="dxa"/>
            <w:shd w:val="clear" w:color="auto" w:fill="auto"/>
          </w:tcPr>
          <w:p w:rsidR="00AF2C65" w:rsidRPr="00174884" w:rsidRDefault="00AF2C65" w:rsidP="00AB5F19">
            <w:pPr>
              <w:jc w:val="both"/>
            </w:pPr>
            <w:r w:rsidRPr="00174884">
              <w:t>География</w:t>
            </w:r>
          </w:p>
        </w:tc>
        <w:tc>
          <w:tcPr>
            <w:tcW w:w="2301" w:type="dxa"/>
          </w:tcPr>
          <w:p w:rsidR="00AF2C65" w:rsidRPr="00174884" w:rsidRDefault="00AF2C65" w:rsidP="00AB5F19">
            <w:r w:rsidRPr="00174884">
              <w:t>Орлова Т.А.</w:t>
            </w:r>
          </w:p>
        </w:tc>
      </w:tr>
    </w:tbl>
    <w:p w:rsidR="00AF2C65" w:rsidRPr="0077076C" w:rsidRDefault="00AF2C65" w:rsidP="00AF2C65">
      <w:pPr>
        <w:jc w:val="both"/>
        <w:rPr>
          <w:highlight w:val="yellow"/>
        </w:rPr>
      </w:pPr>
    </w:p>
    <w:p w:rsidR="00AF2C65" w:rsidRPr="00613DAC" w:rsidRDefault="00AF2C65" w:rsidP="00AF2C65">
      <w:pPr>
        <w:ind w:firstLine="708"/>
        <w:jc w:val="center"/>
        <w:rPr>
          <w:b/>
          <w:sz w:val="28"/>
          <w:szCs w:val="28"/>
        </w:rPr>
      </w:pPr>
      <w:r w:rsidRPr="00613DAC">
        <w:rPr>
          <w:b/>
          <w:sz w:val="28"/>
          <w:szCs w:val="28"/>
        </w:rPr>
        <w:t>Список хорошистов 201</w:t>
      </w:r>
      <w:r>
        <w:rPr>
          <w:b/>
          <w:sz w:val="28"/>
          <w:szCs w:val="28"/>
        </w:rPr>
        <w:t>8</w:t>
      </w:r>
      <w:r w:rsidRPr="00613DA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613DAC">
        <w:rPr>
          <w:b/>
          <w:sz w:val="28"/>
          <w:szCs w:val="28"/>
        </w:rPr>
        <w:t xml:space="preserve"> учебного года</w:t>
      </w:r>
    </w:p>
    <w:p w:rsidR="00AF2C65" w:rsidRPr="007E56C0" w:rsidRDefault="00AF2C65" w:rsidP="00AF2C65">
      <w:pPr>
        <w:ind w:firstLine="708"/>
        <w:jc w:val="both"/>
        <w:rPr>
          <w:highlight w:val="green"/>
        </w:rPr>
      </w:pPr>
    </w:p>
    <w:tbl>
      <w:tblPr>
        <w:tblW w:w="9566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"/>
        <w:gridCol w:w="3326"/>
        <w:gridCol w:w="3212"/>
        <w:gridCol w:w="1927"/>
      </w:tblGrid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6538" w:type="dxa"/>
            <w:gridSpan w:val="2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28"/>
                <w:szCs w:val="28"/>
              </w:rPr>
            </w:pPr>
            <w:r w:rsidRPr="00426674">
              <w:rPr>
                <w:b/>
                <w:sz w:val="28"/>
                <w:szCs w:val="28"/>
              </w:rPr>
              <w:t>Хорошисты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Количество человек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Гашимов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Амин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Долговечная Дарья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Дружинин Артур.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Ирха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Татьяна.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Лёгкий Максим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Литке Максим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Михайлов Вадим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Михалевская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Валерия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Петров Глеб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Пономаренко Матвей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Саворовская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Дарья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Садомец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Елизавета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Сидорова Виктория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Татаринов Савелий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Тютюкова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Александра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Фараджли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Шамс</w:t>
            </w:r>
            <w:proofErr w:type="spellEnd"/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Штаборова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София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17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Баранников Андрей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Болотова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Полина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Глущенко Кира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Иванова София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Ипатов Ярослав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Коломейцева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Полина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Кувалдина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Софья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Мальцев Алексей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Маркина Нина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Панихина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Валерия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Пищухина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Анастасия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Пономаренко Екатерина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Попов Кирилл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Ревина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Варвара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Рогушина Валерия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Смирнова Елизавета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Смирнова Таисия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Хомицкий Андрей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Шутюк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Максим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Егоренко Анастасия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Моршнев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Ярослав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21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2В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Алексенцев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Максим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Борзая Екатерина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Вячеславов Тимур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Дубинина Вероника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Зарубалов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Матвей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Калашников Виталий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Канашина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Елизавета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Капралов Андрей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Кудряшов Александр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Поноровкин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Максим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Семенцина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Полина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Смольников Кирилл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Сокольников Максим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Тропников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Дмитрий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Шонов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Алексей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Бондарев Егор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Шпинева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Мирослава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Ядрихинская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Елена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lastRenderedPageBreak/>
              <w:t>18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lastRenderedPageBreak/>
              <w:t>2Г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Максименко Виктор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Суворина Полина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Трифанов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Олег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tabs>
                <w:tab w:val="left" w:pos="720"/>
                <w:tab w:val="center" w:pos="855"/>
              </w:tabs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2Д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Горьковой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Артём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Жуковский Виталий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Петерсон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Виктория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tabs>
                <w:tab w:val="left" w:pos="720"/>
                <w:tab w:val="center" w:pos="855"/>
              </w:tabs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2Е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Журавлев Константин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Заболотный Фёдор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Локтионов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Артём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Осадчий Вадим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Рябов Савелий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Севостьянов </w:t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лья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Ушаков Виталий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Яськевич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Егор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tabs>
                <w:tab w:val="left" w:pos="720"/>
                <w:tab w:val="center" w:pos="855"/>
              </w:tabs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8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Анисим Арина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Беляев Артём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Ворон Александра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Гроголь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Ксения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Дворецкая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Кира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Докучаева Светлана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Дорофеева Полина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Ивашевский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Глеб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Кокшаров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Антон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Лемешко Виктория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Мишин Клим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Пунягов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Максим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Пушкина Ксения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Смирнова Ульяна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Соколов Степан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Шпиндлер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Арина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Варзумова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Софья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17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Беляев Дмитрий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Дмитриев Максим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Ковалец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Роман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Коновалова Виктория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Кочетков Мирон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Лазарева Диана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Масленцев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Савелий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Миняев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Глеб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Пермиловскакатериная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Е.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Пестерев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Максим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Рыпаков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Иван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Селянинова </w:t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Элиана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Тебенькова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Анна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Миронов Илья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14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3В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Батаногов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Данил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Егорушкин Денис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Емельянова Татьяна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Жаров Виктор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Звягин Даниил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Ильина Ирина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Каракаева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Эвелина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Крепышев Алексей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Мартьянов Виталий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Новиков Кирилл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Петрова Юлия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Пуд Дарья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Рухлова </w:t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льбина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Скорынина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Александра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Соболев Константин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Тырлова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Елизавета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Федосеев Никита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Харькин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Матвей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Шумихин Илья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Бакова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Дарья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20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3Г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Андриеш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Дарья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Вишняков Тимур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Гармаш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Дмитрий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Дьячков Артём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Ивашкин Тимофей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Катеринич Савелий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Кашин Артём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Кудыгалова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Вероника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Петров Виктор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Полысалов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Семён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Севастьянов Андрей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Черепанова Майя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Янская Диана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Никифоров Матвей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14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3Д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Борисов Святослав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Григорьев Даниил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Кононов Николай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Лукошков Святослав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Меньшиков Михаил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Разулевич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Андрей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Ушаков Илья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7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lastRenderedPageBreak/>
              <w:t>4А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Баженин Марк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Белова Елизавета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Булгаков Артём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Васильев Руслан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Вяткина Мишель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Гурьева Анна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Жилин Роман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Зыкина Василиса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Карева Алёна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Круподерщиква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Варвара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Пермиловский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Сергей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Перфильев Евгений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Пономарев Александр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Правдина Ксения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Романова </w:t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Софь</w:t>
            </w:r>
            <w:proofErr w:type="spellEnd"/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Свизев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Григорий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Таран Вероника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Фомин Глеб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Хромцова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ВАлерия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19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Аникин Сергей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Голубин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Сергей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Измайлов Иван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Кокнаев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Никита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Конвисар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Арина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Конвисар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Дарья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Куваева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Екатерина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Микулич Анна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Митина Мария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Новожилова Яна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Онищенко Мария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Пестерев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Владислав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Рынцева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Анастасия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Севастьянова Вероника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Суровцев Георгий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Федорушков Василий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Фокин Андрей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Хаймусов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Ярослав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Шихов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Михаил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Черепанова </w:t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Аделина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20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4В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Веселкова Диана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Грушка Михаил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Есина София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Капустин Никита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Климовский Кирилл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Леневихина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Мария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Мухачев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Тимофей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Огорелков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Александр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Серкова Карина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Шумкова Кристина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Коробов Александр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Коробов Андрей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12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4Г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Костина Софья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Кылосова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Ксения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2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4Д</w:t>
            </w:r>
          </w:p>
        </w:tc>
        <w:tc>
          <w:tcPr>
            <w:tcW w:w="3326" w:type="dxa"/>
            <w:shd w:val="clear" w:color="auto" w:fill="auto"/>
          </w:tcPr>
          <w:p w:rsidR="00AF2C65" w:rsidRPr="00426674" w:rsidRDefault="00AF2C65" w:rsidP="00AB5F1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Кисленко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Антон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gram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Недоносков</w:t>
            </w:r>
            <w:proofErr w:type="gram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Илья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Орлов Иннокентий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Подлесная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Алёна</w:t>
            </w:r>
          </w:p>
        </w:tc>
        <w:tc>
          <w:tcPr>
            <w:tcW w:w="3212" w:type="dxa"/>
            <w:shd w:val="clear" w:color="auto" w:fill="auto"/>
          </w:tcPr>
          <w:p w:rsidR="00AF2C65" w:rsidRPr="00426674" w:rsidRDefault="00AF2C65" w:rsidP="00AB5F1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Пятовский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Артемий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Фетеско</w:t>
            </w:r>
            <w:proofErr w:type="spellEnd"/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 xml:space="preserve"> Сергей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Юшин Роман</w:t>
            </w:r>
            <w:r w:rsidRPr="00426674">
              <w:rPr>
                <w:color w:val="000000"/>
                <w:sz w:val="20"/>
                <w:szCs w:val="20"/>
              </w:rPr>
              <w:br/>
            </w:r>
            <w:r w:rsidRPr="00426674">
              <w:rPr>
                <w:color w:val="000000"/>
                <w:sz w:val="20"/>
                <w:szCs w:val="20"/>
                <w:shd w:val="clear" w:color="auto" w:fill="FFFFFF"/>
              </w:rPr>
              <w:t>Бодров Виталий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8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3326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Бугаев Дмитрий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 Мария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Ковалец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Котов Даниил 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Надеев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3212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Покатилов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Рудный Илья 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Севастьянова Кристина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Селянинова Вероника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Софья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3326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Беловол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Вишняков Михаил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Елизавета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Высоцкая Елизавета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Карелина Алиса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Киселевич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Котцова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3212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Крапивина Юлия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 Илья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Макарова Вероника 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Мельгунов Артем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 Евгения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Федорушкова Наталья</w:t>
            </w:r>
          </w:p>
          <w:p w:rsidR="00AF2C65" w:rsidRPr="00426674" w:rsidRDefault="00AF2C65" w:rsidP="00AB5F19">
            <w:r>
              <w:rPr>
                <w:sz w:val="20"/>
                <w:szCs w:val="20"/>
              </w:rPr>
              <w:t>Фокина Елизавета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lastRenderedPageBreak/>
              <w:t>5В</w:t>
            </w:r>
          </w:p>
        </w:tc>
        <w:tc>
          <w:tcPr>
            <w:tcW w:w="3326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Берденникова Ксения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Бурянина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Бутин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Голицын Матвей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Данильцына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Ежёва</w:t>
            </w:r>
            <w:proofErr w:type="spellEnd"/>
            <w:r>
              <w:rPr>
                <w:sz w:val="20"/>
                <w:szCs w:val="20"/>
              </w:rPr>
              <w:t xml:space="preserve"> Полина 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Карпунин</w:t>
            </w:r>
            <w:proofErr w:type="spellEnd"/>
            <w:r>
              <w:rPr>
                <w:sz w:val="20"/>
                <w:szCs w:val="20"/>
              </w:rPr>
              <w:t xml:space="preserve"> Тимофей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Компаниец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 Владимир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Пальцев Кирилл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Панфилова Алина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Алиса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Созонов Кирилл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Черёмухин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Шухобова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3326" w:type="dxa"/>
            <w:shd w:val="clear" w:color="auto" w:fill="auto"/>
          </w:tcPr>
          <w:p w:rsidR="00AF2C65" w:rsidRPr="003A513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3A5134">
              <w:rPr>
                <w:sz w:val="20"/>
                <w:szCs w:val="20"/>
              </w:rPr>
              <w:t>Гашимова</w:t>
            </w:r>
            <w:proofErr w:type="spellEnd"/>
            <w:r w:rsidRPr="003A5134">
              <w:rPr>
                <w:sz w:val="20"/>
                <w:szCs w:val="20"/>
              </w:rPr>
              <w:t xml:space="preserve"> Земфира</w:t>
            </w:r>
          </w:p>
          <w:p w:rsidR="00AF2C65" w:rsidRPr="003A5134" w:rsidRDefault="00AF2C65" w:rsidP="00AB5F19">
            <w:pPr>
              <w:rPr>
                <w:sz w:val="20"/>
                <w:szCs w:val="20"/>
              </w:rPr>
            </w:pPr>
            <w:r w:rsidRPr="003A5134">
              <w:rPr>
                <w:sz w:val="20"/>
                <w:szCs w:val="20"/>
              </w:rPr>
              <w:t>Григорьева Вероника</w:t>
            </w:r>
          </w:p>
          <w:p w:rsidR="00AF2C65" w:rsidRPr="003A5134" w:rsidRDefault="00AF2C65" w:rsidP="00AB5F19">
            <w:pPr>
              <w:rPr>
                <w:sz w:val="20"/>
                <w:szCs w:val="20"/>
              </w:rPr>
            </w:pPr>
            <w:r w:rsidRPr="003A5134">
              <w:rPr>
                <w:sz w:val="20"/>
                <w:szCs w:val="20"/>
              </w:rPr>
              <w:t>Иванов Дмитрий</w:t>
            </w:r>
          </w:p>
          <w:p w:rsidR="00AF2C65" w:rsidRPr="005A27BB" w:rsidRDefault="00AF2C65" w:rsidP="00AB5F19">
            <w:pPr>
              <w:rPr>
                <w:sz w:val="20"/>
                <w:szCs w:val="20"/>
              </w:rPr>
            </w:pPr>
            <w:r w:rsidRPr="003A5134">
              <w:rPr>
                <w:sz w:val="20"/>
                <w:szCs w:val="20"/>
              </w:rPr>
              <w:t>Колесова Мария</w:t>
            </w:r>
          </w:p>
        </w:tc>
        <w:tc>
          <w:tcPr>
            <w:tcW w:w="3212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Мейер-</w:t>
            </w:r>
            <w:proofErr w:type="spellStart"/>
            <w:r>
              <w:rPr>
                <w:sz w:val="20"/>
                <w:szCs w:val="20"/>
              </w:rPr>
              <w:t>Педерсен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Александер</w:t>
            </w:r>
            <w:proofErr w:type="spellEnd"/>
          </w:p>
          <w:p w:rsidR="00AF2C65" w:rsidRPr="003A5134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Дарья</w:t>
            </w:r>
          </w:p>
          <w:p w:rsidR="00AF2C65" w:rsidRPr="003A5134" w:rsidRDefault="00AF2C65" w:rsidP="00AB5F19">
            <w:pPr>
              <w:rPr>
                <w:sz w:val="20"/>
                <w:szCs w:val="20"/>
              </w:rPr>
            </w:pPr>
            <w:r w:rsidRPr="003A5134">
              <w:rPr>
                <w:sz w:val="20"/>
                <w:szCs w:val="20"/>
              </w:rPr>
              <w:t>Попова Полина</w:t>
            </w:r>
          </w:p>
          <w:p w:rsidR="00AF2C65" w:rsidRPr="00426674" w:rsidRDefault="00AF2C65" w:rsidP="00AB5F19">
            <w:r w:rsidRPr="003A5134">
              <w:rPr>
                <w:sz w:val="20"/>
                <w:szCs w:val="20"/>
              </w:rPr>
              <w:t>Цаплина Дарья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3326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r w:rsidRPr="00D103FB">
              <w:rPr>
                <w:sz w:val="20"/>
                <w:szCs w:val="20"/>
              </w:rPr>
              <w:t>Богданов Артем</w:t>
            </w:r>
            <w:r>
              <w:rPr>
                <w:sz w:val="20"/>
                <w:szCs w:val="20"/>
              </w:rPr>
              <w:t xml:space="preserve"> 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 w:rsidRPr="00D103FB">
              <w:rPr>
                <w:sz w:val="20"/>
                <w:szCs w:val="20"/>
              </w:rPr>
              <w:t>Виноградова Дарья</w:t>
            </w:r>
            <w:r>
              <w:rPr>
                <w:sz w:val="20"/>
                <w:szCs w:val="20"/>
              </w:rPr>
              <w:t xml:space="preserve"> </w:t>
            </w:r>
          </w:p>
          <w:p w:rsidR="00AF2C65" w:rsidRPr="00D103FB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D103FB">
              <w:rPr>
                <w:sz w:val="20"/>
                <w:szCs w:val="20"/>
              </w:rPr>
              <w:t>Вжесинская</w:t>
            </w:r>
            <w:proofErr w:type="spellEnd"/>
            <w:r w:rsidRPr="00D103FB">
              <w:rPr>
                <w:sz w:val="20"/>
                <w:szCs w:val="20"/>
              </w:rPr>
              <w:t xml:space="preserve"> Виктория</w:t>
            </w:r>
          </w:p>
          <w:p w:rsidR="00AF2C65" w:rsidRPr="00D103FB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D103FB">
              <w:rPr>
                <w:sz w:val="20"/>
                <w:szCs w:val="20"/>
              </w:rPr>
              <w:t>Выручаева</w:t>
            </w:r>
            <w:proofErr w:type="spellEnd"/>
            <w:r w:rsidRPr="00D103FB">
              <w:rPr>
                <w:sz w:val="20"/>
                <w:szCs w:val="20"/>
              </w:rPr>
              <w:t xml:space="preserve"> Анастасия</w:t>
            </w:r>
            <w:r w:rsidRPr="00D103FB">
              <w:rPr>
                <w:sz w:val="20"/>
                <w:szCs w:val="20"/>
              </w:rPr>
              <w:tab/>
            </w:r>
          </w:p>
          <w:p w:rsidR="00AF2C65" w:rsidRPr="00D103FB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D103FB">
              <w:rPr>
                <w:sz w:val="20"/>
                <w:szCs w:val="20"/>
              </w:rPr>
              <w:t>Грудько</w:t>
            </w:r>
            <w:proofErr w:type="spellEnd"/>
            <w:r w:rsidRPr="00D103FB">
              <w:rPr>
                <w:sz w:val="20"/>
                <w:szCs w:val="20"/>
              </w:rPr>
              <w:t xml:space="preserve"> Полина</w:t>
            </w:r>
            <w:r w:rsidRPr="00D103FB">
              <w:rPr>
                <w:sz w:val="20"/>
                <w:szCs w:val="20"/>
              </w:rPr>
              <w:tab/>
            </w:r>
            <w:r w:rsidRPr="00D103FB">
              <w:rPr>
                <w:sz w:val="20"/>
                <w:szCs w:val="20"/>
              </w:rPr>
              <w:tab/>
            </w:r>
          </w:p>
          <w:p w:rsidR="00AF2C65" w:rsidRPr="00D103FB" w:rsidRDefault="00AF2C65" w:rsidP="00AB5F19">
            <w:pPr>
              <w:rPr>
                <w:sz w:val="20"/>
                <w:szCs w:val="20"/>
              </w:rPr>
            </w:pPr>
            <w:r w:rsidRPr="00D103FB">
              <w:rPr>
                <w:sz w:val="20"/>
                <w:szCs w:val="20"/>
              </w:rPr>
              <w:t>Еськова Мария</w:t>
            </w:r>
            <w:r w:rsidRPr="00D103FB">
              <w:rPr>
                <w:sz w:val="20"/>
                <w:szCs w:val="20"/>
              </w:rPr>
              <w:tab/>
            </w:r>
            <w:r w:rsidRPr="00D103FB">
              <w:rPr>
                <w:sz w:val="20"/>
                <w:szCs w:val="20"/>
              </w:rPr>
              <w:tab/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 w:rsidRPr="00D103FB">
              <w:rPr>
                <w:sz w:val="20"/>
                <w:szCs w:val="20"/>
              </w:rPr>
              <w:t xml:space="preserve">Звягина Дарья 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D103FB">
              <w:rPr>
                <w:sz w:val="20"/>
                <w:szCs w:val="20"/>
              </w:rPr>
              <w:t>Кузнецов Вадим</w:t>
            </w:r>
            <w:r w:rsidRPr="00D103FB">
              <w:rPr>
                <w:sz w:val="20"/>
                <w:szCs w:val="20"/>
              </w:rPr>
              <w:tab/>
            </w:r>
          </w:p>
        </w:tc>
        <w:tc>
          <w:tcPr>
            <w:tcW w:w="3212" w:type="dxa"/>
            <w:shd w:val="clear" w:color="auto" w:fill="auto"/>
          </w:tcPr>
          <w:p w:rsidR="00AF2C65" w:rsidRPr="00D103FB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D103FB">
              <w:rPr>
                <w:sz w:val="20"/>
                <w:szCs w:val="20"/>
              </w:rPr>
              <w:t>Левашева</w:t>
            </w:r>
            <w:proofErr w:type="spellEnd"/>
            <w:r w:rsidRPr="00D103FB">
              <w:rPr>
                <w:sz w:val="20"/>
                <w:szCs w:val="20"/>
              </w:rPr>
              <w:t xml:space="preserve"> Алина</w:t>
            </w:r>
            <w:r w:rsidRPr="00D103FB">
              <w:rPr>
                <w:sz w:val="20"/>
                <w:szCs w:val="20"/>
              </w:rPr>
              <w:tab/>
            </w:r>
          </w:p>
          <w:p w:rsidR="00AF2C65" w:rsidRPr="00D103FB" w:rsidRDefault="00AF2C65" w:rsidP="00AB5F19">
            <w:pPr>
              <w:rPr>
                <w:sz w:val="20"/>
                <w:szCs w:val="20"/>
              </w:rPr>
            </w:pPr>
            <w:r w:rsidRPr="00D103FB">
              <w:rPr>
                <w:sz w:val="20"/>
                <w:szCs w:val="20"/>
              </w:rPr>
              <w:t>Макарова Полина</w:t>
            </w:r>
            <w:r w:rsidRPr="00D103FB">
              <w:rPr>
                <w:sz w:val="20"/>
                <w:szCs w:val="20"/>
              </w:rPr>
              <w:tab/>
            </w:r>
          </w:p>
          <w:p w:rsidR="00AF2C65" w:rsidRPr="00D103FB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D103FB">
              <w:rPr>
                <w:sz w:val="20"/>
                <w:szCs w:val="20"/>
              </w:rPr>
              <w:t>Пашанюк</w:t>
            </w:r>
            <w:proofErr w:type="spellEnd"/>
            <w:r w:rsidRPr="00D103FB">
              <w:rPr>
                <w:sz w:val="20"/>
                <w:szCs w:val="20"/>
              </w:rPr>
              <w:t xml:space="preserve"> Полина</w:t>
            </w:r>
            <w:r w:rsidRPr="00D103FB">
              <w:rPr>
                <w:sz w:val="20"/>
                <w:szCs w:val="20"/>
              </w:rPr>
              <w:tab/>
            </w:r>
          </w:p>
          <w:p w:rsidR="00AF2C65" w:rsidRPr="00D103FB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D103FB">
              <w:rPr>
                <w:sz w:val="20"/>
                <w:szCs w:val="20"/>
              </w:rPr>
              <w:t>Свизева</w:t>
            </w:r>
            <w:proofErr w:type="spellEnd"/>
            <w:r w:rsidRPr="00D103FB">
              <w:rPr>
                <w:sz w:val="20"/>
                <w:szCs w:val="20"/>
              </w:rPr>
              <w:t xml:space="preserve"> Полина</w:t>
            </w:r>
            <w:r w:rsidRPr="00D103FB">
              <w:rPr>
                <w:sz w:val="20"/>
                <w:szCs w:val="20"/>
              </w:rPr>
              <w:tab/>
            </w:r>
            <w:r w:rsidRPr="00D103FB">
              <w:rPr>
                <w:sz w:val="20"/>
                <w:szCs w:val="20"/>
              </w:rPr>
              <w:tab/>
            </w:r>
          </w:p>
          <w:p w:rsidR="00AF2C65" w:rsidRPr="00D103FB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D103FB">
              <w:rPr>
                <w:sz w:val="20"/>
                <w:szCs w:val="20"/>
              </w:rPr>
              <w:t>Сметанин</w:t>
            </w:r>
            <w:proofErr w:type="spellEnd"/>
            <w:r w:rsidRPr="00D103FB">
              <w:rPr>
                <w:sz w:val="20"/>
                <w:szCs w:val="20"/>
              </w:rPr>
              <w:t xml:space="preserve"> Иван</w:t>
            </w:r>
            <w:r w:rsidRPr="00D103FB">
              <w:rPr>
                <w:sz w:val="20"/>
                <w:szCs w:val="20"/>
              </w:rPr>
              <w:tab/>
            </w:r>
            <w:r w:rsidRPr="00D103FB">
              <w:rPr>
                <w:sz w:val="20"/>
                <w:szCs w:val="20"/>
              </w:rPr>
              <w:tab/>
            </w:r>
          </w:p>
          <w:p w:rsidR="00AF2C65" w:rsidRPr="00D103FB" w:rsidRDefault="00AF2C65" w:rsidP="00AB5F19">
            <w:pPr>
              <w:rPr>
                <w:sz w:val="20"/>
                <w:szCs w:val="20"/>
              </w:rPr>
            </w:pPr>
            <w:r w:rsidRPr="00D103FB">
              <w:rPr>
                <w:sz w:val="20"/>
                <w:szCs w:val="20"/>
              </w:rPr>
              <w:t>Соколова Юлия</w:t>
            </w:r>
            <w:r w:rsidRPr="00D103FB">
              <w:rPr>
                <w:sz w:val="20"/>
                <w:szCs w:val="20"/>
              </w:rPr>
              <w:tab/>
            </w:r>
            <w:r w:rsidRPr="00D103FB">
              <w:rPr>
                <w:sz w:val="20"/>
                <w:szCs w:val="20"/>
              </w:rPr>
              <w:tab/>
            </w:r>
          </w:p>
          <w:p w:rsidR="00AF2C65" w:rsidRPr="00D103FB" w:rsidRDefault="00AF2C65" w:rsidP="00AB5F19">
            <w:pPr>
              <w:rPr>
                <w:sz w:val="20"/>
                <w:szCs w:val="20"/>
              </w:rPr>
            </w:pPr>
            <w:r w:rsidRPr="00D103FB">
              <w:rPr>
                <w:sz w:val="20"/>
                <w:szCs w:val="20"/>
              </w:rPr>
              <w:t>Шакирова Ксения</w:t>
            </w:r>
            <w:r w:rsidRPr="00D103FB">
              <w:rPr>
                <w:sz w:val="20"/>
                <w:szCs w:val="20"/>
              </w:rPr>
              <w:tab/>
            </w:r>
          </w:p>
          <w:p w:rsidR="00AF2C65" w:rsidRPr="00426674" w:rsidRDefault="00AF2C65" w:rsidP="00AB5F19">
            <w:proofErr w:type="spellStart"/>
            <w:r w:rsidRPr="00D103FB">
              <w:rPr>
                <w:sz w:val="20"/>
                <w:szCs w:val="20"/>
              </w:rPr>
              <w:t>Юринский</w:t>
            </w:r>
            <w:proofErr w:type="spellEnd"/>
            <w:r w:rsidRPr="00D103FB"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  <w:lang w:val="en-US"/>
              </w:rPr>
              <w:t>6</w:t>
            </w:r>
            <w:r w:rsidRPr="00426674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3326" w:type="dxa"/>
            <w:shd w:val="clear" w:color="auto" w:fill="auto"/>
          </w:tcPr>
          <w:p w:rsidR="00AF2C65" w:rsidRPr="00AC7E28" w:rsidRDefault="00AF2C65" w:rsidP="00AB5F19">
            <w:pPr>
              <w:rPr>
                <w:sz w:val="20"/>
                <w:szCs w:val="20"/>
              </w:rPr>
            </w:pPr>
            <w:r w:rsidRPr="00AC7E28">
              <w:rPr>
                <w:sz w:val="20"/>
                <w:szCs w:val="20"/>
              </w:rPr>
              <w:t xml:space="preserve">Афанасьева Соня </w:t>
            </w:r>
          </w:p>
          <w:p w:rsidR="00AF2C65" w:rsidRPr="00AC7E28" w:rsidRDefault="00AF2C65" w:rsidP="00AB5F19">
            <w:pPr>
              <w:rPr>
                <w:sz w:val="20"/>
                <w:szCs w:val="20"/>
              </w:rPr>
            </w:pPr>
            <w:r w:rsidRPr="00AC7E28">
              <w:rPr>
                <w:sz w:val="20"/>
                <w:szCs w:val="20"/>
              </w:rPr>
              <w:t xml:space="preserve">Даниленко Лидия 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AC7E28">
              <w:rPr>
                <w:sz w:val="20"/>
                <w:szCs w:val="20"/>
              </w:rPr>
              <w:t>Дёминцев</w:t>
            </w:r>
            <w:proofErr w:type="spellEnd"/>
            <w:r w:rsidRPr="00AC7E28"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3212" w:type="dxa"/>
            <w:shd w:val="clear" w:color="auto" w:fill="auto"/>
          </w:tcPr>
          <w:p w:rsidR="00AF2C65" w:rsidRPr="00AC7E28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AC7E28">
              <w:rPr>
                <w:sz w:val="20"/>
                <w:szCs w:val="20"/>
              </w:rPr>
              <w:t>Казнин</w:t>
            </w:r>
            <w:proofErr w:type="spellEnd"/>
            <w:r w:rsidRPr="00AC7E28">
              <w:rPr>
                <w:sz w:val="20"/>
                <w:szCs w:val="20"/>
              </w:rPr>
              <w:t xml:space="preserve"> Владислав</w:t>
            </w:r>
          </w:p>
          <w:p w:rsidR="00AF2C65" w:rsidRPr="00AC7E28" w:rsidRDefault="00AF2C65" w:rsidP="00AB5F19">
            <w:pPr>
              <w:rPr>
                <w:sz w:val="20"/>
                <w:szCs w:val="20"/>
              </w:rPr>
            </w:pPr>
            <w:r w:rsidRPr="00AC7E28">
              <w:rPr>
                <w:sz w:val="20"/>
                <w:szCs w:val="20"/>
              </w:rPr>
              <w:t xml:space="preserve">Кобзев Валерий 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AC7E28">
              <w:rPr>
                <w:sz w:val="20"/>
                <w:szCs w:val="20"/>
              </w:rPr>
              <w:t>Тропников</w:t>
            </w:r>
            <w:proofErr w:type="spellEnd"/>
            <w:r w:rsidRPr="00AC7E28">
              <w:rPr>
                <w:sz w:val="20"/>
                <w:szCs w:val="20"/>
              </w:rPr>
              <w:t xml:space="preserve"> Леонид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3326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proofErr w:type="gramStart"/>
            <w:r w:rsidRPr="00842228">
              <w:rPr>
                <w:sz w:val="20"/>
                <w:szCs w:val="20"/>
              </w:rPr>
              <w:t>Вялых</w:t>
            </w:r>
            <w:proofErr w:type="gramEnd"/>
            <w:r w:rsidRPr="00842228">
              <w:rPr>
                <w:sz w:val="20"/>
                <w:szCs w:val="20"/>
              </w:rPr>
              <w:t xml:space="preserve"> Елизавета </w:t>
            </w:r>
          </w:p>
          <w:p w:rsidR="00AF2C65" w:rsidRPr="00842228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842228">
              <w:rPr>
                <w:sz w:val="20"/>
                <w:szCs w:val="20"/>
              </w:rPr>
              <w:t>Горлышев</w:t>
            </w:r>
            <w:proofErr w:type="spellEnd"/>
            <w:r w:rsidRPr="00842228">
              <w:rPr>
                <w:sz w:val="20"/>
                <w:szCs w:val="20"/>
              </w:rPr>
              <w:t xml:space="preserve"> Роман</w:t>
            </w:r>
          </w:p>
          <w:p w:rsidR="00AF2C65" w:rsidRPr="00842228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842228">
              <w:rPr>
                <w:sz w:val="20"/>
                <w:szCs w:val="20"/>
              </w:rPr>
              <w:t>Гребиневич</w:t>
            </w:r>
            <w:proofErr w:type="spellEnd"/>
            <w:r w:rsidRPr="00842228">
              <w:rPr>
                <w:sz w:val="20"/>
                <w:szCs w:val="20"/>
              </w:rPr>
              <w:t xml:space="preserve"> Иван </w:t>
            </w:r>
          </w:p>
          <w:p w:rsidR="00AF2C65" w:rsidRPr="00842228" w:rsidRDefault="00AF2C65" w:rsidP="00AB5F19">
            <w:r w:rsidRPr="00842228">
              <w:rPr>
                <w:sz w:val="20"/>
                <w:szCs w:val="20"/>
              </w:rPr>
              <w:t>Дорофеев Никита</w:t>
            </w:r>
            <w:r w:rsidRPr="00842228">
              <w:t xml:space="preserve"> </w:t>
            </w:r>
          </w:p>
          <w:p w:rsidR="00AF2C65" w:rsidRPr="00842228" w:rsidRDefault="00AF2C65" w:rsidP="00AB5F19">
            <w:pPr>
              <w:rPr>
                <w:sz w:val="20"/>
                <w:szCs w:val="20"/>
              </w:rPr>
            </w:pPr>
            <w:r w:rsidRPr="00842228">
              <w:rPr>
                <w:sz w:val="20"/>
                <w:szCs w:val="20"/>
              </w:rPr>
              <w:t>Иванова Милана</w:t>
            </w:r>
          </w:p>
          <w:p w:rsidR="00AF2C65" w:rsidRPr="005A27BB" w:rsidRDefault="00AF2C65" w:rsidP="00AB5F19">
            <w:r w:rsidRPr="00842228">
              <w:rPr>
                <w:sz w:val="20"/>
                <w:szCs w:val="20"/>
              </w:rPr>
              <w:t>Кудряшова Алена</w:t>
            </w:r>
          </w:p>
        </w:tc>
        <w:tc>
          <w:tcPr>
            <w:tcW w:w="3212" w:type="dxa"/>
            <w:shd w:val="clear" w:color="auto" w:fill="auto"/>
          </w:tcPr>
          <w:p w:rsidR="00AF2C65" w:rsidRPr="00842228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842228">
              <w:rPr>
                <w:sz w:val="20"/>
                <w:szCs w:val="20"/>
              </w:rPr>
              <w:t>Леготин</w:t>
            </w:r>
            <w:proofErr w:type="spellEnd"/>
            <w:r w:rsidRPr="00842228">
              <w:rPr>
                <w:sz w:val="20"/>
                <w:szCs w:val="20"/>
              </w:rPr>
              <w:t xml:space="preserve"> Даниил</w:t>
            </w:r>
          </w:p>
          <w:p w:rsidR="00AF2C65" w:rsidRPr="00842228" w:rsidRDefault="00AF2C65" w:rsidP="00AB5F19">
            <w:pPr>
              <w:rPr>
                <w:sz w:val="20"/>
                <w:szCs w:val="20"/>
              </w:rPr>
            </w:pPr>
            <w:r w:rsidRPr="00842228">
              <w:rPr>
                <w:sz w:val="20"/>
                <w:szCs w:val="20"/>
              </w:rPr>
              <w:t xml:space="preserve">Смирнов Матвей </w:t>
            </w:r>
          </w:p>
          <w:p w:rsidR="00AF2C65" w:rsidRPr="00842228" w:rsidRDefault="00AF2C65" w:rsidP="00AB5F19">
            <w:pPr>
              <w:rPr>
                <w:sz w:val="20"/>
                <w:szCs w:val="20"/>
              </w:rPr>
            </w:pPr>
            <w:r w:rsidRPr="00842228">
              <w:rPr>
                <w:sz w:val="20"/>
                <w:szCs w:val="20"/>
              </w:rPr>
              <w:t xml:space="preserve">Прохорова Александра </w:t>
            </w:r>
          </w:p>
          <w:p w:rsidR="00AF2C65" w:rsidRPr="00842228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842228">
              <w:rPr>
                <w:sz w:val="20"/>
                <w:szCs w:val="20"/>
              </w:rPr>
              <w:t>Чиркова</w:t>
            </w:r>
            <w:proofErr w:type="spellEnd"/>
            <w:r w:rsidRPr="00842228">
              <w:rPr>
                <w:sz w:val="20"/>
                <w:szCs w:val="20"/>
              </w:rPr>
              <w:t xml:space="preserve"> Александра 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842228">
              <w:rPr>
                <w:sz w:val="20"/>
                <w:szCs w:val="20"/>
              </w:rPr>
              <w:t>Чухина</w:t>
            </w:r>
            <w:proofErr w:type="spellEnd"/>
            <w:r w:rsidRPr="00842228">
              <w:rPr>
                <w:sz w:val="20"/>
                <w:szCs w:val="20"/>
              </w:rPr>
              <w:t xml:space="preserve"> Анна</w:t>
            </w:r>
          </w:p>
          <w:p w:rsidR="00AF2C65" w:rsidRPr="00426674" w:rsidRDefault="00AF2C65" w:rsidP="00AB5F19">
            <w:pPr>
              <w:rPr>
                <w:color w:val="000000"/>
                <w:sz w:val="20"/>
                <w:szCs w:val="20"/>
              </w:rPr>
            </w:pPr>
            <w:r w:rsidRPr="00842228">
              <w:rPr>
                <w:sz w:val="20"/>
                <w:szCs w:val="20"/>
              </w:rPr>
              <w:t xml:space="preserve">Шакирова Виктория  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3326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r w:rsidRPr="00BE1C78">
              <w:rPr>
                <w:sz w:val="20"/>
                <w:szCs w:val="20"/>
              </w:rPr>
              <w:t>Артамонова Елизавета</w:t>
            </w:r>
          </w:p>
          <w:p w:rsidR="00AF2C65" w:rsidRPr="00BE1C78" w:rsidRDefault="00AF2C65" w:rsidP="00AB5F19">
            <w:pPr>
              <w:rPr>
                <w:sz w:val="20"/>
                <w:szCs w:val="20"/>
              </w:rPr>
            </w:pPr>
            <w:r w:rsidRPr="00BE1C78">
              <w:rPr>
                <w:sz w:val="20"/>
                <w:szCs w:val="20"/>
              </w:rPr>
              <w:t>Беляев Илья</w:t>
            </w:r>
          </w:p>
          <w:p w:rsidR="00AF2C65" w:rsidRPr="00BE1C78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BE1C78">
              <w:rPr>
                <w:sz w:val="20"/>
                <w:szCs w:val="20"/>
              </w:rPr>
              <w:t>Боева</w:t>
            </w:r>
            <w:proofErr w:type="spellEnd"/>
            <w:r w:rsidRPr="00BE1C78">
              <w:rPr>
                <w:sz w:val="20"/>
                <w:szCs w:val="20"/>
              </w:rPr>
              <w:t xml:space="preserve"> Анна </w:t>
            </w:r>
          </w:p>
          <w:p w:rsidR="00AF2C65" w:rsidRPr="00BE1C78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BE1C78">
              <w:rPr>
                <w:sz w:val="20"/>
                <w:szCs w:val="20"/>
              </w:rPr>
              <w:t>Заручевский</w:t>
            </w:r>
            <w:proofErr w:type="spellEnd"/>
            <w:r w:rsidRPr="00BE1C78">
              <w:rPr>
                <w:sz w:val="20"/>
                <w:szCs w:val="20"/>
              </w:rPr>
              <w:t xml:space="preserve"> Максим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BE1C78">
              <w:rPr>
                <w:sz w:val="20"/>
                <w:szCs w:val="20"/>
              </w:rPr>
              <w:lastRenderedPageBreak/>
              <w:t xml:space="preserve">Иорданская Ярослава </w:t>
            </w:r>
          </w:p>
        </w:tc>
        <w:tc>
          <w:tcPr>
            <w:tcW w:w="3212" w:type="dxa"/>
            <w:shd w:val="clear" w:color="auto" w:fill="auto"/>
          </w:tcPr>
          <w:p w:rsidR="00AF2C65" w:rsidRPr="00BE1C78" w:rsidRDefault="00AF2C65" w:rsidP="00AB5F19">
            <w:pPr>
              <w:rPr>
                <w:sz w:val="20"/>
                <w:szCs w:val="20"/>
              </w:rPr>
            </w:pPr>
            <w:r w:rsidRPr="00BE1C78">
              <w:rPr>
                <w:sz w:val="20"/>
                <w:szCs w:val="20"/>
              </w:rPr>
              <w:lastRenderedPageBreak/>
              <w:t xml:space="preserve">Киселева Елизавета </w:t>
            </w:r>
          </w:p>
          <w:p w:rsidR="00AF2C65" w:rsidRPr="00BE1C78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BE1C78">
              <w:rPr>
                <w:sz w:val="20"/>
                <w:szCs w:val="20"/>
              </w:rPr>
              <w:t>Полоскова</w:t>
            </w:r>
            <w:proofErr w:type="spellEnd"/>
            <w:r w:rsidRPr="00BE1C78">
              <w:rPr>
                <w:sz w:val="20"/>
                <w:szCs w:val="20"/>
              </w:rPr>
              <w:t xml:space="preserve"> Анна</w:t>
            </w:r>
          </w:p>
          <w:p w:rsidR="00AF2C65" w:rsidRPr="00BE1C78" w:rsidRDefault="00AF2C65" w:rsidP="00AB5F19">
            <w:pPr>
              <w:rPr>
                <w:sz w:val="20"/>
                <w:szCs w:val="20"/>
              </w:rPr>
            </w:pPr>
            <w:r w:rsidRPr="00BE1C78">
              <w:rPr>
                <w:sz w:val="20"/>
                <w:szCs w:val="20"/>
              </w:rPr>
              <w:t>Потапова Анна</w:t>
            </w:r>
          </w:p>
          <w:p w:rsidR="00AF2C65" w:rsidRPr="00426674" w:rsidRDefault="00AF2C65" w:rsidP="00AB5F19">
            <w:r w:rsidRPr="00BE1C78">
              <w:rPr>
                <w:sz w:val="20"/>
                <w:szCs w:val="20"/>
              </w:rPr>
              <w:t>Тарасов Егор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lastRenderedPageBreak/>
              <w:t>7В</w:t>
            </w:r>
          </w:p>
        </w:tc>
        <w:tc>
          <w:tcPr>
            <w:tcW w:w="3326" w:type="dxa"/>
            <w:shd w:val="clear" w:color="auto" w:fill="auto"/>
          </w:tcPr>
          <w:p w:rsidR="00AF2C65" w:rsidRPr="00C256DE" w:rsidRDefault="00AF2C65" w:rsidP="00AB5F19">
            <w:pPr>
              <w:rPr>
                <w:sz w:val="20"/>
                <w:szCs w:val="20"/>
              </w:rPr>
            </w:pPr>
            <w:r w:rsidRPr="00C256DE">
              <w:rPr>
                <w:sz w:val="20"/>
                <w:szCs w:val="20"/>
              </w:rPr>
              <w:t>Егоренко Ульяна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 w:rsidRPr="00C256DE">
              <w:rPr>
                <w:sz w:val="20"/>
                <w:szCs w:val="20"/>
              </w:rPr>
              <w:t>Морозов Максим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C256DE">
              <w:rPr>
                <w:sz w:val="20"/>
                <w:szCs w:val="20"/>
              </w:rPr>
              <w:t>Саворовская</w:t>
            </w:r>
            <w:proofErr w:type="spellEnd"/>
            <w:r w:rsidRPr="00C256DE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3212" w:type="dxa"/>
            <w:shd w:val="clear" w:color="auto" w:fill="auto"/>
          </w:tcPr>
          <w:p w:rsidR="00AF2C65" w:rsidRPr="00C256DE" w:rsidRDefault="00AF2C65" w:rsidP="00AB5F19">
            <w:pPr>
              <w:rPr>
                <w:sz w:val="20"/>
                <w:szCs w:val="20"/>
              </w:rPr>
            </w:pPr>
            <w:r w:rsidRPr="00C256DE">
              <w:rPr>
                <w:sz w:val="20"/>
                <w:szCs w:val="20"/>
              </w:rPr>
              <w:t>Соболева Дарья</w:t>
            </w:r>
          </w:p>
          <w:p w:rsidR="00AF2C65" w:rsidRPr="00C256DE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C256DE">
              <w:rPr>
                <w:sz w:val="20"/>
                <w:szCs w:val="20"/>
              </w:rPr>
              <w:t>Чухарева</w:t>
            </w:r>
            <w:proofErr w:type="spellEnd"/>
            <w:r w:rsidRPr="00C256DE">
              <w:rPr>
                <w:sz w:val="20"/>
                <w:szCs w:val="20"/>
              </w:rPr>
              <w:t xml:space="preserve"> Екатерина</w:t>
            </w:r>
          </w:p>
          <w:p w:rsidR="00AF2C65" w:rsidRPr="00426674" w:rsidRDefault="00AF2C65" w:rsidP="00AB5F19">
            <w:r w:rsidRPr="00C256DE">
              <w:rPr>
                <w:sz w:val="20"/>
                <w:szCs w:val="20"/>
              </w:rPr>
              <w:t xml:space="preserve"> Юхно Татьяна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3326" w:type="dxa"/>
            <w:shd w:val="clear" w:color="auto" w:fill="auto"/>
          </w:tcPr>
          <w:p w:rsidR="00AF2C65" w:rsidRPr="00B55904" w:rsidRDefault="00AF2C65" w:rsidP="00AB5F19">
            <w:pPr>
              <w:rPr>
                <w:sz w:val="20"/>
                <w:szCs w:val="20"/>
              </w:rPr>
            </w:pPr>
            <w:r w:rsidRPr="00B55904">
              <w:rPr>
                <w:sz w:val="20"/>
                <w:szCs w:val="20"/>
              </w:rPr>
              <w:t>Ворон Наталья</w:t>
            </w:r>
          </w:p>
          <w:p w:rsidR="00AF2C65" w:rsidRPr="00B5590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B55904">
              <w:rPr>
                <w:sz w:val="20"/>
                <w:szCs w:val="20"/>
              </w:rPr>
              <w:t>Голева</w:t>
            </w:r>
            <w:proofErr w:type="spellEnd"/>
            <w:r w:rsidRPr="00B55904">
              <w:rPr>
                <w:sz w:val="20"/>
                <w:szCs w:val="20"/>
              </w:rPr>
              <w:t xml:space="preserve"> Кристина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B55904">
              <w:rPr>
                <w:sz w:val="20"/>
                <w:szCs w:val="20"/>
              </w:rPr>
              <w:t>Доронина Елена</w:t>
            </w:r>
          </w:p>
        </w:tc>
        <w:tc>
          <w:tcPr>
            <w:tcW w:w="3212" w:type="dxa"/>
            <w:shd w:val="clear" w:color="auto" w:fill="auto"/>
          </w:tcPr>
          <w:p w:rsidR="00AF2C65" w:rsidRPr="00B55904" w:rsidRDefault="00AF2C65" w:rsidP="00AB5F19">
            <w:pPr>
              <w:rPr>
                <w:sz w:val="20"/>
                <w:szCs w:val="20"/>
              </w:rPr>
            </w:pPr>
            <w:r w:rsidRPr="00B55904">
              <w:rPr>
                <w:sz w:val="20"/>
                <w:szCs w:val="20"/>
              </w:rPr>
              <w:t>Дорофеева Ольга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B55904">
              <w:rPr>
                <w:sz w:val="20"/>
                <w:szCs w:val="20"/>
              </w:rPr>
              <w:t>Тырлова</w:t>
            </w:r>
            <w:proofErr w:type="spellEnd"/>
            <w:r w:rsidRPr="00B55904">
              <w:rPr>
                <w:sz w:val="20"/>
                <w:szCs w:val="20"/>
              </w:rPr>
              <w:t xml:space="preserve"> Варвара</w:t>
            </w:r>
          </w:p>
          <w:p w:rsidR="00AF2C65" w:rsidRPr="00426674" w:rsidRDefault="00AF2C65" w:rsidP="00AB5F19">
            <w:r w:rsidRPr="00B55904">
              <w:rPr>
                <w:sz w:val="20"/>
                <w:szCs w:val="20"/>
              </w:rPr>
              <w:t xml:space="preserve"> Чирков Игорь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3326" w:type="dxa"/>
            <w:shd w:val="clear" w:color="auto" w:fill="auto"/>
          </w:tcPr>
          <w:p w:rsidR="00AF2C65" w:rsidRPr="00D15AC1" w:rsidRDefault="00AF2C65" w:rsidP="00AB5F19">
            <w:pPr>
              <w:rPr>
                <w:sz w:val="20"/>
                <w:szCs w:val="20"/>
              </w:rPr>
            </w:pPr>
            <w:r w:rsidRPr="00D15AC1">
              <w:rPr>
                <w:sz w:val="20"/>
                <w:szCs w:val="20"/>
              </w:rPr>
              <w:t>Агеева Маргарита</w:t>
            </w:r>
          </w:p>
          <w:p w:rsidR="00AF2C65" w:rsidRPr="00D15AC1" w:rsidRDefault="00AF2C65" w:rsidP="00AB5F19">
            <w:pPr>
              <w:rPr>
                <w:sz w:val="20"/>
                <w:szCs w:val="20"/>
              </w:rPr>
            </w:pPr>
            <w:r w:rsidRPr="00D15AC1">
              <w:rPr>
                <w:sz w:val="20"/>
                <w:szCs w:val="20"/>
              </w:rPr>
              <w:t>Баженова Олеся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D15AC1">
              <w:rPr>
                <w:sz w:val="20"/>
                <w:szCs w:val="20"/>
              </w:rPr>
              <w:t>Баличева</w:t>
            </w:r>
            <w:proofErr w:type="spellEnd"/>
            <w:r w:rsidRPr="00D15AC1">
              <w:rPr>
                <w:sz w:val="20"/>
                <w:szCs w:val="20"/>
              </w:rPr>
              <w:t xml:space="preserve"> Ксения 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 w:rsidRPr="00D15AC1">
              <w:rPr>
                <w:sz w:val="20"/>
                <w:szCs w:val="20"/>
              </w:rPr>
              <w:t>Иванова Арина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Измайлов Никита</w:t>
            </w:r>
          </w:p>
          <w:p w:rsidR="00AF2C65" w:rsidRPr="00D15AC1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Кокшаров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D15AC1">
              <w:rPr>
                <w:sz w:val="20"/>
                <w:szCs w:val="20"/>
              </w:rPr>
              <w:t>Кокшарова</w:t>
            </w:r>
            <w:proofErr w:type="spellEnd"/>
            <w:r w:rsidRPr="00D15AC1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3212" w:type="dxa"/>
            <w:shd w:val="clear" w:color="auto" w:fill="auto"/>
          </w:tcPr>
          <w:p w:rsidR="00AF2C65" w:rsidRPr="00D15AC1" w:rsidRDefault="00AF2C65" w:rsidP="00AB5F19">
            <w:pPr>
              <w:rPr>
                <w:sz w:val="20"/>
                <w:szCs w:val="20"/>
              </w:rPr>
            </w:pPr>
            <w:proofErr w:type="gramStart"/>
            <w:r w:rsidRPr="00D15AC1">
              <w:rPr>
                <w:sz w:val="20"/>
                <w:szCs w:val="20"/>
              </w:rPr>
              <w:t>Коновалов</w:t>
            </w:r>
            <w:proofErr w:type="gramEnd"/>
            <w:r w:rsidRPr="00D15AC1">
              <w:rPr>
                <w:sz w:val="20"/>
                <w:szCs w:val="20"/>
              </w:rPr>
              <w:t xml:space="preserve"> Егор </w:t>
            </w:r>
          </w:p>
          <w:p w:rsidR="00AF2C65" w:rsidRPr="00D15AC1" w:rsidRDefault="00AF2C65" w:rsidP="00AB5F19">
            <w:pPr>
              <w:rPr>
                <w:sz w:val="20"/>
                <w:szCs w:val="20"/>
              </w:rPr>
            </w:pPr>
            <w:r w:rsidRPr="00D15AC1">
              <w:rPr>
                <w:sz w:val="20"/>
                <w:szCs w:val="20"/>
              </w:rPr>
              <w:t>Никандрова Карина</w:t>
            </w:r>
          </w:p>
          <w:p w:rsidR="00AF2C65" w:rsidRPr="00D15AC1" w:rsidRDefault="00AF2C65" w:rsidP="00AB5F19">
            <w:pPr>
              <w:rPr>
                <w:sz w:val="20"/>
                <w:szCs w:val="20"/>
              </w:rPr>
            </w:pPr>
            <w:r w:rsidRPr="00D15AC1">
              <w:rPr>
                <w:sz w:val="20"/>
                <w:szCs w:val="20"/>
              </w:rPr>
              <w:t>Попова Алена</w:t>
            </w:r>
          </w:p>
          <w:p w:rsidR="00AF2C65" w:rsidRPr="00D15AC1" w:rsidRDefault="00AF2C65" w:rsidP="00AB5F19">
            <w:pPr>
              <w:rPr>
                <w:sz w:val="20"/>
                <w:szCs w:val="20"/>
              </w:rPr>
            </w:pPr>
            <w:r w:rsidRPr="00D15AC1">
              <w:rPr>
                <w:sz w:val="20"/>
                <w:szCs w:val="20"/>
              </w:rPr>
              <w:t>Субботин Руслан</w:t>
            </w:r>
          </w:p>
          <w:p w:rsidR="00AF2C65" w:rsidRPr="00D15AC1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D15AC1">
              <w:rPr>
                <w:sz w:val="20"/>
                <w:szCs w:val="20"/>
              </w:rPr>
              <w:t>Чецкая</w:t>
            </w:r>
            <w:proofErr w:type="spellEnd"/>
            <w:r w:rsidRPr="00D15AC1">
              <w:rPr>
                <w:sz w:val="20"/>
                <w:szCs w:val="20"/>
              </w:rPr>
              <w:t xml:space="preserve"> Надежда</w:t>
            </w:r>
          </w:p>
          <w:p w:rsidR="00AF2C65" w:rsidRPr="00426674" w:rsidRDefault="00AF2C65" w:rsidP="00AB5F1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15AC1">
              <w:rPr>
                <w:sz w:val="20"/>
                <w:szCs w:val="20"/>
              </w:rPr>
              <w:t>Чурон</w:t>
            </w:r>
            <w:proofErr w:type="spellEnd"/>
            <w:r w:rsidRPr="00D15AC1">
              <w:rPr>
                <w:sz w:val="20"/>
                <w:szCs w:val="20"/>
              </w:rPr>
              <w:t xml:space="preserve"> Жанна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8В</w:t>
            </w:r>
          </w:p>
        </w:tc>
        <w:tc>
          <w:tcPr>
            <w:tcW w:w="3326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84AE6">
              <w:rPr>
                <w:sz w:val="20"/>
                <w:szCs w:val="20"/>
              </w:rPr>
              <w:t>Едемская</w:t>
            </w:r>
            <w:proofErr w:type="spellEnd"/>
            <w:r w:rsidRPr="00184AE6">
              <w:rPr>
                <w:sz w:val="20"/>
                <w:szCs w:val="20"/>
              </w:rPr>
              <w:t xml:space="preserve"> Алена 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Антон</w:t>
            </w:r>
          </w:p>
          <w:p w:rsidR="00AF2C65" w:rsidRPr="00184AE6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84AE6">
              <w:rPr>
                <w:sz w:val="20"/>
                <w:szCs w:val="20"/>
              </w:rPr>
              <w:t>Круподерщиков</w:t>
            </w:r>
            <w:proofErr w:type="spellEnd"/>
            <w:r w:rsidRPr="00184AE6">
              <w:rPr>
                <w:sz w:val="20"/>
                <w:szCs w:val="20"/>
              </w:rPr>
              <w:t xml:space="preserve"> Михаил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184AE6">
              <w:rPr>
                <w:sz w:val="20"/>
                <w:szCs w:val="20"/>
              </w:rPr>
              <w:t xml:space="preserve">Ларин Даниил </w:t>
            </w:r>
          </w:p>
        </w:tc>
        <w:tc>
          <w:tcPr>
            <w:tcW w:w="3212" w:type="dxa"/>
            <w:shd w:val="clear" w:color="auto" w:fill="auto"/>
          </w:tcPr>
          <w:p w:rsidR="00AF2C65" w:rsidRPr="00184AE6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84AE6">
              <w:rPr>
                <w:sz w:val="20"/>
                <w:szCs w:val="20"/>
              </w:rPr>
              <w:t>Парыгина</w:t>
            </w:r>
            <w:proofErr w:type="spellEnd"/>
            <w:r w:rsidRPr="00184AE6">
              <w:rPr>
                <w:sz w:val="20"/>
                <w:szCs w:val="20"/>
              </w:rPr>
              <w:t xml:space="preserve"> Алина</w:t>
            </w:r>
          </w:p>
          <w:p w:rsidR="00AF2C65" w:rsidRPr="00184AE6" w:rsidRDefault="00AF2C65" w:rsidP="00AB5F19">
            <w:pPr>
              <w:rPr>
                <w:sz w:val="20"/>
                <w:szCs w:val="20"/>
              </w:rPr>
            </w:pPr>
            <w:r w:rsidRPr="00184AE6">
              <w:rPr>
                <w:sz w:val="20"/>
                <w:szCs w:val="20"/>
              </w:rPr>
              <w:t>Порохов Илья</w:t>
            </w:r>
          </w:p>
          <w:p w:rsidR="00AF2C65" w:rsidRPr="00426674" w:rsidRDefault="00AF2C65" w:rsidP="00AB5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4AE6">
              <w:rPr>
                <w:sz w:val="20"/>
                <w:szCs w:val="20"/>
              </w:rPr>
              <w:t>Струсевич</w:t>
            </w:r>
            <w:proofErr w:type="spellEnd"/>
            <w:r w:rsidRPr="00184AE6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3326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Варенцов Антон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Евгения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 w:rsidRPr="00137C29">
              <w:rPr>
                <w:sz w:val="20"/>
                <w:szCs w:val="20"/>
              </w:rPr>
              <w:t xml:space="preserve">Владимирова София </w:t>
            </w:r>
          </w:p>
          <w:p w:rsidR="00AF2C65" w:rsidRPr="00137C29" w:rsidRDefault="00AF2C65" w:rsidP="00AB5F19">
            <w:pPr>
              <w:rPr>
                <w:sz w:val="20"/>
                <w:szCs w:val="20"/>
              </w:rPr>
            </w:pPr>
            <w:r w:rsidRPr="00137C29">
              <w:rPr>
                <w:sz w:val="20"/>
                <w:szCs w:val="20"/>
              </w:rPr>
              <w:t>Головня Никита</w:t>
            </w:r>
          </w:p>
          <w:p w:rsidR="00AF2C65" w:rsidRPr="00137C29" w:rsidRDefault="00AF2C65" w:rsidP="00AB5F19">
            <w:pPr>
              <w:rPr>
                <w:sz w:val="20"/>
                <w:szCs w:val="20"/>
              </w:rPr>
            </w:pPr>
            <w:r w:rsidRPr="00137C29">
              <w:rPr>
                <w:sz w:val="20"/>
                <w:szCs w:val="20"/>
              </w:rPr>
              <w:t>Елфимова Анна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137C29">
              <w:rPr>
                <w:sz w:val="20"/>
                <w:szCs w:val="20"/>
              </w:rPr>
              <w:t>Звягинцев Егор</w:t>
            </w:r>
          </w:p>
        </w:tc>
        <w:tc>
          <w:tcPr>
            <w:tcW w:w="3212" w:type="dxa"/>
            <w:shd w:val="clear" w:color="auto" w:fill="auto"/>
          </w:tcPr>
          <w:p w:rsidR="00AF2C65" w:rsidRPr="00137C29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37C29">
              <w:rPr>
                <w:sz w:val="20"/>
                <w:szCs w:val="20"/>
              </w:rPr>
              <w:t>Ивашевский</w:t>
            </w:r>
            <w:proofErr w:type="spellEnd"/>
            <w:r w:rsidRPr="00137C29">
              <w:rPr>
                <w:sz w:val="20"/>
                <w:szCs w:val="20"/>
              </w:rPr>
              <w:t xml:space="preserve"> Георгий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137C29">
              <w:rPr>
                <w:sz w:val="20"/>
                <w:szCs w:val="20"/>
              </w:rPr>
              <w:t>Икаева</w:t>
            </w:r>
            <w:proofErr w:type="spellEnd"/>
            <w:r w:rsidRPr="00137C29">
              <w:rPr>
                <w:sz w:val="20"/>
                <w:szCs w:val="20"/>
              </w:rPr>
              <w:t xml:space="preserve"> Наталья 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137C29">
              <w:rPr>
                <w:sz w:val="20"/>
                <w:szCs w:val="20"/>
              </w:rPr>
              <w:t>ропников</w:t>
            </w:r>
            <w:proofErr w:type="spellEnd"/>
            <w:r w:rsidRPr="00137C29">
              <w:rPr>
                <w:sz w:val="20"/>
                <w:szCs w:val="20"/>
              </w:rPr>
              <w:t xml:space="preserve"> Кирилл 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Цавинская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Полтна</w:t>
            </w:r>
            <w:proofErr w:type="spellEnd"/>
          </w:p>
          <w:p w:rsidR="00AF2C65" w:rsidRPr="00426674" w:rsidRDefault="00AF2C65" w:rsidP="00AB5F19">
            <w:pPr>
              <w:rPr>
                <w:color w:val="000000"/>
                <w:sz w:val="20"/>
                <w:szCs w:val="20"/>
              </w:rPr>
            </w:pPr>
            <w:r w:rsidRPr="00137C29">
              <w:rPr>
                <w:sz w:val="20"/>
                <w:szCs w:val="20"/>
              </w:rPr>
              <w:t>Цаплин Ярослав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AF2C65" w:rsidRPr="00426674" w:rsidTr="00AB5F19">
        <w:trPr>
          <w:trHeight w:val="176"/>
        </w:trPr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3326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361C2D">
              <w:rPr>
                <w:sz w:val="20"/>
                <w:szCs w:val="20"/>
              </w:rPr>
              <w:t>Бурянин</w:t>
            </w:r>
            <w:proofErr w:type="spellEnd"/>
            <w:r w:rsidRPr="00361C2D">
              <w:rPr>
                <w:sz w:val="20"/>
                <w:szCs w:val="20"/>
              </w:rPr>
              <w:t xml:space="preserve"> Александр </w:t>
            </w:r>
          </w:p>
          <w:p w:rsidR="00AF2C65" w:rsidRPr="00361C2D" w:rsidRDefault="00AF2C65" w:rsidP="00AB5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Бушманов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AF2C65" w:rsidRPr="00361C2D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361C2D">
              <w:rPr>
                <w:sz w:val="20"/>
                <w:szCs w:val="20"/>
              </w:rPr>
              <w:t>Воюшин</w:t>
            </w:r>
            <w:proofErr w:type="spellEnd"/>
            <w:r w:rsidRPr="00361C2D">
              <w:rPr>
                <w:sz w:val="20"/>
                <w:szCs w:val="20"/>
              </w:rPr>
              <w:t xml:space="preserve"> Александр</w:t>
            </w:r>
          </w:p>
          <w:p w:rsidR="00AF2C65" w:rsidRPr="005A27BB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361C2D">
              <w:rPr>
                <w:sz w:val="20"/>
                <w:szCs w:val="20"/>
              </w:rPr>
              <w:t>Воюшин</w:t>
            </w:r>
            <w:proofErr w:type="spellEnd"/>
            <w:r w:rsidRPr="00361C2D">
              <w:rPr>
                <w:sz w:val="20"/>
                <w:szCs w:val="20"/>
              </w:rPr>
              <w:t xml:space="preserve"> Сергей </w:t>
            </w:r>
          </w:p>
        </w:tc>
        <w:tc>
          <w:tcPr>
            <w:tcW w:w="3212" w:type="dxa"/>
            <w:shd w:val="clear" w:color="auto" w:fill="auto"/>
          </w:tcPr>
          <w:p w:rsidR="00AF2C65" w:rsidRPr="00361C2D" w:rsidRDefault="00AF2C65" w:rsidP="00AB5F19">
            <w:pPr>
              <w:rPr>
                <w:sz w:val="20"/>
                <w:szCs w:val="20"/>
              </w:rPr>
            </w:pPr>
            <w:r w:rsidRPr="00361C2D">
              <w:rPr>
                <w:sz w:val="20"/>
                <w:szCs w:val="20"/>
              </w:rPr>
              <w:t>Малиновская Екатерина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proofErr w:type="spellStart"/>
            <w:r w:rsidRPr="00361C2D">
              <w:rPr>
                <w:sz w:val="20"/>
                <w:szCs w:val="20"/>
              </w:rPr>
              <w:t>Ратомская</w:t>
            </w:r>
            <w:proofErr w:type="spellEnd"/>
            <w:r w:rsidRPr="00361C2D">
              <w:rPr>
                <w:sz w:val="20"/>
                <w:szCs w:val="20"/>
              </w:rPr>
              <w:t xml:space="preserve"> Елена </w:t>
            </w:r>
          </w:p>
          <w:p w:rsidR="00AF2C65" w:rsidRPr="00426674" w:rsidRDefault="00AF2C65" w:rsidP="00AB5F19">
            <w:r w:rsidRPr="00361C2D">
              <w:rPr>
                <w:sz w:val="20"/>
                <w:szCs w:val="20"/>
              </w:rPr>
              <w:t>Рудяк Вадим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AF2C65" w:rsidRPr="00426674" w:rsidTr="00AB5F19">
        <w:trPr>
          <w:trHeight w:val="176"/>
        </w:trPr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9В</w:t>
            </w:r>
          </w:p>
        </w:tc>
        <w:tc>
          <w:tcPr>
            <w:tcW w:w="3326" w:type="dxa"/>
            <w:shd w:val="clear" w:color="auto" w:fill="auto"/>
          </w:tcPr>
          <w:p w:rsidR="00AF2C65" w:rsidRPr="00E12BA0" w:rsidRDefault="00AF2C65" w:rsidP="00AB5F19">
            <w:pPr>
              <w:rPr>
                <w:sz w:val="20"/>
                <w:szCs w:val="20"/>
              </w:rPr>
            </w:pPr>
            <w:r w:rsidRPr="00E12BA0">
              <w:rPr>
                <w:sz w:val="20"/>
                <w:szCs w:val="20"/>
              </w:rPr>
              <w:t>Афанасьев Роман</w:t>
            </w:r>
          </w:p>
          <w:p w:rsidR="00AF2C65" w:rsidRPr="00E12BA0" w:rsidRDefault="00AF2C65" w:rsidP="00AB5F19">
            <w:pPr>
              <w:rPr>
                <w:sz w:val="20"/>
                <w:szCs w:val="20"/>
              </w:rPr>
            </w:pPr>
            <w:r w:rsidRPr="00E12BA0">
              <w:rPr>
                <w:sz w:val="20"/>
                <w:szCs w:val="20"/>
              </w:rPr>
              <w:t xml:space="preserve">Гавришева Анастасия </w:t>
            </w:r>
          </w:p>
          <w:p w:rsidR="00AF2C65" w:rsidRPr="00E12BA0" w:rsidRDefault="00AF2C65" w:rsidP="00AB5F19">
            <w:pPr>
              <w:rPr>
                <w:sz w:val="20"/>
                <w:szCs w:val="20"/>
              </w:rPr>
            </w:pPr>
            <w:r w:rsidRPr="00E12BA0">
              <w:rPr>
                <w:sz w:val="20"/>
                <w:szCs w:val="20"/>
              </w:rPr>
              <w:t xml:space="preserve">Есина Кристина </w:t>
            </w:r>
          </w:p>
          <w:p w:rsidR="00AF2C65" w:rsidRPr="00361C2D" w:rsidRDefault="00AF2C65" w:rsidP="00AB5F19">
            <w:pPr>
              <w:rPr>
                <w:sz w:val="20"/>
                <w:szCs w:val="20"/>
              </w:rPr>
            </w:pPr>
            <w:r w:rsidRPr="00E12BA0">
              <w:rPr>
                <w:sz w:val="20"/>
                <w:szCs w:val="20"/>
              </w:rPr>
              <w:t>Золотарева Наталья</w:t>
            </w:r>
          </w:p>
        </w:tc>
        <w:tc>
          <w:tcPr>
            <w:tcW w:w="3212" w:type="dxa"/>
            <w:shd w:val="clear" w:color="auto" w:fill="auto"/>
          </w:tcPr>
          <w:p w:rsidR="00AF2C65" w:rsidRDefault="00AF2C65" w:rsidP="00AB5F19">
            <w:pPr>
              <w:rPr>
                <w:sz w:val="20"/>
                <w:szCs w:val="20"/>
              </w:rPr>
            </w:pPr>
            <w:r w:rsidRPr="00E12BA0">
              <w:rPr>
                <w:sz w:val="20"/>
                <w:szCs w:val="20"/>
              </w:rPr>
              <w:t xml:space="preserve">Никитин Ярослав </w:t>
            </w:r>
          </w:p>
          <w:p w:rsidR="00AF2C65" w:rsidRDefault="00AF2C65" w:rsidP="00AB5F19">
            <w:pPr>
              <w:rPr>
                <w:sz w:val="20"/>
                <w:szCs w:val="20"/>
              </w:rPr>
            </w:pPr>
            <w:r w:rsidRPr="00E12BA0">
              <w:rPr>
                <w:sz w:val="20"/>
                <w:szCs w:val="20"/>
              </w:rPr>
              <w:t xml:space="preserve">Уланов Вадим </w:t>
            </w:r>
          </w:p>
          <w:p w:rsidR="00AF2C65" w:rsidRPr="00361C2D" w:rsidRDefault="00AF2C65" w:rsidP="00AB5F19">
            <w:pPr>
              <w:rPr>
                <w:sz w:val="20"/>
                <w:szCs w:val="20"/>
              </w:rPr>
            </w:pPr>
            <w:r w:rsidRPr="00E12BA0">
              <w:rPr>
                <w:sz w:val="20"/>
                <w:szCs w:val="20"/>
              </w:rPr>
              <w:t>Яковлев Александр</w:t>
            </w:r>
          </w:p>
        </w:tc>
        <w:tc>
          <w:tcPr>
            <w:tcW w:w="1927" w:type="dxa"/>
            <w:shd w:val="clear" w:color="auto" w:fill="auto"/>
          </w:tcPr>
          <w:p w:rsidR="00AF2C65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lastRenderedPageBreak/>
              <w:t>10А</w:t>
            </w:r>
          </w:p>
        </w:tc>
        <w:tc>
          <w:tcPr>
            <w:tcW w:w="3326" w:type="dxa"/>
            <w:shd w:val="clear" w:color="auto" w:fill="auto"/>
          </w:tcPr>
          <w:p w:rsidR="00AF2C65" w:rsidRPr="00A67711" w:rsidRDefault="00AF2C65" w:rsidP="00AB5F19">
            <w:pPr>
              <w:rPr>
                <w:sz w:val="20"/>
                <w:szCs w:val="20"/>
              </w:rPr>
            </w:pPr>
            <w:r w:rsidRPr="00A67711">
              <w:rPr>
                <w:color w:val="000000"/>
                <w:sz w:val="20"/>
                <w:szCs w:val="20"/>
              </w:rPr>
              <w:t>Анисимова Екатерина</w:t>
            </w:r>
            <w:r w:rsidRPr="00A67711">
              <w:rPr>
                <w:sz w:val="20"/>
                <w:szCs w:val="20"/>
              </w:rPr>
              <w:t xml:space="preserve"> </w:t>
            </w:r>
            <w:proofErr w:type="spellStart"/>
            <w:r w:rsidRPr="00A67711">
              <w:rPr>
                <w:sz w:val="20"/>
                <w:szCs w:val="20"/>
              </w:rPr>
              <w:t>АнисимоваОльга</w:t>
            </w:r>
            <w:proofErr w:type="spellEnd"/>
          </w:p>
          <w:p w:rsidR="00AF2C65" w:rsidRPr="00A67711" w:rsidRDefault="00AF2C65" w:rsidP="00AB5F19">
            <w:pPr>
              <w:rPr>
                <w:color w:val="000000"/>
                <w:sz w:val="20"/>
                <w:szCs w:val="20"/>
              </w:rPr>
            </w:pPr>
            <w:r w:rsidRPr="00A67711">
              <w:rPr>
                <w:color w:val="000000"/>
                <w:sz w:val="20"/>
                <w:szCs w:val="20"/>
              </w:rPr>
              <w:t>Зеньков Никита</w:t>
            </w:r>
          </w:p>
          <w:p w:rsidR="00AF2C65" w:rsidRPr="00426674" w:rsidRDefault="00AF2C65" w:rsidP="00AB5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7711">
              <w:rPr>
                <w:color w:val="000000"/>
                <w:sz w:val="20"/>
                <w:szCs w:val="20"/>
              </w:rPr>
              <w:t>Магазинюк</w:t>
            </w:r>
            <w:proofErr w:type="spellEnd"/>
            <w:r w:rsidRPr="00A67711">
              <w:rPr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3212" w:type="dxa"/>
            <w:shd w:val="clear" w:color="auto" w:fill="auto"/>
          </w:tcPr>
          <w:p w:rsidR="00AF2C65" w:rsidRDefault="00AF2C65" w:rsidP="00AB5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7711">
              <w:rPr>
                <w:color w:val="000000"/>
                <w:sz w:val="20"/>
                <w:szCs w:val="20"/>
              </w:rPr>
              <w:t>Нешенко</w:t>
            </w:r>
            <w:proofErr w:type="spellEnd"/>
            <w:r w:rsidRPr="00A67711">
              <w:rPr>
                <w:color w:val="000000"/>
                <w:sz w:val="20"/>
                <w:szCs w:val="20"/>
              </w:rPr>
              <w:t xml:space="preserve"> Яна</w:t>
            </w:r>
          </w:p>
          <w:p w:rsidR="00AF2C65" w:rsidRPr="00A67711" w:rsidRDefault="00AF2C65" w:rsidP="00AB5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7711">
              <w:rPr>
                <w:sz w:val="20"/>
                <w:szCs w:val="20"/>
              </w:rPr>
              <w:t>Паренко</w:t>
            </w:r>
            <w:proofErr w:type="spellEnd"/>
            <w:r w:rsidRPr="00A67711">
              <w:rPr>
                <w:sz w:val="20"/>
                <w:szCs w:val="20"/>
              </w:rPr>
              <w:t xml:space="preserve"> Елизавета</w:t>
            </w:r>
          </w:p>
          <w:p w:rsidR="00AF2C65" w:rsidRPr="00426674" w:rsidRDefault="00AF2C65" w:rsidP="00AB5F19">
            <w:r w:rsidRPr="00A67711">
              <w:rPr>
                <w:color w:val="000000"/>
                <w:sz w:val="20"/>
                <w:szCs w:val="20"/>
              </w:rPr>
              <w:t>Фефилова Анастасия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AF2C65" w:rsidRPr="00426674" w:rsidTr="00AB5F19">
        <w:tc>
          <w:tcPr>
            <w:tcW w:w="1101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 w:rsidRPr="00426674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3326" w:type="dxa"/>
            <w:shd w:val="clear" w:color="auto" w:fill="auto"/>
          </w:tcPr>
          <w:p w:rsidR="00AF2C65" w:rsidRDefault="00AF2C65" w:rsidP="00AB5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2D23">
              <w:rPr>
                <w:color w:val="000000"/>
                <w:sz w:val="20"/>
                <w:szCs w:val="20"/>
              </w:rPr>
              <w:t>Бечин</w:t>
            </w:r>
            <w:proofErr w:type="spellEnd"/>
            <w:r w:rsidRPr="00D42D23">
              <w:rPr>
                <w:color w:val="000000"/>
                <w:sz w:val="20"/>
                <w:szCs w:val="20"/>
              </w:rPr>
              <w:t xml:space="preserve"> Арсений </w:t>
            </w:r>
          </w:p>
          <w:p w:rsidR="00AF2C65" w:rsidRPr="00D42D23" w:rsidRDefault="00AF2C65" w:rsidP="00AB5F19">
            <w:pPr>
              <w:rPr>
                <w:color w:val="000000"/>
                <w:sz w:val="20"/>
                <w:szCs w:val="20"/>
              </w:rPr>
            </w:pPr>
            <w:r w:rsidRPr="00D42D23">
              <w:rPr>
                <w:color w:val="000000"/>
                <w:sz w:val="20"/>
                <w:szCs w:val="20"/>
              </w:rPr>
              <w:t>Вдовина Анна</w:t>
            </w:r>
          </w:p>
          <w:p w:rsidR="00AF2C65" w:rsidRPr="00D42D23" w:rsidRDefault="00AF2C65" w:rsidP="00AB5F19">
            <w:pPr>
              <w:rPr>
                <w:color w:val="000000"/>
                <w:sz w:val="20"/>
                <w:szCs w:val="20"/>
              </w:rPr>
            </w:pPr>
            <w:r w:rsidRPr="00D42D23">
              <w:rPr>
                <w:color w:val="000000"/>
                <w:sz w:val="20"/>
                <w:szCs w:val="20"/>
              </w:rPr>
              <w:t>Коваленко Анна</w:t>
            </w:r>
          </w:p>
          <w:p w:rsidR="00AF2C65" w:rsidRDefault="00AF2C65" w:rsidP="00AB5F19">
            <w:pPr>
              <w:rPr>
                <w:color w:val="000000"/>
                <w:sz w:val="20"/>
                <w:szCs w:val="20"/>
              </w:rPr>
            </w:pPr>
            <w:r w:rsidRPr="00D42D23">
              <w:rPr>
                <w:color w:val="000000"/>
                <w:sz w:val="20"/>
                <w:szCs w:val="20"/>
              </w:rPr>
              <w:t xml:space="preserve">Кокорина Елена </w:t>
            </w:r>
          </w:p>
          <w:p w:rsidR="00AF2C65" w:rsidRDefault="00AF2C65" w:rsidP="00AB5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Кочетов Александр</w:t>
            </w:r>
          </w:p>
          <w:p w:rsidR="00AF2C65" w:rsidRPr="00D42D23" w:rsidRDefault="00AF2C65" w:rsidP="00AB5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2D23">
              <w:rPr>
                <w:color w:val="000000"/>
                <w:sz w:val="20"/>
                <w:szCs w:val="20"/>
              </w:rPr>
              <w:t>Небабина</w:t>
            </w:r>
            <w:proofErr w:type="spellEnd"/>
            <w:r w:rsidRPr="00D42D23">
              <w:rPr>
                <w:color w:val="000000"/>
                <w:sz w:val="20"/>
                <w:szCs w:val="20"/>
              </w:rPr>
              <w:t xml:space="preserve"> Виктория</w:t>
            </w:r>
          </w:p>
          <w:p w:rsidR="00AF2C65" w:rsidRPr="00D42D23" w:rsidRDefault="00AF2C65" w:rsidP="00AB5F19">
            <w:pPr>
              <w:rPr>
                <w:color w:val="000000"/>
                <w:sz w:val="20"/>
                <w:szCs w:val="20"/>
              </w:rPr>
            </w:pPr>
            <w:r w:rsidRPr="00D42D23">
              <w:rPr>
                <w:color w:val="000000"/>
                <w:sz w:val="20"/>
                <w:szCs w:val="20"/>
              </w:rPr>
              <w:t>Неклюдов Дмитрий</w:t>
            </w:r>
          </w:p>
          <w:p w:rsidR="00AF2C65" w:rsidRPr="00D42D23" w:rsidRDefault="00AF2C65" w:rsidP="00AB5F19">
            <w:pPr>
              <w:rPr>
                <w:color w:val="000000"/>
                <w:sz w:val="20"/>
                <w:szCs w:val="20"/>
              </w:rPr>
            </w:pPr>
            <w:r w:rsidRPr="00D42D23">
              <w:rPr>
                <w:color w:val="000000"/>
                <w:sz w:val="20"/>
                <w:szCs w:val="20"/>
              </w:rPr>
              <w:t>Першина Олеся</w:t>
            </w:r>
          </w:p>
          <w:p w:rsidR="00AF2C65" w:rsidRPr="00426674" w:rsidRDefault="00AF2C65" w:rsidP="00AB5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2D23">
              <w:rPr>
                <w:color w:val="000000"/>
                <w:sz w:val="20"/>
                <w:szCs w:val="20"/>
              </w:rPr>
              <w:t>Полбенников</w:t>
            </w:r>
            <w:proofErr w:type="spellEnd"/>
            <w:r w:rsidRPr="00D42D23">
              <w:rPr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3212" w:type="dxa"/>
            <w:shd w:val="clear" w:color="auto" w:fill="auto"/>
          </w:tcPr>
          <w:p w:rsidR="00AF2C65" w:rsidRDefault="00AF2C65" w:rsidP="00AB5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2D23">
              <w:rPr>
                <w:color w:val="000000"/>
                <w:sz w:val="20"/>
                <w:szCs w:val="20"/>
              </w:rPr>
              <w:t>Ратомская</w:t>
            </w:r>
            <w:proofErr w:type="spellEnd"/>
            <w:r w:rsidRPr="00D42D23">
              <w:rPr>
                <w:color w:val="000000"/>
                <w:sz w:val="20"/>
                <w:szCs w:val="20"/>
              </w:rPr>
              <w:t xml:space="preserve"> Юлия </w:t>
            </w:r>
          </w:p>
          <w:p w:rsidR="00AF2C65" w:rsidRDefault="00AF2C65" w:rsidP="00AB5F19">
            <w:pPr>
              <w:rPr>
                <w:color w:val="000000"/>
                <w:sz w:val="20"/>
                <w:szCs w:val="20"/>
              </w:rPr>
            </w:pPr>
            <w:r w:rsidRPr="00D42D23">
              <w:rPr>
                <w:color w:val="000000"/>
                <w:sz w:val="20"/>
                <w:szCs w:val="20"/>
              </w:rPr>
              <w:t>Сотников Михаил</w:t>
            </w:r>
          </w:p>
          <w:p w:rsidR="00AF2C65" w:rsidRPr="00D42D23" w:rsidRDefault="00AF2C65" w:rsidP="00AB5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Стрижакова Софья</w:t>
            </w:r>
          </w:p>
          <w:p w:rsidR="00AF2C65" w:rsidRPr="00D42D23" w:rsidRDefault="00AF2C65" w:rsidP="00AB5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2D23">
              <w:rPr>
                <w:color w:val="000000"/>
                <w:sz w:val="20"/>
                <w:szCs w:val="20"/>
              </w:rPr>
              <w:t>Тарабаева</w:t>
            </w:r>
            <w:proofErr w:type="spellEnd"/>
            <w:r w:rsidRPr="00D42D23">
              <w:rPr>
                <w:color w:val="000000"/>
                <w:sz w:val="20"/>
                <w:szCs w:val="20"/>
              </w:rPr>
              <w:t xml:space="preserve"> Дарья</w:t>
            </w:r>
          </w:p>
          <w:p w:rsidR="00AF2C65" w:rsidRPr="00D42D23" w:rsidRDefault="00AF2C65" w:rsidP="00AB5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2D23">
              <w:rPr>
                <w:color w:val="000000"/>
                <w:sz w:val="20"/>
                <w:szCs w:val="20"/>
              </w:rPr>
              <w:t>Типисов</w:t>
            </w:r>
            <w:proofErr w:type="spellEnd"/>
            <w:r w:rsidRPr="00D42D23">
              <w:rPr>
                <w:color w:val="000000"/>
                <w:sz w:val="20"/>
                <w:szCs w:val="20"/>
              </w:rPr>
              <w:t xml:space="preserve"> Иван</w:t>
            </w:r>
          </w:p>
          <w:p w:rsidR="00AF2C65" w:rsidRPr="00D42D23" w:rsidRDefault="00AF2C65" w:rsidP="00AB5F19">
            <w:pPr>
              <w:rPr>
                <w:color w:val="000000"/>
                <w:sz w:val="20"/>
                <w:szCs w:val="20"/>
              </w:rPr>
            </w:pPr>
            <w:r w:rsidRPr="00D42D23">
              <w:rPr>
                <w:color w:val="000000"/>
                <w:sz w:val="20"/>
                <w:szCs w:val="20"/>
              </w:rPr>
              <w:t>Фефилова Екатерина</w:t>
            </w:r>
          </w:p>
          <w:p w:rsidR="00AF2C65" w:rsidRDefault="00AF2C65" w:rsidP="00AB5F19">
            <w:pPr>
              <w:rPr>
                <w:color w:val="000000"/>
                <w:sz w:val="20"/>
                <w:szCs w:val="20"/>
              </w:rPr>
            </w:pPr>
            <w:r w:rsidRPr="00D42D23">
              <w:rPr>
                <w:color w:val="000000"/>
                <w:sz w:val="20"/>
                <w:szCs w:val="20"/>
              </w:rPr>
              <w:t xml:space="preserve">Фильчагин Андрей </w:t>
            </w:r>
          </w:p>
          <w:p w:rsidR="00AF2C65" w:rsidRPr="00D42D23" w:rsidRDefault="00AF2C65" w:rsidP="00AB5F19">
            <w:pPr>
              <w:rPr>
                <w:color w:val="000000"/>
                <w:sz w:val="20"/>
                <w:szCs w:val="20"/>
              </w:rPr>
            </w:pPr>
            <w:r w:rsidRPr="00D42D23">
              <w:rPr>
                <w:color w:val="000000"/>
                <w:sz w:val="20"/>
                <w:szCs w:val="20"/>
              </w:rPr>
              <w:t>Фоканова Екатерина</w:t>
            </w:r>
          </w:p>
          <w:p w:rsidR="00AF2C65" w:rsidRPr="00426674" w:rsidRDefault="00AF2C65" w:rsidP="00AB5F19">
            <w:pPr>
              <w:rPr>
                <w:sz w:val="20"/>
                <w:szCs w:val="20"/>
              </w:rPr>
            </w:pPr>
            <w:r w:rsidRPr="00D42D23">
              <w:rPr>
                <w:color w:val="000000"/>
                <w:sz w:val="20"/>
                <w:szCs w:val="20"/>
              </w:rPr>
              <w:t>Шихова Евгения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AF2C65" w:rsidRPr="00426674" w:rsidTr="00AB5F19">
        <w:tc>
          <w:tcPr>
            <w:tcW w:w="7639" w:type="dxa"/>
            <w:gridSpan w:val="3"/>
            <w:shd w:val="clear" w:color="auto" w:fill="auto"/>
          </w:tcPr>
          <w:p w:rsidR="00AF2C65" w:rsidRPr="00426674" w:rsidRDefault="00AF2C65" w:rsidP="00AB5F19">
            <w:pPr>
              <w:jc w:val="right"/>
              <w:rPr>
                <w:sz w:val="32"/>
                <w:szCs w:val="32"/>
              </w:rPr>
            </w:pPr>
            <w:r w:rsidRPr="00426674">
              <w:rPr>
                <w:sz w:val="32"/>
                <w:szCs w:val="32"/>
              </w:rPr>
              <w:t>Всего</w:t>
            </w:r>
          </w:p>
        </w:tc>
        <w:tc>
          <w:tcPr>
            <w:tcW w:w="1927" w:type="dxa"/>
            <w:shd w:val="clear" w:color="auto" w:fill="auto"/>
          </w:tcPr>
          <w:p w:rsidR="00AF2C65" w:rsidRPr="00426674" w:rsidRDefault="00AF2C65" w:rsidP="00AB5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375</w:t>
            </w:r>
          </w:p>
        </w:tc>
      </w:tr>
    </w:tbl>
    <w:p w:rsidR="00AF2C65" w:rsidRPr="0077076C" w:rsidRDefault="00AF2C65" w:rsidP="00AF2C65">
      <w:pPr>
        <w:rPr>
          <w:b/>
          <w:sz w:val="28"/>
          <w:szCs w:val="28"/>
          <w:highlight w:val="yellow"/>
        </w:rPr>
      </w:pPr>
    </w:p>
    <w:p w:rsidR="00AF2C65" w:rsidRPr="00C61312" w:rsidRDefault="00AF2C65" w:rsidP="00AF2C65">
      <w:pPr>
        <w:jc w:val="center"/>
        <w:rPr>
          <w:b/>
          <w:sz w:val="28"/>
          <w:szCs w:val="28"/>
        </w:rPr>
      </w:pPr>
      <w:r w:rsidRPr="00C61312">
        <w:rPr>
          <w:b/>
          <w:sz w:val="28"/>
          <w:szCs w:val="28"/>
        </w:rPr>
        <w:t>Список учащихся, награжденных похвальными листами</w:t>
      </w:r>
    </w:p>
    <w:p w:rsidR="00AF2C65" w:rsidRPr="00C61312" w:rsidRDefault="00AF2C65" w:rsidP="00AF2C65">
      <w:pPr>
        <w:jc w:val="center"/>
        <w:rPr>
          <w:b/>
          <w:sz w:val="28"/>
          <w:szCs w:val="28"/>
        </w:rPr>
      </w:pPr>
      <w:r w:rsidRPr="00C61312">
        <w:rPr>
          <w:b/>
          <w:sz w:val="28"/>
          <w:szCs w:val="28"/>
        </w:rPr>
        <w:t>«За отличные успехи в учении»</w:t>
      </w:r>
    </w:p>
    <w:p w:rsidR="00AF2C65" w:rsidRPr="00C61312" w:rsidRDefault="00AF2C65" w:rsidP="00AF2C65">
      <w:pPr>
        <w:jc w:val="both"/>
        <w:rPr>
          <w:b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5940"/>
        <w:gridCol w:w="3430"/>
      </w:tblGrid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both"/>
              <w:rPr>
                <w:b/>
              </w:rPr>
            </w:pPr>
            <w:r w:rsidRPr="0010233C">
              <w:rPr>
                <w:b/>
              </w:rPr>
              <w:t>№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  <w:rPr>
                <w:b/>
              </w:rPr>
            </w:pPr>
            <w:r w:rsidRPr="0010233C">
              <w:rPr>
                <w:b/>
              </w:rPr>
              <w:t>ФИ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  <w:rPr>
                <w:b/>
              </w:rPr>
            </w:pPr>
            <w:r w:rsidRPr="0010233C">
              <w:rPr>
                <w:b/>
              </w:rPr>
              <w:t>Класс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  <w:rPr>
                <w:b/>
              </w:rPr>
            </w:pPr>
            <w:r w:rsidRPr="0010233C">
              <w:t>1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Уханов Владислав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2А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2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Сергиевская Анастасия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2Б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3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proofErr w:type="spellStart"/>
            <w:r w:rsidRPr="0010233C">
              <w:t>Вешнякова</w:t>
            </w:r>
            <w:proofErr w:type="spellEnd"/>
            <w:r w:rsidRPr="0010233C">
              <w:t xml:space="preserve"> Анна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2Б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4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proofErr w:type="spellStart"/>
            <w:r w:rsidRPr="0010233C">
              <w:t>Мищук</w:t>
            </w:r>
            <w:proofErr w:type="spellEnd"/>
            <w:r w:rsidRPr="0010233C">
              <w:t xml:space="preserve"> Милана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2Б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5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proofErr w:type="spellStart"/>
            <w:r w:rsidRPr="0010233C">
              <w:t>Кувиков</w:t>
            </w:r>
            <w:proofErr w:type="spellEnd"/>
            <w:r w:rsidRPr="0010233C">
              <w:t xml:space="preserve"> Артур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2Б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6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Шубина Вероника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2В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7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r w:rsidRPr="0010233C">
              <w:t>Быкова Полина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3А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8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roofErr w:type="spellStart"/>
            <w:r w:rsidRPr="0010233C">
              <w:t>Гремилкин</w:t>
            </w:r>
            <w:proofErr w:type="spellEnd"/>
            <w:r w:rsidRPr="0010233C">
              <w:t xml:space="preserve"> Кирилл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3А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9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Кокарев Владимир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3А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10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proofErr w:type="spellStart"/>
            <w:r w:rsidRPr="0010233C">
              <w:t>Марцюк</w:t>
            </w:r>
            <w:proofErr w:type="spellEnd"/>
            <w:r w:rsidRPr="0010233C">
              <w:t xml:space="preserve"> Екатерина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3А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11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proofErr w:type="spellStart"/>
            <w:r w:rsidRPr="0010233C">
              <w:t>Пелагина</w:t>
            </w:r>
            <w:proofErr w:type="spellEnd"/>
            <w:r w:rsidRPr="0010233C">
              <w:t xml:space="preserve"> Анна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3А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12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r w:rsidRPr="0010233C">
              <w:t>Кожевникова Алёна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r w:rsidRPr="0010233C">
              <w:t>3Б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lastRenderedPageBreak/>
              <w:t>13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roofErr w:type="spellStart"/>
            <w:r w:rsidRPr="0010233C">
              <w:t>Мусникова</w:t>
            </w:r>
            <w:proofErr w:type="spellEnd"/>
            <w:r w:rsidRPr="0010233C">
              <w:t xml:space="preserve"> Вероника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3Б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14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roofErr w:type="spellStart"/>
            <w:r w:rsidRPr="0010233C">
              <w:t>Собеграй</w:t>
            </w:r>
            <w:proofErr w:type="spellEnd"/>
            <w:r w:rsidRPr="0010233C">
              <w:t xml:space="preserve"> Денис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r w:rsidRPr="0010233C">
              <w:t>3Г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15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r w:rsidRPr="0010233C">
              <w:t>Ильиных Владимир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r w:rsidRPr="0010233C">
              <w:t>4А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16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r w:rsidRPr="0010233C">
              <w:t>Кушнир Анастасия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4А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17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r w:rsidRPr="0010233C">
              <w:t xml:space="preserve">Кармен Лидия 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4А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18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proofErr w:type="spellStart"/>
            <w:r w:rsidRPr="0010233C">
              <w:t>Шехина</w:t>
            </w:r>
            <w:proofErr w:type="spellEnd"/>
            <w:r w:rsidRPr="0010233C">
              <w:t xml:space="preserve"> Дарья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4А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19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proofErr w:type="spellStart"/>
            <w:r w:rsidRPr="0010233C">
              <w:t>Свизева</w:t>
            </w:r>
            <w:proofErr w:type="spellEnd"/>
            <w:r w:rsidRPr="0010233C">
              <w:t xml:space="preserve"> Екатерина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4А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20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proofErr w:type="spellStart"/>
            <w:r w:rsidRPr="0010233C">
              <w:t>Бутслова</w:t>
            </w:r>
            <w:proofErr w:type="spellEnd"/>
            <w:r w:rsidRPr="0010233C">
              <w:t xml:space="preserve"> Вероника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4Б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21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rPr>
                <w:color w:val="000000"/>
              </w:rPr>
            </w:pPr>
            <w:proofErr w:type="spellStart"/>
            <w:r w:rsidRPr="0010233C">
              <w:t>Фараджова</w:t>
            </w:r>
            <w:proofErr w:type="spellEnd"/>
            <w:r w:rsidRPr="0010233C">
              <w:t xml:space="preserve"> </w:t>
            </w:r>
            <w:proofErr w:type="spellStart"/>
            <w:r w:rsidRPr="0010233C">
              <w:t>Дильшад</w:t>
            </w:r>
            <w:proofErr w:type="spellEnd"/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r w:rsidRPr="0010233C">
              <w:t>4Б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22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r w:rsidRPr="0010233C">
              <w:t>Савкина Янина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4В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23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proofErr w:type="spellStart"/>
            <w:r w:rsidRPr="0010233C">
              <w:t>Кезина</w:t>
            </w:r>
            <w:proofErr w:type="spellEnd"/>
            <w:r w:rsidRPr="0010233C">
              <w:t xml:space="preserve"> Диана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5А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24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proofErr w:type="spellStart"/>
            <w:r w:rsidRPr="0010233C">
              <w:t>Пунягова</w:t>
            </w:r>
            <w:proofErr w:type="spellEnd"/>
            <w:r w:rsidRPr="0010233C">
              <w:t xml:space="preserve"> Ксения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5А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25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rPr>
                <w:color w:val="000000"/>
              </w:rPr>
            </w:pPr>
            <w:proofErr w:type="spellStart"/>
            <w:r w:rsidRPr="0010233C">
              <w:rPr>
                <w:color w:val="000000"/>
              </w:rPr>
              <w:t>Собиграй</w:t>
            </w:r>
            <w:proofErr w:type="spellEnd"/>
            <w:r w:rsidRPr="0010233C">
              <w:rPr>
                <w:color w:val="000000"/>
              </w:rPr>
              <w:t xml:space="preserve"> Елизавета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r w:rsidRPr="0010233C">
              <w:t>5В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26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r w:rsidRPr="0010233C">
              <w:t>Кокарева Дарья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r w:rsidRPr="0010233C">
              <w:t>7А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27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proofErr w:type="spellStart"/>
            <w:r w:rsidRPr="0010233C">
              <w:t>Вахтурова</w:t>
            </w:r>
            <w:proofErr w:type="spellEnd"/>
            <w:r w:rsidRPr="0010233C">
              <w:t xml:space="preserve"> Алина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pPr>
              <w:jc w:val="both"/>
            </w:pPr>
            <w:r w:rsidRPr="0010233C">
              <w:t>9А</w:t>
            </w:r>
          </w:p>
        </w:tc>
      </w:tr>
      <w:tr w:rsidR="00AF2C65" w:rsidRPr="0010233C" w:rsidTr="00AB5F19">
        <w:tc>
          <w:tcPr>
            <w:tcW w:w="430" w:type="pct"/>
            <w:shd w:val="clear" w:color="auto" w:fill="auto"/>
          </w:tcPr>
          <w:p w:rsidR="00AF2C65" w:rsidRPr="0010233C" w:rsidRDefault="00AF2C65" w:rsidP="00AB5F19">
            <w:pPr>
              <w:jc w:val="center"/>
            </w:pPr>
            <w:r w:rsidRPr="0010233C">
              <w:t>28</w:t>
            </w:r>
          </w:p>
        </w:tc>
        <w:tc>
          <w:tcPr>
            <w:tcW w:w="2897" w:type="pct"/>
            <w:shd w:val="clear" w:color="auto" w:fill="auto"/>
          </w:tcPr>
          <w:p w:rsidR="00AF2C65" w:rsidRPr="0010233C" w:rsidRDefault="00AF2C65" w:rsidP="00AB5F19">
            <w:r w:rsidRPr="0010233C">
              <w:t>Сапогова София</w:t>
            </w:r>
          </w:p>
        </w:tc>
        <w:tc>
          <w:tcPr>
            <w:tcW w:w="1673" w:type="pct"/>
            <w:shd w:val="clear" w:color="auto" w:fill="auto"/>
          </w:tcPr>
          <w:p w:rsidR="00AF2C65" w:rsidRPr="0010233C" w:rsidRDefault="00AF2C65" w:rsidP="00AB5F19">
            <w:r w:rsidRPr="0010233C">
              <w:t>10А</w:t>
            </w:r>
          </w:p>
        </w:tc>
      </w:tr>
    </w:tbl>
    <w:p w:rsidR="00AF2C65" w:rsidRPr="00C61312" w:rsidRDefault="00AF2C65" w:rsidP="00AF2C65">
      <w:pPr>
        <w:jc w:val="both"/>
      </w:pPr>
    </w:p>
    <w:p w:rsidR="00AF2C65" w:rsidRPr="002E57C1" w:rsidRDefault="00AF2C65" w:rsidP="00AF2C65">
      <w:pPr>
        <w:jc w:val="center"/>
        <w:rPr>
          <w:b/>
          <w:sz w:val="28"/>
          <w:szCs w:val="28"/>
        </w:rPr>
      </w:pPr>
      <w:r w:rsidRPr="002E57C1">
        <w:rPr>
          <w:b/>
          <w:sz w:val="28"/>
          <w:szCs w:val="28"/>
        </w:rPr>
        <w:t>Список учащихся, награжденных похвальными грамотами</w:t>
      </w:r>
    </w:p>
    <w:p w:rsidR="00AF2C65" w:rsidRPr="002E57C1" w:rsidRDefault="00AF2C65" w:rsidP="00AF2C65">
      <w:pPr>
        <w:jc w:val="center"/>
        <w:rPr>
          <w:b/>
          <w:sz w:val="28"/>
          <w:szCs w:val="28"/>
        </w:rPr>
      </w:pPr>
      <w:r w:rsidRPr="002E57C1">
        <w:rPr>
          <w:b/>
          <w:sz w:val="28"/>
          <w:szCs w:val="28"/>
        </w:rPr>
        <w:t>«За особые успехи в изучении отдельных предметов»</w:t>
      </w:r>
    </w:p>
    <w:p w:rsidR="00AF2C65" w:rsidRPr="0077076C" w:rsidRDefault="00AF2C65" w:rsidP="00AF2C65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110"/>
        <w:gridCol w:w="1030"/>
        <w:gridCol w:w="2700"/>
        <w:gridCol w:w="2060"/>
      </w:tblGrid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№</w:t>
            </w:r>
          </w:p>
        </w:tc>
        <w:tc>
          <w:tcPr>
            <w:tcW w:w="311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ФИ</w:t>
            </w:r>
          </w:p>
        </w:tc>
        <w:tc>
          <w:tcPr>
            <w:tcW w:w="103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Класс</w:t>
            </w:r>
          </w:p>
        </w:tc>
        <w:tc>
          <w:tcPr>
            <w:tcW w:w="270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Предме</w:t>
            </w:r>
            <w:proofErr w:type="gramStart"/>
            <w:r w:rsidRPr="002E57C1">
              <w:t>т(</w:t>
            </w:r>
            <w:proofErr w:type="gramEnd"/>
            <w:r w:rsidRPr="002E57C1">
              <w:t>ы)</w:t>
            </w:r>
          </w:p>
        </w:tc>
        <w:tc>
          <w:tcPr>
            <w:tcW w:w="206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Учитель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1</w:t>
            </w:r>
          </w:p>
        </w:tc>
        <w:tc>
          <w:tcPr>
            <w:tcW w:w="311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proofErr w:type="spellStart"/>
            <w:r>
              <w:t>Вахтурова</w:t>
            </w:r>
            <w:proofErr w:type="spellEnd"/>
            <w:r>
              <w:t xml:space="preserve"> Алина</w:t>
            </w:r>
          </w:p>
        </w:tc>
        <w:tc>
          <w:tcPr>
            <w:tcW w:w="103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9</w:t>
            </w:r>
            <w:r>
              <w:t>А</w:t>
            </w:r>
          </w:p>
        </w:tc>
        <w:tc>
          <w:tcPr>
            <w:tcW w:w="2700" w:type="dxa"/>
            <w:shd w:val="clear" w:color="auto" w:fill="auto"/>
          </w:tcPr>
          <w:p w:rsidR="00AF2C65" w:rsidRDefault="00AF2C65" w:rsidP="00AB5F19">
            <w:r>
              <w:t>Русский язык</w:t>
            </w:r>
          </w:p>
          <w:p w:rsidR="00AF2C65" w:rsidRDefault="00AF2C65" w:rsidP="00AB5F19">
            <w:r>
              <w:t>Математика</w:t>
            </w:r>
          </w:p>
          <w:p w:rsidR="00AF2C65" w:rsidRPr="002E57C1" w:rsidRDefault="00AF2C65" w:rsidP="00AB5F19">
            <w:r>
              <w:t>География</w:t>
            </w:r>
            <w:r w:rsidRPr="002E57C1">
              <w:t xml:space="preserve"> Информатика и ИКТ</w:t>
            </w:r>
          </w:p>
        </w:tc>
        <w:tc>
          <w:tcPr>
            <w:tcW w:w="2060" w:type="dxa"/>
            <w:shd w:val="clear" w:color="auto" w:fill="auto"/>
          </w:tcPr>
          <w:p w:rsidR="00AF2C65" w:rsidRDefault="00AF2C65" w:rsidP="00AB5F19">
            <w:r>
              <w:t>Крюкова Г.Ф.</w:t>
            </w:r>
          </w:p>
          <w:p w:rsidR="00AF2C65" w:rsidRDefault="00AF2C65" w:rsidP="00AB5F19">
            <w:r>
              <w:t>Максименко Т.В.</w:t>
            </w:r>
          </w:p>
          <w:p w:rsidR="00AF2C65" w:rsidRPr="00217DB5" w:rsidRDefault="00AF2C65" w:rsidP="00AB5F19">
            <w:r>
              <w:t>Орлова Т.А.</w:t>
            </w:r>
            <w:r w:rsidRPr="00217DB5">
              <w:t xml:space="preserve"> Измайлова Т.Н.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2</w:t>
            </w:r>
          </w:p>
        </w:tc>
        <w:tc>
          <w:tcPr>
            <w:tcW w:w="311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>
              <w:t>Владимирова София</w:t>
            </w:r>
          </w:p>
        </w:tc>
        <w:tc>
          <w:tcPr>
            <w:tcW w:w="103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>
              <w:t>9А</w:t>
            </w:r>
          </w:p>
        </w:tc>
        <w:tc>
          <w:tcPr>
            <w:tcW w:w="270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Русский язык</w:t>
            </w:r>
          </w:p>
          <w:p w:rsidR="00AF2C65" w:rsidRPr="002E57C1" w:rsidRDefault="00AF2C65" w:rsidP="00AB5F19">
            <w:pPr>
              <w:jc w:val="both"/>
            </w:pPr>
            <w:r>
              <w:t>Математика</w:t>
            </w:r>
          </w:p>
        </w:tc>
        <w:tc>
          <w:tcPr>
            <w:tcW w:w="2060" w:type="dxa"/>
            <w:shd w:val="clear" w:color="auto" w:fill="auto"/>
          </w:tcPr>
          <w:p w:rsidR="00AF2C65" w:rsidRDefault="00AF2C65" w:rsidP="00AB5F19">
            <w:r>
              <w:t>Крюкова Г.Ф.</w:t>
            </w:r>
          </w:p>
          <w:p w:rsidR="00AF2C65" w:rsidRPr="00217DB5" w:rsidRDefault="00AF2C65" w:rsidP="00AB5F19">
            <w:r>
              <w:t>Максименко Т.В.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3</w:t>
            </w:r>
          </w:p>
        </w:tc>
        <w:tc>
          <w:tcPr>
            <w:tcW w:w="3110" w:type="dxa"/>
            <w:shd w:val="clear" w:color="auto" w:fill="auto"/>
          </w:tcPr>
          <w:p w:rsidR="00AF2C65" w:rsidRDefault="00AF2C65" w:rsidP="00AB5F19">
            <w:pPr>
              <w:jc w:val="both"/>
            </w:pPr>
            <w:proofErr w:type="spellStart"/>
            <w:r>
              <w:t>Икаева</w:t>
            </w:r>
            <w:proofErr w:type="spellEnd"/>
            <w:r>
              <w:t xml:space="preserve"> Наталья</w:t>
            </w:r>
          </w:p>
        </w:tc>
        <w:tc>
          <w:tcPr>
            <w:tcW w:w="103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9А</w:t>
            </w:r>
          </w:p>
        </w:tc>
        <w:tc>
          <w:tcPr>
            <w:tcW w:w="270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Математика</w:t>
            </w:r>
          </w:p>
          <w:p w:rsidR="00AF2C65" w:rsidRDefault="00AF2C65" w:rsidP="00AB5F19">
            <w:pPr>
              <w:jc w:val="both"/>
            </w:pPr>
            <w:r>
              <w:t>Информатика</w:t>
            </w:r>
          </w:p>
        </w:tc>
        <w:tc>
          <w:tcPr>
            <w:tcW w:w="2060" w:type="dxa"/>
            <w:shd w:val="clear" w:color="auto" w:fill="auto"/>
          </w:tcPr>
          <w:p w:rsidR="00AF2C65" w:rsidRDefault="00AF2C65" w:rsidP="00AB5F19">
            <w:r>
              <w:t>Максименко Т.В.</w:t>
            </w:r>
          </w:p>
          <w:p w:rsidR="00AF2C65" w:rsidRDefault="00AF2C65" w:rsidP="00AB5F19">
            <w:r>
              <w:t>Измайлова Т.Н.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4</w:t>
            </w:r>
          </w:p>
        </w:tc>
        <w:tc>
          <w:tcPr>
            <w:tcW w:w="311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Елфимова Анна</w:t>
            </w:r>
          </w:p>
        </w:tc>
        <w:tc>
          <w:tcPr>
            <w:tcW w:w="103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9А</w:t>
            </w:r>
          </w:p>
        </w:tc>
        <w:tc>
          <w:tcPr>
            <w:tcW w:w="270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Английский язык</w:t>
            </w:r>
          </w:p>
        </w:tc>
        <w:tc>
          <w:tcPr>
            <w:tcW w:w="2060" w:type="dxa"/>
            <w:shd w:val="clear" w:color="auto" w:fill="auto"/>
          </w:tcPr>
          <w:p w:rsidR="00AF2C65" w:rsidRDefault="00AF2C65" w:rsidP="00AB5F19">
            <w:r>
              <w:t>Вялых С.А.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5</w:t>
            </w:r>
          </w:p>
        </w:tc>
        <w:tc>
          <w:tcPr>
            <w:tcW w:w="3110" w:type="dxa"/>
            <w:shd w:val="clear" w:color="auto" w:fill="auto"/>
          </w:tcPr>
          <w:p w:rsidR="00AF2C65" w:rsidRDefault="00AF2C65" w:rsidP="00AB5F19">
            <w:pPr>
              <w:jc w:val="both"/>
            </w:pPr>
            <w:proofErr w:type="spellStart"/>
            <w:r>
              <w:t>Тропников</w:t>
            </w:r>
            <w:proofErr w:type="spellEnd"/>
            <w:r>
              <w:t xml:space="preserve"> Кирилл</w:t>
            </w:r>
          </w:p>
        </w:tc>
        <w:tc>
          <w:tcPr>
            <w:tcW w:w="103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9А</w:t>
            </w:r>
          </w:p>
        </w:tc>
        <w:tc>
          <w:tcPr>
            <w:tcW w:w="270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Математика</w:t>
            </w:r>
          </w:p>
          <w:p w:rsidR="00AF2C65" w:rsidRDefault="00AF2C65" w:rsidP="00AB5F19">
            <w:pPr>
              <w:jc w:val="both"/>
            </w:pPr>
            <w:r>
              <w:lastRenderedPageBreak/>
              <w:t>География</w:t>
            </w:r>
          </w:p>
        </w:tc>
        <w:tc>
          <w:tcPr>
            <w:tcW w:w="2060" w:type="dxa"/>
            <w:shd w:val="clear" w:color="auto" w:fill="auto"/>
          </w:tcPr>
          <w:p w:rsidR="00AF2C65" w:rsidRDefault="00AF2C65" w:rsidP="00AB5F19">
            <w:r>
              <w:lastRenderedPageBreak/>
              <w:t>Максименко Т.В.</w:t>
            </w:r>
          </w:p>
          <w:p w:rsidR="00AF2C65" w:rsidRDefault="00AF2C65" w:rsidP="00AB5F19">
            <w:r>
              <w:lastRenderedPageBreak/>
              <w:t>Орлова Т.А.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lastRenderedPageBreak/>
              <w:t>6</w:t>
            </w:r>
          </w:p>
        </w:tc>
        <w:tc>
          <w:tcPr>
            <w:tcW w:w="311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>
              <w:t>Иванов Марк</w:t>
            </w:r>
          </w:p>
        </w:tc>
        <w:tc>
          <w:tcPr>
            <w:tcW w:w="103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>
              <w:t>9Б</w:t>
            </w:r>
          </w:p>
        </w:tc>
        <w:tc>
          <w:tcPr>
            <w:tcW w:w="2700" w:type="dxa"/>
            <w:shd w:val="clear" w:color="auto" w:fill="auto"/>
          </w:tcPr>
          <w:p w:rsidR="00AF2C65" w:rsidRPr="00FC329F" w:rsidRDefault="00AF2C65" w:rsidP="00AB5F19">
            <w:pPr>
              <w:jc w:val="both"/>
            </w:pPr>
            <w:r>
              <w:t>Английский язык</w:t>
            </w:r>
          </w:p>
        </w:tc>
        <w:tc>
          <w:tcPr>
            <w:tcW w:w="2060" w:type="dxa"/>
            <w:shd w:val="clear" w:color="auto" w:fill="auto"/>
          </w:tcPr>
          <w:p w:rsidR="00AF2C65" w:rsidRPr="00217DB5" w:rsidRDefault="00AF2C65" w:rsidP="00AB5F19">
            <w:r>
              <w:t>Болдырева Л.В.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7</w:t>
            </w:r>
          </w:p>
        </w:tc>
        <w:tc>
          <w:tcPr>
            <w:tcW w:w="311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>
              <w:t>Рудяк Вадим</w:t>
            </w:r>
          </w:p>
        </w:tc>
        <w:tc>
          <w:tcPr>
            <w:tcW w:w="103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>
              <w:t>9Б</w:t>
            </w:r>
          </w:p>
        </w:tc>
        <w:tc>
          <w:tcPr>
            <w:tcW w:w="2700" w:type="dxa"/>
            <w:shd w:val="clear" w:color="auto" w:fill="auto"/>
          </w:tcPr>
          <w:p w:rsidR="00AF2C65" w:rsidRPr="00FC329F" w:rsidRDefault="00AF2C65" w:rsidP="00AB5F19">
            <w:pPr>
              <w:jc w:val="both"/>
            </w:pPr>
            <w:r>
              <w:t>Английский язык</w:t>
            </w:r>
          </w:p>
        </w:tc>
        <w:tc>
          <w:tcPr>
            <w:tcW w:w="2060" w:type="dxa"/>
            <w:shd w:val="clear" w:color="auto" w:fill="auto"/>
          </w:tcPr>
          <w:p w:rsidR="00AF2C65" w:rsidRPr="00217DB5" w:rsidRDefault="00AF2C65" w:rsidP="00AB5F19">
            <w:pPr>
              <w:jc w:val="both"/>
            </w:pPr>
            <w:r>
              <w:t>Болдырева Л.В.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8</w:t>
            </w:r>
          </w:p>
        </w:tc>
        <w:tc>
          <w:tcPr>
            <w:tcW w:w="311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Баранникова Виктория</w:t>
            </w:r>
          </w:p>
        </w:tc>
        <w:tc>
          <w:tcPr>
            <w:tcW w:w="103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11А</w:t>
            </w:r>
          </w:p>
        </w:tc>
        <w:tc>
          <w:tcPr>
            <w:tcW w:w="270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Русский язык</w:t>
            </w:r>
          </w:p>
          <w:p w:rsidR="00AF2C65" w:rsidRDefault="00AF2C65" w:rsidP="00AB5F19">
            <w:pPr>
              <w:jc w:val="both"/>
            </w:pPr>
            <w:r>
              <w:t>Математика</w:t>
            </w:r>
          </w:p>
          <w:p w:rsidR="00AF2C65" w:rsidRDefault="00AF2C65" w:rsidP="00AB5F19">
            <w:pPr>
              <w:jc w:val="both"/>
            </w:pPr>
            <w:r>
              <w:t>История</w:t>
            </w:r>
          </w:p>
          <w:p w:rsidR="00AF2C65" w:rsidRPr="002E57C1" w:rsidRDefault="00AF2C65" w:rsidP="00AB5F19">
            <w:pPr>
              <w:jc w:val="both"/>
            </w:pPr>
            <w:r>
              <w:t>Обществознание</w:t>
            </w:r>
          </w:p>
        </w:tc>
        <w:tc>
          <w:tcPr>
            <w:tcW w:w="2060" w:type="dxa"/>
            <w:shd w:val="clear" w:color="auto" w:fill="auto"/>
          </w:tcPr>
          <w:p w:rsidR="00AF2C65" w:rsidRDefault="00AF2C65" w:rsidP="00AB5F19">
            <w:pPr>
              <w:jc w:val="both"/>
            </w:pPr>
            <w:proofErr w:type="spellStart"/>
            <w:r>
              <w:t>Проворова</w:t>
            </w:r>
            <w:proofErr w:type="spellEnd"/>
            <w:r>
              <w:t xml:space="preserve"> Н.Н.</w:t>
            </w:r>
          </w:p>
          <w:p w:rsidR="00AF2C65" w:rsidRDefault="00AF2C65" w:rsidP="00AB5F19">
            <w:pPr>
              <w:jc w:val="both"/>
            </w:pPr>
            <w:r>
              <w:t>Томилина Т.Н.</w:t>
            </w:r>
          </w:p>
          <w:p w:rsidR="00AF2C65" w:rsidRDefault="00AF2C65" w:rsidP="00AB5F19">
            <w:pPr>
              <w:jc w:val="both"/>
            </w:pPr>
            <w:r>
              <w:t>Журило А.О.</w:t>
            </w:r>
          </w:p>
          <w:p w:rsidR="00AF2C65" w:rsidRPr="00217DB5" w:rsidRDefault="00AF2C65" w:rsidP="00AB5F19">
            <w:pPr>
              <w:jc w:val="both"/>
            </w:pPr>
            <w:r>
              <w:t>Журило А.О.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E57C1">
              <w:t>9</w:t>
            </w:r>
          </w:p>
        </w:tc>
        <w:tc>
          <w:tcPr>
            <w:tcW w:w="311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Добрынина Юлия</w:t>
            </w:r>
          </w:p>
        </w:tc>
        <w:tc>
          <w:tcPr>
            <w:tcW w:w="103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11А</w:t>
            </w:r>
          </w:p>
        </w:tc>
        <w:tc>
          <w:tcPr>
            <w:tcW w:w="270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Русский язык</w:t>
            </w:r>
          </w:p>
          <w:p w:rsidR="00AF2C65" w:rsidRDefault="00AF2C65" w:rsidP="00AB5F19">
            <w:pPr>
              <w:jc w:val="both"/>
            </w:pPr>
            <w:r>
              <w:t>Математика</w:t>
            </w:r>
          </w:p>
          <w:p w:rsidR="00AF2C65" w:rsidRDefault="00AF2C65" w:rsidP="00AB5F19">
            <w:pPr>
              <w:jc w:val="both"/>
            </w:pPr>
            <w:r>
              <w:t>Обществознание</w:t>
            </w:r>
          </w:p>
          <w:p w:rsidR="00AF2C65" w:rsidRPr="002E57C1" w:rsidRDefault="00AF2C65" w:rsidP="00AB5F19">
            <w:pPr>
              <w:jc w:val="both"/>
            </w:pPr>
            <w:r>
              <w:t>Биология</w:t>
            </w:r>
          </w:p>
        </w:tc>
        <w:tc>
          <w:tcPr>
            <w:tcW w:w="2060" w:type="dxa"/>
            <w:shd w:val="clear" w:color="auto" w:fill="auto"/>
          </w:tcPr>
          <w:p w:rsidR="00AF2C65" w:rsidRDefault="00AF2C65" w:rsidP="00AB5F19">
            <w:pPr>
              <w:jc w:val="both"/>
            </w:pPr>
            <w:proofErr w:type="spellStart"/>
            <w:r>
              <w:t>Проворова</w:t>
            </w:r>
            <w:proofErr w:type="spellEnd"/>
            <w:r>
              <w:t xml:space="preserve"> Н.Н.</w:t>
            </w:r>
          </w:p>
          <w:p w:rsidR="00AF2C65" w:rsidRDefault="00AF2C65" w:rsidP="00AB5F19">
            <w:pPr>
              <w:jc w:val="both"/>
            </w:pPr>
            <w:r>
              <w:t>Томилина Т.Н.</w:t>
            </w:r>
          </w:p>
          <w:p w:rsidR="00AF2C65" w:rsidRDefault="00AF2C65" w:rsidP="00AB5F19">
            <w:pPr>
              <w:jc w:val="both"/>
            </w:pPr>
            <w:r>
              <w:t>Журило А.О.</w:t>
            </w:r>
          </w:p>
          <w:p w:rsidR="00AF2C65" w:rsidRPr="00217DB5" w:rsidRDefault="00AF2C65" w:rsidP="00AB5F19">
            <w:pPr>
              <w:jc w:val="both"/>
            </w:pPr>
            <w:proofErr w:type="spellStart"/>
            <w:r>
              <w:t>Полиектова</w:t>
            </w:r>
            <w:proofErr w:type="spellEnd"/>
            <w:r>
              <w:t xml:space="preserve"> Е.Ф.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>
              <w:t>10</w:t>
            </w:r>
          </w:p>
        </w:tc>
        <w:tc>
          <w:tcPr>
            <w:tcW w:w="3110" w:type="dxa"/>
            <w:shd w:val="clear" w:color="auto" w:fill="auto"/>
          </w:tcPr>
          <w:p w:rsidR="00AF2C65" w:rsidRPr="00FC329F" w:rsidRDefault="00AF2C65" w:rsidP="00AB5F19">
            <w:pPr>
              <w:jc w:val="both"/>
            </w:pPr>
            <w:r>
              <w:t>Коваленко Анна</w:t>
            </w:r>
          </w:p>
        </w:tc>
        <w:tc>
          <w:tcPr>
            <w:tcW w:w="1030" w:type="dxa"/>
            <w:shd w:val="clear" w:color="auto" w:fill="auto"/>
          </w:tcPr>
          <w:p w:rsidR="00AF2C65" w:rsidRPr="00FC329F" w:rsidRDefault="00AF2C65" w:rsidP="00AB5F19">
            <w:pPr>
              <w:jc w:val="both"/>
            </w:pPr>
            <w:r w:rsidRPr="00FC329F">
              <w:t>11А</w:t>
            </w:r>
          </w:p>
        </w:tc>
        <w:tc>
          <w:tcPr>
            <w:tcW w:w="2700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 w:rsidRPr="00217DB5">
              <w:t>Обществознание</w:t>
            </w:r>
          </w:p>
        </w:tc>
        <w:tc>
          <w:tcPr>
            <w:tcW w:w="2060" w:type="dxa"/>
            <w:shd w:val="clear" w:color="auto" w:fill="auto"/>
          </w:tcPr>
          <w:p w:rsidR="00AF2C65" w:rsidRPr="00217DB5" w:rsidRDefault="00AF2C65" w:rsidP="00AB5F19">
            <w:pPr>
              <w:jc w:val="both"/>
            </w:pPr>
            <w:r w:rsidRPr="00217DB5">
              <w:t>Журило А.О.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>
              <w:t>11</w:t>
            </w:r>
          </w:p>
        </w:tc>
        <w:tc>
          <w:tcPr>
            <w:tcW w:w="3110" w:type="dxa"/>
            <w:shd w:val="clear" w:color="auto" w:fill="auto"/>
          </w:tcPr>
          <w:p w:rsidR="00AF2C65" w:rsidRPr="00217DB5" w:rsidRDefault="00AF2C65" w:rsidP="00AB5F19">
            <w:pPr>
              <w:jc w:val="both"/>
            </w:pPr>
            <w:proofErr w:type="spellStart"/>
            <w:r>
              <w:t>Небабина</w:t>
            </w:r>
            <w:proofErr w:type="spellEnd"/>
            <w:r>
              <w:t xml:space="preserve"> Виктория</w:t>
            </w:r>
          </w:p>
        </w:tc>
        <w:tc>
          <w:tcPr>
            <w:tcW w:w="1030" w:type="dxa"/>
            <w:shd w:val="clear" w:color="auto" w:fill="auto"/>
          </w:tcPr>
          <w:p w:rsidR="00AF2C65" w:rsidRPr="00217DB5" w:rsidRDefault="00AF2C65" w:rsidP="00AB5F19">
            <w:pPr>
              <w:jc w:val="both"/>
            </w:pPr>
            <w:r w:rsidRPr="00217DB5">
              <w:t>11А</w:t>
            </w:r>
          </w:p>
        </w:tc>
        <w:tc>
          <w:tcPr>
            <w:tcW w:w="2700" w:type="dxa"/>
            <w:shd w:val="clear" w:color="auto" w:fill="auto"/>
          </w:tcPr>
          <w:p w:rsidR="00AF2C65" w:rsidRPr="00217DB5" w:rsidRDefault="00AF2C65" w:rsidP="00AB5F19">
            <w:pPr>
              <w:jc w:val="both"/>
            </w:pPr>
            <w:r>
              <w:t>История</w:t>
            </w:r>
          </w:p>
        </w:tc>
        <w:tc>
          <w:tcPr>
            <w:tcW w:w="2060" w:type="dxa"/>
            <w:shd w:val="clear" w:color="auto" w:fill="auto"/>
          </w:tcPr>
          <w:p w:rsidR="00AF2C65" w:rsidRPr="00217DB5" w:rsidRDefault="00AF2C65" w:rsidP="00AB5F19">
            <w:pPr>
              <w:jc w:val="both"/>
            </w:pPr>
            <w:r>
              <w:t>Журило А.О.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Pr="002E57C1" w:rsidRDefault="00AF2C65" w:rsidP="00AB5F19">
            <w:pPr>
              <w:jc w:val="both"/>
            </w:pPr>
            <w:r>
              <w:t>12</w:t>
            </w:r>
          </w:p>
        </w:tc>
        <w:tc>
          <w:tcPr>
            <w:tcW w:w="3110" w:type="dxa"/>
            <w:shd w:val="clear" w:color="auto" w:fill="auto"/>
          </w:tcPr>
          <w:p w:rsidR="00AF2C65" w:rsidRPr="00217DB5" w:rsidRDefault="00AF2C65" w:rsidP="00AB5F19">
            <w:pPr>
              <w:jc w:val="both"/>
            </w:pPr>
            <w:r>
              <w:t>Сапогова София</w:t>
            </w:r>
          </w:p>
        </w:tc>
        <w:tc>
          <w:tcPr>
            <w:tcW w:w="1030" w:type="dxa"/>
            <w:shd w:val="clear" w:color="auto" w:fill="auto"/>
          </w:tcPr>
          <w:p w:rsidR="00AF2C65" w:rsidRPr="00217DB5" w:rsidRDefault="00AF2C65" w:rsidP="00AB5F19">
            <w:pPr>
              <w:jc w:val="both"/>
            </w:pPr>
            <w:r w:rsidRPr="00217DB5">
              <w:t>11А</w:t>
            </w:r>
          </w:p>
        </w:tc>
        <w:tc>
          <w:tcPr>
            <w:tcW w:w="270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Русский язык</w:t>
            </w:r>
          </w:p>
          <w:p w:rsidR="00AF2C65" w:rsidRDefault="00AF2C65" w:rsidP="00AB5F19">
            <w:pPr>
              <w:jc w:val="both"/>
            </w:pPr>
            <w:r>
              <w:t>Математика</w:t>
            </w:r>
          </w:p>
          <w:p w:rsidR="00AF2C65" w:rsidRDefault="00AF2C65" w:rsidP="00AB5F19">
            <w:pPr>
              <w:jc w:val="both"/>
            </w:pPr>
            <w:r>
              <w:t>Информатика и ИКТ</w:t>
            </w:r>
          </w:p>
          <w:p w:rsidR="00AF2C65" w:rsidRPr="00217DB5" w:rsidRDefault="00AF2C65" w:rsidP="00AB5F19">
            <w:pPr>
              <w:jc w:val="both"/>
            </w:pPr>
            <w:r>
              <w:t>Физика</w:t>
            </w:r>
          </w:p>
        </w:tc>
        <w:tc>
          <w:tcPr>
            <w:tcW w:w="2060" w:type="dxa"/>
            <w:shd w:val="clear" w:color="auto" w:fill="auto"/>
          </w:tcPr>
          <w:p w:rsidR="00AF2C65" w:rsidRDefault="00AF2C65" w:rsidP="00AB5F19">
            <w:pPr>
              <w:jc w:val="both"/>
            </w:pPr>
            <w:proofErr w:type="spellStart"/>
            <w:r>
              <w:t>Проворова</w:t>
            </w:r>
            <w:proofErr w:type="spellEnd"/>
            <w:r>
              <w:t xml:space="preserve"> Н.Н.</w:t>
            </w:r>
          </w:p>
          <w:p w:rsidR="00AF2C65" w:rsidRDefault="00AF2C65" w:rsidP="00AB5F19">
            <w:pPr>
              <w:jc w:val="both"/>
            </w:pPr>
            <w:r>
              <w:t>Томилина Т.Н.</w:t>
            </w:r>
          </w:p>
          <w:p w:rsidR="00AF2C65" w:rsidRDefault="00AF2C65" w:rsidP="00AB5F19">
            <w:pPr>
              <w:jc w:val="both"/>
            </w:pPr>
            <w:r>
              <w:t>Измайлова Т.Н.</w:t>
            </w:r>
          </w:p>
          <w:p w:rsidR="00AF2C65" w:rsidRPr="00217DB5" w:rsidRDefault="00AF2C65" w:rsidP="00AB5F19">
            <w:pPr>
              <w:jc w:val="both"/>
            </w:pPr>
            <w:proofErr w:type="spellStart"/>
            <w:r>
              <w:t>Маркевич</w:t>
            </w:r>
            <w:proofErr w:type="spellEnd"/>
            <w:r>
              <w:t xml:space="preserve"> Т.Н.</w:t>
            </w:r>
          </w:p>
        </w:tc>
      </w:tr>
      <w:tr w:rsidR="00AF2C65" w:rsidRPr="0077076C" w:rsidTr="00AB5F19">
        <w:tc>
          <w:tcPr>
            <w:tcW w:w="1008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13</w:t>
            </w:r>
          </w:p>
        </w:tc>
        <w:tc>
          <w:tcPr>
            <w:tcW w:w="3110" w:type="dxa"/>
            <w:shd w:val="clear" w:color="auto" w:fill="auto"/>
          </w:tcPr>
          <w:p w:rsidR="00AF2C65" w:rsidRDefault="00AF2C65" w:rsidP="00AB5F19">
            <w:pPr>
              <w:jc w:val="both"/>
            </w:pPr>
            <w:proofErr w:type="spellStart"/>
            <w:r>
              <w:t>Тарабаева</w:t>
            </w:r>
            <w:proofErr w:type="spellEnd"/>
            <w:r>
              <w:t xml:space="preserve"> Дарья</w:t>
            </w:r>
          </w:p>
        </w:tc>
        <w:tc>
          <w:tcPr>
            <w:tcW w:w="1030" w:type="dxa"/>
            <w:shd w:val="clear" w:color="auto" w:fill="auto"/>
          </w:tcPr>
          <w:p w:rsidR="00AF2C65" w:rsidRPr="00217DB5" w:rsidRDefault="00AF2C65" w:rsidP="00AB5F19">
            <w:pPr>
              <w:jc w:val="both"/>
            </w:pPr>
            <w:r>
              <w:t>11А</w:t>
            </w:r>
          </w:p>
        </w:tc>
        <w:tc>
          <w:tcPr>
            <w:tcW w:w="2700" w:type="dxa"/>
            <w:shd w:val="clear" w:color="auto" w:fill="auto"/>
          </w:tcPr>
          <w:p w:rsidR="00AF2C65" w:rsidRDefault="00AF2C65" w:rsidP="00AB5F19">
            <w:pPr>
              <w:jc w:val="both"/>
            </w:pPr>
            <w:r>
              <w:t>Русский язык</w:t>
            </w:r>
          </w:p>
          <w:p w:rsidR="00AF2C65" w:rsidRDefault="00AF2C65" w:rsidP="00AB5F19">
            <w:pPr>
              <w:jc w:val="both"/>
            </w:pPr>
            <w:r>
              <w:t>Английский язык</w:t>
            </w:r>
          </w:p>
          <w:p w:rsidR="00AF2C65" w:rsidRDefault="00AF2C65" w:rsidP="00AB5F19">
            <w:pPr>
              <w:jc w:val="both"/>
            </w:pPr>
            <w:r>
              <w:t>Обществознание</w:t>
            </w:r>
          </w:p>
        </w:tc>
        <w:tc>
          <w:tcPr>
            <w:tcW w:w="2060" w:type="dxa"/>
            <w:shd w:val="clear" w:color="auto" w:fill="auto"/>
          </w:tcPr>
          <w:p w:rsidR="00AF2C65" w:rsidRDefault="00AF2C65" w:rsidP="00AB5F19">
            <w:pPr>
              <w:jc w:val="both"/>
            </w:pPr>
            <w:proofErr w:type="spellStart"/>
            <w:r>
              <w:t>Проворова</w:t>
            </w:r>
            <w:proofErr w:type="spellEnd"/>
            <w:r>
              <w:t xml:space="preserve"> Н.Н.</w:t>
            </w:r>
          </w:p>
          <w:p w:rsidR="00AF2C65" w:rsidRDefault="00AF2C65" w:rsidP="00AB5F19">
            <w:pPr>
              <w:jc w:val="both"/>
            </w:pPr>
            <w:r>
              <w:t>Вялых С.А.</w:t>
            </w:r>
          </w:p>
          <w:p w:rsidR="00AF2C65" w:rsidRDefault="00AF2C65" w:rsidP="00AB5F19">
            <w:pPr>
              <w:jc w:val="both"/>
            </w:pPr>
            <w:r>
              <w:t>Журило А.О.</w:t>
            </w:r>
          </w:p>
        </w:tc>
      </w:tr>
    </w:tbl>
    <w:p w:rsidR="00AF2C65" w:rsidRPr="0077076C" w:rsidRDefault="00AF2C65" w:rsidP="00AF2C65">
      <w:pPr>
        <w:jc w:val="both"/>
        <w:rPr>
          <w:b/>
          <w:highlight w:val="yellow"/>
        </w:rPr>
      </w:pPr>
    </w:p>
    <w:p w:rsidR="00AF2C65" w:rsidRPr="00411050" w:rsidRDefault="00AF2C65" w:rsidP="00AF2C65">
      <w:pPr>
        <w:jc w:val="center"/>
        <w:rPr>
          <w:b/>
          <w:sz w:val="28"/>
          <w:szCs w:val="28"/>
        </w:rPr>
      </w:pPr>
      <w:r w:rsidRPr="00411050">
        <w:rPr>
          <w:b/>
          <w:sz w:val="28"/>
          <w:szCs w:val="28"/>
        </w:rPr>
        <w:t xml:space="preserve">Рейтинг 2-11 классов по качеству знаний за год. </w:t>
      </w:r>
    </w:p>
    <w:p w:rsidR="00AF2C65" w:rsidRPr="0077076C" w:rsidRDefault="00AF2C65" w:rsidP="00AF2C65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635"/>
        <w:gridCol w:w="2160"/>
      </w:tblGrid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2Б – 89,7%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 xml:space="preserve">Выше </w:t>
            </w:r>
          </w:p>
          <w:p w:rsidR="00AF2C65" w:rsidRPr="0010233C" w:rsidRDefault="00AF2C65" w:rsidP="00AB5F19">
            <w:pPr>
              <w:rPr>
                <w:sz w:val="28"/>
                <w:szCs w:val="28"/>
              </w:rPr>
            </w:pPr>
            <w:proofErr w:type="gramStart"/>
            <w:r w:rsidRPr="0010233C">
              <w:rPr>
                <w:sz w:val="28"/>
                <w:szCs w:val="28"/>
              </w:rPr>
              <w:t>общешкольного</w:t>
            </w:r>
            <w:proofErr w:type="gramEnd"/>
            <w:r w:rsidRPr="0010233C">
              <w:rPr>
                <w:sz w:val="28"/>
                <w:szCs w:val="28"/>
              </w:rPr>
              <w:t xml:space="preserve"> в 2-11 классах (&gt;55,0%)</w:t>
            </w:r>
          </w:p>
        </w:tc>
      </w:tr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3А-84,6%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3В – 84,0%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4А – 82,8%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rPr>
                <w:b/>
              </w:rPr>
              <w:t>11А – 77,8%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2В-76,9%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4Б – 75,9%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2Е - 66,7%  АООП ТНР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3Г - 66,7%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2А – 69,2%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3Б – 66,7%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trHeight w:val="1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3Д - 63,6% АООП ТНР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rPr>
                <w:b/>
              </w:rPr>
              <w:t>5В  - 61,5%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b/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rPr>
                <w:b/>
              </w:rPr>
              <w:t>5Б- 59,3%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b/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4Д - 57,1% АООП ТНР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b/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rPr>
                <w:b/>
              </w:rPr>
              <w:t>8Б – 56,5%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b/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4В – 56,0%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b/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b/>
              </w:rPr>
            </w:pPr>
            <w:r w:rsidRPr="0010233C">
              <w:rPr>
                <w:b/>
              </w:rPr>
              <w:t>6Б - 55,2%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C65" w:rsidRPr="0010233C" w:rsidRDefault="00AF2C65" w:rsidP="00AB5F19">
            <w:pPr>
              <w:rPr>
                <w:b/>
                <w:sz w:val="28"/>
                <w:szCs w:val="28"/>
              </w:rPr>
            </w:pPr>
          </w:p>
        </w:tc>
      </w:tr>
      <w:tr w:rsidR="00AF2C65" w:rsidRPr="0010233C" w:rsidTr="00AB5F19">
        <w:trPr>
          <w:trHeight w:val="180"/>
          <w:jc w:val="center"/>
        </w:trPr>
        <w:tc>
          <w:tcPr>
            <w:tcW w:w="68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18</w:t>
            </w:r>
          </w:p>
        </w:tc>
        <w:tc>
          <w:tcPr>
            <w:tcW w:w="2635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b/>
              </w:rPr>
            </w:pPr>
            <w:r w:rsidRPr="0010233C">
              <w:rPr>
                <w:b/>
              </w:rPr>
              <w:t>9А – 54,5%</w:t>
            </w:r>
          </w:p>
        </w:tc>
        <w:tc>
          <w:tcPr>
            <w:tcW w:w="2143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Ниже общешкольного в 2-11 классах</w:t>
            </w:r>
          </w:p>
          <w:p w:rsidR="00AF2C65" w:rsidRPr="0010233C" w:rsidRDefault="00AF2C65" w:rsidP="00AB5F19">
            <w:pPr>
              <w:rPr>
                <w:sz w:val="28"/>
                <w:szCs w:val="28"/>
                <w:lang w:val="en-US"/>
              </w:rPr>
            </w:pPr>
            <w:r w:rsidRPr="0010233C">
              <w:rPr>
                <w:sz w:val="28"/>
                <w:szCs w:val="28"/>
                <w:lang w:val="en-US"/>
              </w:rPr>
              <w:t>(&lt;</w:t>
            </w:r>
            <w:r w:rsidRPr="0010233C">
              <w:rPr>
                <w:sz w:val="28"/>
                <w:szCs w:val="28"/>
              </w:rPr>
              <w:t>55</w:t>
            </w:r>
            <w:proofErr w:type="gramStart"/>
            <w:r w:rsidRPr="0010233C">
              <w:rPr>
                <w:sz w:val="28"/>
                <w:szCs w:val="28"/>
              </w:rPr>
              <w:t>,0</w:t>
            </w:r>
            <w:proofErr w:type="gramEnd"/>
            <w:r w:rsidRPr="0010233C">
              <w:rPr>
                <w:sz w:val="28"/>
                <w:szCs w:val="28"/>
              </w:rPr>
              <w:t>%</w:t>
            </w:r>
            <w:r w:rsidRPr="0010233C">
              <w:rPr>
                <w:sz w:val="28"/>
                <w:szCs w:val="28"/>
                <w:lang w:val="en-US"/>
              </w:rPr>
              <w:t>)</w:t>
            </w:r>
          </w:p>
        </w:tc>
      </w:tr>
      <w:tr w:rsidR="00AF2C65" w:rsidRPr="0010233C" w:rsidTr="00AB5F19">
        <w:trPr>
          <w:trHeight w:val="161"/>
          <w:jc w:val="center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19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b/>
              </w:rPr>
            </w:pPr>
            <w:r w:rsidRPr="0010233C">
              <w:rPr>
                <w:b/>
              </w:rPr>
              <w:t>7А – 53,9%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20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b/>
              </w:rPr>
            </w:pPr>
            <w:r w:rsidRPr="0010233C">
              <w:rPr>
                <w:b/>
              </w:rPr>
              <w:t>5А-48,1%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21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b/>
              </w:rPr>
            </w:pPr>
            <w:r w:rsidRPr="0010233C">
              <w:rPr>
                <w:b/>
              </w:rPr>
              <w:t>7Б - 45,0%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22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b/>
              </w:rPr>
            </w:pPr>
            <w:r w:rsidRPr="0010233C">
              <w:rPr>
                <w:b/>
              </w:rPr>
              <w:t>9Б – 35,0%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23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b/>
              </w:rPr>
            </w:pPr>
            <w:r w:rsidRPr="0010233C">
              <w:rPr>
                <w:b/>
              </w:rPr>
              <w:t>9В – 31,8%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23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b/>
              </w:rPr>
            </w:pPr>
            <w:r w:rsidRPr="0010233C">
              <w:rPr>
                <w:b/>
              </w:rPr>
              <w:t>8В – 31,8%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24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2Г - 30,0% АООП ЗПР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24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2Д - 30,0% АООП ЗПР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24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rPr>
                <w:b/>
              </w:rPr>
              <w:t>7В – 30,0%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25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b/>
              </w:rPr>
            </w:pPr>
            <w:r w:rsidRPr="0010233C">
              <w:rPr>
                <w:b/>
              </w:rPr>
              <w:t>6А – 28,6%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26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b/>
              </w:rPr>
            </w:pPr>
            <w:r w:rsidRPr="0010233C">
              <w:rPr>
                <w:b/>
              </w:rPr>
              <w:t>8А – 24%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27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b/>
              </w:rPr>
            </w:pPr>
            <w:r w:rsidRPr="0010233C">
              <w:rPr>
                <w:b/>
              </w:rPr>
              <w:t>10А – 22,6%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28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t>4Г - 22,2%  АООП ЗПР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  <w:tr w:rsidR="00AF2C65" w:rsidRPr="0010233C" w:rsidTr="00AB5F19">
        <w:trPr>
          <w:jc w:val="center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  <w:r w:rsidRPr="0010233C">
              <w:rPr>
                <w:sz w:val="28"/>
                <w:szCs w:val="28"/>
              </w:rPr>
              <w:t>29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C65" w:rsidRPr="0010233C" w:rsidRDefault="00AF2C65" w:rsidP="00AB5F19">
            <w:r w:rsidRPr="0010233C">
              <w:rPr>
                <w:b/>
              </w:rPr>
              <w:t>6В – 20,7%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C65" w:rsidRPr="0010233C" w:rsidRDefault="00AF2C65" w:rsidP="00AB5F19">
            <w:pPr>
              <w:rPr>
                <w:sz w:val="28"/>
                <w:szCs w:val="28"/>
              </w:rPr>
            </w:pPr>
          </w:p>
        </w:tc>
      </w:tr>
    </w:tbl>
    <w:p w:rsidR="00AF2C65" w:rsidRPr="0077076C" w:rsidRDefault="00AF2C65" w:rsidP="00AF2C65">
      <w:pPr>
        <w:rPr>
          <w:b/>
          <w:highlight w:val="yellow"/>
        </w:rPr>
      </w:pPr>
    </w:p>
    <w:p w:rsidR="00AF2C65" w:rsidRPr="00B65FC8" w:rsidRDefault="00AF2C65" w:rsidP="00AF2C65">
      <w:pPr>
        <w:jc w:val="both"/>
      </w:pPr>
    </w:p>
    <w:p w:rsidR="00AF2C65" w:rsidRPr="00B65FC8" w:rsidRDefault="00AF2C65" w:rsidP="00AF2C65">
      <w:pPr>
        <w:ind w:firstLine="708"/>
        <w:jc w:val="both"/>
      </w:pPr>
      <w:r w:rsidRPr="00B65FC8">
        <w:t xml:space="preserve">С одной «3» окончили учебный год 27 учащихся (в прошлом учебном году 22), </w:t>
      </w:r>
    </w:p>
    <w:p w:rsidR="00AF2C65" w:rsidRPr="00B65FC8" w:rsidRDefault="00AF2C65" w:rsidP="00AF2C65">
      <w:pPr>
        <w:ind w:firstLine="708"/>
        <w:jc w:val="both"/>
      </w:pPr>
      <w:r w:rsidRPr="00B65FC8">
        <w:t xml:space="preserve">в том числе: 15 человек – учащиеся 1 ступени (в прошлом учебном году – 10), </w:t>
      </w:r>
    </w:p>
    <w:p w:rsidR="00AF2C65" w:rsidRPr="00B65FC8" w:rsidRDefault="00AF2C65" w:rsidP="00AF2C65">
      <w:pPr>
        <w:jc w:val="both"/>
      </w:pPr>
      <w:r w:rsidRPr="00B65FC8">
        <w:t xml:space="preserve">10 учащихся 2 ступени (в прошлом учебном году 11 учащихся), 2 учащихся старшей школы (в прошлом году – 1), что вновь говорит о резерве повышения показателя качества знаний. </w:t>
      </w:r>
    </w:p>
    <w:p w:rsidR="00AF2C65" w:rsidRPr="00766197" w:rsidRDefault="00AF2C65" w:rsidP="00AF2C65">
      <w:pPr>
        <w:ind w:firstLine="708"/>
        <w:sectPr w:rsidR="00AF2C65" w:rsidRPr="00766197" w:rsidSect="00E67A77">
          <w:pgSz w:w="11906" w:h="16838"/>
          <w:pgMar w:top="284" w:right="748" w:bottom="238" w:left="1077" w:header="709" w:footer="709" w:gutter="0"/>
          <w:cols w:space="708"/>
          <w:docGrid w:linePitch="360"/>
        </w:sectPr>
      </w:pPr>
      <w:r w:rsidRPr="00B65FC8">
        <w:t xml:space="preserve">С двумя «3» окончили учебный год </w:t>
      </w:r>
      <w:r w:rsidRPr="00B65FC8">
        <w:rPr>
          <w:b/>
          <w:sz w:val="28"/>
          <w:szCs w:val="28"/>
        </w:rPr>
        <w:t>32</w:t>
      </w:r>
      <w:r w:rsidRPr="00B65FC8">
        <w:t xml:space="preserve"> учащихся (в прошлом учебном году – 33 учащихся), в том числе: </w:t>
      </w:r>
      <w:r w:rsidRPr="00B65FC8">
        <w:rPr>
          <w:b/>
          <w:sz w:val="28"/>
          <w:szCs w:val="28"/>
        </w:rPr>
        <w:t>22</w:t>
      </w:r>
      <w:r w:rsidRPr="00B65FC8">
        <w:t xml:space="preserve"> человека – учащиеся 1 ступени (в прошлом году - 17 человек), 10 человек в  5 – 11 классах (в прошлом году - 16).</w:t>
      </w:r>
    </w:p>
    <w:p w:rsidR="00AF2C65" w:rsidRPr="00766197" w:rsidRDefault="00AF2C65" w:rsidP="00AF2C65">
      <w:pPr>
        <w:jc w:val="center"/>
        <w:rPr>
          <w:b/>
          <w:sz w:val="32"/>
          <w:szCs w:val="32"/>
        </w:rPr>
      </w:pPr>
      <w:r w:rsidRPr="00766197">
        <w:rPr>
          <w:b/>
          <w:sz w:val="32"/>
          <w:szCs w:val="32"/>
        </w:rPr>
        <w:lastRenderedPageBreak/>
        <w:t>Таблица предметов, по которым учащиеся имеют одну «3».</w:t>
      </w:r>
    </w:p>
    <w:p w:rsidR="00AF2C65" w:rsidRPr="0077076C" w:rsidRDefault="00AF2C65" w:rsidP="00AF2C65">
      <w:pPr>
        <w:jc w:val="center"/>
        <w:rPr>
          <w:b/>
          <w:highlight w:val="yellow"/>
        </w:rPr>
      </w:pPr>
    </w:p>
    <w:p w:rsidR="00AF2C65" w:rsidRPr="0077076C" w:rsidRDefault="00AF2C65" w:rsidP="00AF2C65">
      <w:pPr>
        <w:ind w:firstLine="708"/>
        <w:jc w:val="both"/>
        <w:rPr>
          <w:highlight w:val="yellow"/>
        </w:rPr>
      </w:pPr>
    </w:p>
    <w:tbl>
      <w:tblPr>
        <w:tblpPr w:leftFromText="180" w:rightFromText="180" w:vertAnchor="page" w:horzAnchor="margin" w:tblpXSpec="center" w:tblpY="2236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56"/>
        <w:gridCol w:w="456"/>
        <w:gridCol w:w="466"/>
        <w:gridCol w:w="445"/>
        <w:gridCol w:w="458"/>
        <w:gridCol w:w="443"/>
        <w:gridCol w:w="456"/>
        <w:gridCol w:w="456"/>
        <w:gridCol w:w="466"/>
        <w:gridCol w:w="445"/>
        <w:gridCol w:w="458"/>
        <w:gridCol w:w="456"/>
        <w:gridCol w:w="456"/>
        <w:gridCol w:w="466"/>
        <w:gridCol w:w="336"/>
        <w:gridCol w:w="336"/>
        <w:gridCol w:w="511"/>
      </w:tblGrid>
      <w:tr w:rsidR="00AF2C65" w:rsidRPr="00250709" w:rsidTr="00AB5F19">
        <w:tc>
          <w:tcPr>
            <w:tcW w:w="2552" w:type="dxa"/>
            <w:shd w:val="clear" w:color="auto" w:fill="auto"/>
          </w:tcPr>
          <w:p w:rsidR="00AF2C65" w:rsidRPr="00250709" w:rsidRDefault="00AF2C65" w:rsidP="00AB5F19">
            <w:pPr>
              <w:ind w:left="180" w:hanging="180"/>
              <w:jc w:val="right"/>
              <w:rPr>
                <w:b/>
              </w:rPr>
            </w:pPr>
            <w:r w:rsidRPr="00250709">
              <w:rPr>
                <w:b/>
              </w:rPr>
              <w:t xml:space="preserve">Класс </w:t>
            </w:r>
          </w:p>
          <w:p w:rsidR="00AF2C65" w:rsidRPr="00250709" w:rsidRDefault="00AF2C65" w:rsidP="00AB5F19">
            <w:pPr>
              <w:rPr>
                <w:b/>
                <w:sz w:val="28"/>
                <w:szCs w:val="28"/>
              </w:rPr>
            </w:pPr>
            <w:r w:rsidRPr="00250709">
              <w:rPr>
                <w:b/>
              </w:rPr>
              <w:t>предмет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2а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2б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2в</w:t>
            </w:r>
          </w:p>
        </w:tc>
        <w:tc>
          <w:tcPr>
            <w:tcW w:w="445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2г</w:t>
            </w:r>
          </w:p>
        </w:tc>
        <w:tc>
          <w:tcPr>
            <w:tcW w:w="458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2д</w:t>
            </w:r>
          </w:p>
        </w:tc>
        <w:tc>
          <w:tcPr>
            <w:tcW w:w="443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2е</w:t>
            </w:r>
          </w:p>
        </w:tc>
        <w:tc>
          <w:tcPr>
            <w:tcW w:w="456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3а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3б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3в</w:t>
            </w:r>
          </w:p>
        </w:tc>
        <w:tc>
          <w:tcPr>
            <w:tcW w:w="445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3г</w:t>
            </w:r>
          </w:p>
        </w:tc>
        <w:tc>
          <w:tcPr>
            <w:tcW w:w="458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3д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4а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4б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4в</w:t>
            </w:r>
          </w:p>
        </w:tc>
        <w:tc>
          <w:tcPr>
            <w:tcW w:w="336" w:type="dxa"/>
          </w:tcPr>
          <w:p w:rsidR="00AF2C65" w:rsidRPr="00250709" w:rsidRDefault="00AF2C65" w:rsidP="00AB5F19">
            <w:pPr>
              <w:ind w:left="-102" w:right="-155"/>
              <w:jc w:val="center"/>
              <w:rPr>
                <w:b/>
              </w:rPr>
            </w:pPr>
            <w:r w:rsidRPr="00250709">
              <w:rPr>
                <w:b/>
              </w:rPr>
              <w:t>4</w:t>
            </w:r>
          </w:p>
          <w:p w:rsidR="00AF2C65" w:rsidRPr="00250709" w:rsidRDefault="00AF2C65" w:rsidP="00AB5F19">
            <w:pPr>
              <w:ind w:left="-102" w:right="-155"/>
              <w:jc w:val="center"/>
              <w:rPr>
                <w:b/>
              </w:rPr>
            </w:pPr>
            <w:r w:rsidRPr="00250709">
              <w:rPr>
                <w:b/>
              </w:rPr>
              <w:t>г</w:t>
            </w:r>
          </w:p>
        </w:tc>
        <w:tc>
          <w:tcPr>
            <w:tcW w:w="336" w:type="dxa"/>
          </w:tcPr>
          <w:p w:rsidR="00AF2C65" w:rsidRPr="00250709" w:rsidRDefault="00AF2C65" w:rsidP="00AB5F19">
            <w:pPr>
              <w:ind w:left="-102" w:right="-155"/>
              <w:jc w:val="center"/>
              <w:rPr>
                <w:b/>
              </w:rPr>
            </w:pPr>
            <w:r w:rsidRPr="00250709">
              <w:rPr>
                <w:b/>
              </w:rPr>
              <w:t>4</w:t>
            </w:r>
          </w:p>
          <w:p w:rsidR="00AF2C65" w:rsidRPr="00250709" w:rsidRDefault="00AF2C65" w:rsidP="00AB5F19">
            <w:pPr>
              <w:ind w:left="-102" w:right="-155"/>
              <w:jc w:val="center"/>
              <w:rPr>
                <w:b/>
              </w:rPr>
            </w:pPr>
            <w:r w:rsidRPr="00250709">
              <w:rPr>
                <w:b/>
              </w:rPr>
              <w:t>д</w:t>
            </w:r>
          </w:p>
        </w:tc>
        <w:tc>
          <w:tcPr>
            <w:tcW w:w="511" w:type="dxa"/>
          </w:tcPr>
          <w:p w:rsidR="00AF2C65" w:rsidRPr="00250709" w:rsidRDefault="00AF2C65" w:rsidP="00AB5F19">
            <w:pPr>
              <w:ind w:left="-102" w:right="-155"/>
              <w:jc w:val="center"/>
              <w:rPr>
                <w:b/>
              </w:rPr>
            </w:pPr>
            <w:r w:rsidRPr="00250709">
              <w:rPr>
                <w:b/>
              </w:rPr>
              <w:t>Всего</w:t>
            </w:r>
          </w:p>
          <w:p w:rsidR="00AF2C65" w:rsidRPr="00250709" w:rsidRDefault="00AF2C65" w:rsidP="00AB5F19">
            <w:pPr>
              <w:ind w:left="-102" w:right="-155"/>
              <w:jc w:val="center"/>
              <w:rPr>
                <w:b/>
                <w:sz w:val="28"/>
                <w:szCs w:val="28"/>
              </w:rPr>
            </w:pPr>
            <w:r w:rsidRPr="00250709">
              <w:rPr>
                <w:b/>
              </w:rPr>
              <w:t>1-4</w:t>
            </w:r>
          </w:p>
        </w:tc>
      </w:tr>
      <w:tr w:rsidR="00AF2C65" w:rsidRPr="00250709" w:rsidTr="00AB5F19">
        <w:tc>
          <w:tcPr>
            <w:tcW w:w="2552" w:type="dxa"/>
            <w:shd w:val="clear" w:color="auto" w:fill="auto"/>
          </w:tcPr>
          <w:p w:rsidR="00AF2C65" w:rsidRPr="00250709" w:rsidRDefault="00AF2C65" w:rsidP="00AB5F19">
            <w:pPr>
              <w:ind w:left="180" w:hanging="180"/>
            </w:pPr>
            <w:r w:rsidRPr="00250709">
              <w:t>Русский язык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45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43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45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8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336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6</w:t>
            </w:r>
          </w:p>
        </w:tc>
      </w:tr>
      <w:tr w:rsidR="00AF2C65" w:rsidRPr="00250709" w:rsidTr="00AB5F19">
        <w:tc>
          <w:tcPr>
            <w:tcW w:w="2552" w:type="dxa"/>
            <w:shd w:val="clear" w:color="auto" w:fill="auto"/>
          </w:tcPr>
          <w:p w:rsidR="00AF2C65" w:rsidRPr="00250709" w:rsidRDefault="00AF2C65" w:rsidP="00AB5F19">
            <w:r w:rsidRPr="00250709">
              <w:t>Математика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r w:rsidRPr="00250709">
              <w:t>1</w:t>
            </w:r>
          </w:p>
        </w:tc>
        <w:tc>
          <w:tcPr>
            <w:tcW w:w="445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43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45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8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336" w:type="dxa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336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511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4</w:t>
            </w:r>
          </w:p>
        </w:tc>
      </w:tr>
      <w:tr w:rsidR="00AF2C65" w:rsidRPr="00250709" w:rsidTr="00AB5F19">
        <w:tc>
          <w:tcPr>
            <w:tcW w:w="2552" w:type="dxa"/>
            <w:shd w:val="clear" w:color="auto" w:fill="auto"/>
          </w:tcPr>
          <w:p w:rsidR="00AF2C65" w:rsidRPr="00250709" w:rsidRDefault="00AF2C65" w:rsidP="00AB5F19">
            <w:r w:rsidRPr="00250709">
              <w:t>Окружающий мир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43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45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8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336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336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511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1</w:t>
            </w:r>
          </w:p>
        </w:tc>
      </w:tr>
      <w:tr w:rsidR="00AF2C65" w:rsidRPr="00250709" w:rsidTr="00AB5F19">
        <w:tc>
          <w:tcPr>
            <w:tcW w:w="2552" w:type="dxa"/>
            <w:shd w:val="clear" w:color="auto" w:fill="auto"/>
          </w:tcPr>
          <w:p w:rsidR="00AF2C65" w:rsidRPr="00250709" w:rsidRDefault="00AF2C65" w:rsidP="00AB5F19">
            <w:r w:rsidRPr="00250709">
              <w:t>Иностранный язык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43" w:type="dxa"/>
          </w:tcPr>
          <w:p w:rsidR="00AF2C65" w:rsidRPr="00250709" w:rsidRDefault="00AF2C65" w:rsidP="00AB5F19">
            <w:pPr>
              <w:jc w:val="center"/>
            </w:pPr>
            <w:r w:rsidRPr="00250709">
              <w:t>2</w:t>
            </w:r>
          </w:p>
        </w:tc>
        <w:tc>
          <w:tcPr>
            <w:tcW w:w="456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45" w:type="dxa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58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336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336" w:type="dxa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511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4</w:t>
            </w:r>
          </w:p>
        </w:tc>
      </w:tr>
      <w:tr w:rsidR="00AF2C65" w:rsidRPr="0077076C" w:rsidTr="00AB5F19">
        <w:tc>
          <w:tcPr>
            <w:tcW w:w="2552" w:type="dxa"/>
            <w:shd w:val="clear" w:color="auto" w:fill="auto"/>
          </w:tcPr>
          <w:p w:rsidR="00AF2C65" w:rsidRPr="00250709" w:rsidRDefault="00AF2C65" w:rsidP="00AB5F19">
            <w:pPr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Всего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1</w:t>
            </w:r>
          </w:p>
        </w:tc>
        <w:tc>
          <w:tcPr>
            <w:tcW w:w="443" w:type="dxa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2</w:t>
            </w:r>
          </w:p>
        </w:tc>
        <w:tc>
          <w:tcPr>
            <w:tcW w:w="456" w:type="dxa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45" w:type="dxa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1</w:t>
            </w:r>
          </w:p>
        </w:tc>
        <w:tc>
          <w:tcPr>
            <w:tcW w:w="458" w:type="dxa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2</w:t>
            </w:r>
          </w:p>
        </w:tc>
        <w:tc>
          <w:tcPr>
            <w:tcW w:w="336" w:type="dxa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1</w:t>
            </w:r>
          </w:p>
        </w:tc>
        <w:tc>
          <w:tcPr>
            <w:tcW w:w="336" w:type="dxa"/>
          </w:tcPr>
          <w:p w:rsidR="00AF2C65" w:rsidRPr="00250709" w:rsidRDefault="00AF2C65" w:rsidP="00AB5F19">
            <w:pPr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1</w:t>
            </w:r>
          </w:p>
        </w:tc>
        <w:tc>
          <w:tcPr>
            <w:tcW w:w="511" w:type="dxa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15</w:t>
            </w:r>
          </w:p>
        </w:tc>
      </w:tr>
    </w:tbl>
    <w:p w:rsidR="00AF2C65" w:rsidRDefault="00AF2C65" w:rsidP="00AF2C65">
      <w:pPr>
        <w:jc w:val="both"/>
        <w:rPr>
          <w:b/>
          <w:highlight w:val="yellow"/>
        </w:rPr>
      </w:pPr>
    </w:p>
    <w:p w:rsidR="00AF2C65" w:rsidRDefault="00AF2C65" w:rsidP="00AF2C65">
      <w:pPr>
        <w:jc w:val="both"/>
        <w:rPr>
          <w:b/>
          <w:highlight w:val="yellow"/>
        </w:rPr>
      </w:pPr>
    </w:p>
    <w:tbl>
      <w:tblPr>
        <w:tblpPr w:leftFromText="180" w:rightFromText="180" w:vertAnchor="page" w:horzAnchor="margin" w:tblpXSpec="center" w:tblpY="4981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56"/>
        <w:gridCol w:w="456"/>
        <w:gridCol w:w="466"/>
        <w:gridCol w:w="456"/>
        <w:gridCol w:w="456"/>
        <w:gridCol w:w="466"/>
        <w:gridCol w:w="456"/>
        <w:gridCol w:w="456"/>
        <w:gridCol w:w="466"/>
        <w:gridCol w:w="456"/>
        <w:gridCol w:w="456"/>
        <w:gridCol w:w="466"/>
        <w:gridCol w:w="456"/>
        <w:gridCol w:w="456"/>
        <w:gridCol w:w="408"/>
        <w:gridCol w:w="456"/>
        <w:gridCol w:w="10"/>
        <w:gridCol w:w="446"/>
        <w:gridCol w:w="10"/>
        <w:gridCol w:w="809"/>
        <w:gridCol w:w="10"/>
      </w:tblGrid>
      <w:tr w:rsidR="00AF2C65" w:rsidRPr="00250709" w:rsidTr="00AB5F19">
        <w:trPr>
          <w:gridAfter w:val="1"/>
          <w:wAfter w:w="10" w:type="dxa"/>
        </w:trPr>
        <w:tc>
          <w:tcPr>
            <w:tcW w:w="1640" w:type="dxa"/>
            <w:shd w:val="clear" w:color="auto" w:fill="auto"/>
          </w:tcPr>
          <w:p w:rsidR="00AF2C65" w:rsidRPr="00250709" w:rsidRDefault="00AF2C65" w:rsidP="00AB5F19">
            <w:pPr>
              <w:ind w:left="180" w:hanging="180"/>
              <w:jc w:val="right"/>
              <w:rPr>
                <w:b/>
              </w:rPr>
            </w:pPr>
            <w:r w:rsidRPr="00250709">
              <w:rPr>
                <w:b/>
              </w:rPr>
              <w:t xml:space="preserve">Класс </w:t>
            </w:r>
          </w:p>
          <w:p w:rsidR="00AF2C65" w:rsidRPr="00250709" w:rsidRDefault="00AF2C65" w:rsidP="00AB5F19">
            <w:pPr>
              <w:rPr>
                <w:b/>
                <w:sz w:val="28"/>
                <w:szCs w:val="28"/>
              </w:rPr>
            </w:pPr>
            <w:r w:rsidRPr="00250709">
              <w:rPr>
                <w:b/>
              </w:rPr>
              <w:t>предмет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5а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5б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5в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6а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6б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6в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7а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7б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7в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8а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8б</w:t>
            </w:r>
          </w:p>
        </w:tc>
        <w:tc>
          <w:tcPr>
            <w:tcW w:w="466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8в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9а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9б</w:t>
            </w:r>
          </w:p>
        </w:tc>
        <w:tc>
          <w:tcPr>
            <w:tcW w:w="408" w:type="dxa"/>
          </w:tcPr>
          <w:p w:rsidR="00AF2C65" w:rsidRPr="00250709" w:rsidRDefault="00AF2C65" w:rsidP="00AB5F19">
            <w:pPr>
              <w:ind w:left="-126" w:right="-108"/>
              <w:jc w:val="center"/>
              <w:rPr>
                <w:b/>
              </w:rPr>
            </w:pPr>
            <w:r w:rsidRPr="00250709">
              <w:rPr>
                <w:b/>
              </w:rPr>
              <w:t>9в</w:t>
            </w:r>
          </w:p>
        </w:tc>
        <w:tc>
          <w:tcPr>
            <w:tcW w:w="456" w:type="dxa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10</w:t>
            </w:r>
          </w:p>
        </w:tc>
        <w:tc>
          <w:tcPr>
            <w:tcW w:w="456" w:type="dxa"/>
            <w:gridSpan w:val="2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11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Всего</w:t>
            </w:r>
          </w:p>
          <w:p w:rsidR="00AF2C65" w:rsidRPr="00250709" w:rsidRDefault="00AF2C65" w:rsidP="00AB5F19">
            <w:pPr>
              <w:jc w:val="center"/>
              <w:rPr>
                <w:b/>
              </w:rPr>
            </w:pPr>
            <w:r w:rsidRPr="00250709">
              <w:rPr>
                <w:b/>
              </w:rPr>
              <w:t>5-11</w:t>
            </w:r>
          </w:p>
        </w:tc>
      </w:tr>
      <w:tr w:rsidR="00AF2C65" w:rsidRPr="00250709" w:rsidTr="00AB5F19">
        <w:tc>
          <w:tcPr>
            <w:tcW w:w="1640" w:type="dxa"/>
            <w:shd w:val="clear" w:color="auto" w:fill="auto"/>
          </w:tcPr>
          <w:p w:rsidR="00AF2C65" w:rsidRPr="00250709" w:rsidRDefault="00AF2C65" w:rsidP="00AB5F19">
            <w:pPr>
              <w:ind w:left="180" w:hanging="180"/>
            </w:pPr>
            <w:r w:rsidRPr="00250709">
              <w:t>Русский язык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/>
        </w:tc>
        <w:tc>
          <w:tcPr>
            <w:tcW w:w="456" w:type="dxa"/>
            <w:shd w:val="clear" w:color="auto" w:fill="auto"/>
          </w:tcPr>
          <w:p w:rsidR="00AF2C65" w:rsidRPr="00250709" w:rsidRDefault="00AF2C65" w:rsidP="00AB5F19"/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r w:rsidRPr="00250709">
              <w:t>2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/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r w:rsidRPr="00250709">
              <w:t>2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/>
        </w:tc>
        <w:tc>
          <w:tcPr>
            <w:tcW w:w="456" w:type="dxa"/>
            <w:shd w:val="clear" w:color="auto" w:fill="auto"/>
          </w:tcPr>
          <w:p w:rsidR="00AF2C65" w:rsidRPr="00250709" w:rsidRDefault="00AF2C65" w:rsidP="00AB5F19"/>
        </w:tc>
        <w:tc>
          <w:tcPr>
            <w:tcW w:w="456" w:type="dxa"/>
            <w:shd w:val="clear" w:color="auto" w:fill="auto"/>
          </w:tcPr>
          <w:p w:rsidR="00AF2C65" w:rsidRPr="00250709" w:rsidRDefault="00AF2C65" w:rsidP="00AB5F19"/>
        </w:tc>
        <w:tc>
          <w:tcPr>
            <w:tcW w:w="466" w:type="dxa"/>
            <w:shd w:val="clear" w:color="auto" w:fill="auto"/>
          </w:tcPr>
          <w:p w:rsidR="00AF2C65" w:rsidRPr="00250709" w:rsidRDefault="00AF2C65" w:rsidP="00AB5F19"/>
        </w:tc>
        <w:tc>
          <w:tcPr>
            <w:tcW w:w="456" w:type="dxa"/>
            <w:shd w:val="clear" w:color="auto" w:fill="auto"/>
          </w:tcPr>
          <w:p w:rsidR="00AF2C65" w:rsidRPr="00250709" w:rsidRDefault="00AF2C65" w:rsidP="00AB5F19"/>
        </w:tc>
        <w:tc>
          <w:tcPr>
            <w:tcW w:w="456" w:type="dxa"/>
            <w:shd w:val="clear" w:color="auto" w:fill="auto"/>
          </w:tcPr>
          <w:p w:rsidR="00AF2C65" w:rsidRPr="00250709" w:rsidRDefault="00AF2C65" w:rsidP="00AB5F19"/>
        </w:tc>
        <w:tc>
          <w:tcPr>
            <w:tcW w:w="466" w:type="dxa"/>
          </w:tcPr>
          <w:p w:rsidR="00AF2C65" w:rsidRPr="00250709" w:rsidRDefault="00AF2C65" w:rsidP="00AB5F19"/>
        </w:tc>
        <w:tc>
          <w:tcPr>
            <w:tcW w:w="456" w:type="dxa"/>
            <w:shd w:val="clear" w:color="auto" w:fill="auto"/>
          </w:tcPr>
          <w:p w:rsidR="00AF2C65" w:rsidRPr="00250709" w:rsidRDefault="00AF2C65" w:rsidP="00AB5F19"/>
        </w:tc>
        <w:tc>
          <w:tcPr>
            <w:tcW w:w="456" w:type="dxa"/>
            <w:shd w:val="clear" w:color="auto" w:fill="auto"/>
          </w:tcPr>
          <w:p w:rsidR="00AF2C65" w:rsidRPr="00250709" w:rsidRDefault="00AF2C65" w:rsidP="00AB5F19"/>
        </w:tc>
        <w:tc>
          <w:tcPr>
            <w:tcW w:w="408" w:type="dxa"/>
          </w:tcPr>
          <w:p w:rsidR="00AF2C65" w:rsidRPr="00250709" w:rsidRDefault="00AF2C65" w:rsidP="00AB5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" w:type="dxa"/>
            <w:gridSpan w:val="2"/>
          </w:tcPr>
          <w:p w:rsidR="00AF2C65" w:rsidRPr="00250709" w:rsidRDefault="00AF2C65" w:rsidP="00AB5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AF2C65" w:rsidRPr="00250709" w:rsidRDefault="00AF2C65" w:rsidP="00AB5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4</w:t>
            </w:r>
          </w:p>
        </w:tc>
      </w:tr>
      <w:tr w:rsidR="00AF2C65" w:rsidRPr="00250709" w:rsidTr="00AB5F19">
        <w:tc>
          <w:tcPr>
            <w:tcW w:w="1640" w:type="dxa"/>
            <w:shd w:val="clear" w:color="auto" w:fill="auto"/>
          </w:tcPr>
          <w:p w:rsidR="00AF2C65" w:rsidRPr="00250709" w:rsidRDefault="00AF2C65" w:rsidP="00AB5F19">
            <w:r w:rsidRPr="00250709">
              <w:t>Математика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08" w:type="dxa"/>
          </w:tcPr>
          <w:p w:rsidR="00AF2C65" w:rsidRPr="00250709" w:rsidRDefault="00AF2C65" w:rsidP="00AB5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" w:type="dxa"/>
            <w:gridSpan w:val="2"/>
          </w:tcPr>
          <w:p w:rsidR="00AF2C65" w:rsidRPr="00250709" w:rsidRDefault="00AF2C65" w:rsidP="00AB5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AF2C65" w:rsidRPr="00250709" w:rsidRDefault="00AF2C65" w:rsidP="00AB5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2</w:t>
            </w:r>
          </w:p>
        </w:tc>
      </w:tr>
      <w:tr w:rsidR="00AF2C65" w:rsidRPr="00250709" w:rsidTr="00AB5F19">
        <w:tc>
          <w:tcPr>
            <w:tcW w:w="1640" w:type="dxa"/>
            <w:shd w:val="clear" w:color="auto" w:fill="auto"/>
          </w:tcPr>
          <w:p w:rsidR="00AF2C65" w:rsidRPr="00250709" w:rsidRDefault="00AF2C65" w:rsidP="00AB5F19">
            <w:r w:rsidRPr="00250709">
              <w:t xml:space="preserve">География 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2</w:t>
            </w:r>
          </w:p>
        </w:tc>
        <w:tc>
          <w:tcPr>
            <w:tcW w:w="408" w:type="dxa"/>
          </w:tcPr>
          <w:p w:rsidR="00AF2C65" w:rsidRPr="00250709" w:rsidRDefault="00AF2C65" w:rsidP="00AB5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" w:type="dxa"/>
            <w:gridSpan w:val="2"/>
          </w:tcPr>
          <w:p w:rsidR="00AF2C65" w:rsidRPr="00250709" w:rsidRDefault="00AF2C65" w:rsidP="00AB5F19">
            <w:pPr>
              <w:jc w:val="center"/>
              <w:rPr>
                <w:b/>
                <w:sz w:val="28"/>
                <w:szCs w:val="28"/>
              </w:rPr>
            </w:pPr>
            <w:r w:rsidRPr="002507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6" w:type="dxa"/>
            <w:gridSpan w:val="2"/>
          </w:tcPr>
          <w:p w:rsidR="00AF2C65" w:rsidRPr="00250709" w:rsidRDefault="00AF2C65" w:rsidP="00AB5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4</w:t>
            </w:r>
          </w:p>
        </w:tc>
      </w:tr>
      <w:tr w:rsidR="00AF2C65" w:rsidRPr="00250709" w:rsidTr="00AB5F19">
        <w:tc>
          <w:tcPr>
            <w:tcW w:w="1640" w:type="dxa"/>
            <w:shd w:val="clear" w:color="auto" w:fill="auto"/>
          </w:tcPr>
          <w:p w:rsidR="00AF2C65" w:rsidRPr="00250709" w:rsidRDefault="00AF2C65" w:rsidP="00AB5F19">
            <w:r w:rsidRPr="00250709">
              <w:t>Биология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  <w:r w:rsidRPr="00250709">
              <w:t>1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66" w:type="dxa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</w:pPr>
          </w:p>
        </w:tc>
        <w:tc>
          <w:tcPr>
            <w:tcW w:w="408" w:type="dxa"/>
          </w:tcPr>
          <w:p w:rsidR="00AF2C65" w:rsidRPr="00250709" w:rsidRDefault="00AF2C65" w:rsidP="00AB5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</w:tcPr>
          <w:p w:rsidR="00AF2C65" w:rsidRPr="00250709" w:rsidRDefault="00AF2C65" w:rsidP="00AB5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AF2C65" w:rsidRPr="00250709" w:rsidRDefault="00AF2C65" w:rsidP="00AB5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</w:p>
        </w:tc>
      </w:tr>
      <w:tr w:rsidR="00AF2C65" w:rsidRPr="0077076C" w:rsidTr="00AB5F19">
        <w:tc>
          <w:tcPr>
            <w:tcW w:w="1640" w:type="dxa"/>
            <w:shd w:val="clear" w:color="auto" w:fill="auto"/>
          </w:tcPr>
          <w:p w:rsidR="00AF2C65" w:rsidRPr="00250709" w:rsidRDefault="00AF2C65" w:rsidP="00AB5F19">
            <w:pPr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Всего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6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66" w:type="dxa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2</w:t>
            </w:r>
          </w:p>
        </w:tc>
        <w:tc>
          <w:tcPr>
            <w:tcW w:w="408" w:type="dxa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466" w:type="dxa"/>
            <w:gridSpan w:val="2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1</w:t>
            </w:r>
          </w:p>
        </w:tc>
        <w:tc>
          <w:tcPr>
            <w:tcW w:w="456" w:type="dxa"/>
            <w:gridSpan w:val="2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0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F2C65" w:rsidRPr="00250709" w:rsidRDefault="00AF2C65" w:rsidP="00AB5F19">
            <w:pPr>
              <w:jc w:val="center"/>
              <w:rPr>
                <w:b/>
                <w:szCs w:val="28"/>
              </w:rPr>
            </w:pPr>
            <w:r w:rsidRPr="00250709">
              <w:rPr>
                <w:b/>
                <w:szCs w:val="28"/>
              </w:rPr>
              <w:t>10</w:t>
            </w:r>
          </w:p>
        </w:tc>
      </w:tr>
    </w:tbl>
    <w:p w:rsidR="00AF2C65" w:rsidRPr="0077076C" w:rsidRDefault="00AF2C65" w:rsidP="00AF2C65">
      <w:pPr>
        <w:jc w:val="both"/>
        <w:rPr>
          <w:b/>
          <w:highlight w:val="yellow"/>
        </w:rPr>
        <w:sectPr w:rsidR="00AF2C65" w:rsidRPr="0077076C" w:rsidSect="00E67A77">
          <w:pgSz w:w="16838" w:h="11906" w:orient="landscape"/>
          <w:pgMar w:top="1077" w:right="284" w:bottom="748" w:left="238" w:header="709" w:footer="709" w:gutter="0"/>
          <w:cols w:space="708"/>
          <w:docGrid w:linePitch="360"/>
        </w:sectPr>
      </w:pPr>
    </w:p>
    <w:p w:rsidR="00AF2C65" w:rsidRPr="006130D6" w:rsidRDefault="00AF2C65" w:rsidP="00AF2C65">
      <w:pPr>
        <w:jc w:val="both"/>
      </w:pPr>
    </w:p>
    <w:p w:rsidR="00AF2C65" w:rsidRDefault="00AF2C65" w:rsidP="00E03F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2C65" w:rsidRDefault="00AF2C65" w:rsidP="00E03F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3F36" w:rsidRPr="00512363" w:rsidRDefault="00E03F36" w:rsidP="00E03F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2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образовательного процесса</w:t>
      </w:r>
    </w:p>
    <w:p w:rsidR="00E03F36" w:rsidRPr="00512363" w:rsidRDefault="00E03F36" w:rsidP="00E03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36" w:rsidRPr="00512363" w:rsidRDefault="00E03F36" w:rsidP="00E03F36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23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образовательных услуг, оказываемых МБОУ СШ № 20 бесплатно в рамках реализации общеобразовательных программ</w:t>
      </w:r>
    </w:p>
    <w:p w:rsidR="00E03F36" w:rsidRPr="00512363" w:rsidRDefault="00E03F36" w:rsidP="00E03F36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Общеобразовательные программы начального общего образования</w:t>
      </w:r>
    </w:p>
    <w:p w:rsidR="00E03F36" w:rsidRPr="00512363" w:rsidRDefault="00E03F36" w:rsidP="00E03F36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Общеобразовательные программы основного общего образования</w:t>
      </w:r>
    </w:p>
    <w:p w:rsidR="00E03F36" w:rsidRPr="00512363" w:rsidRDefault="00E03F36" w:rsidP="00E03F36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Общеобразовательные программы среднего общего образования</w:t>
      </w:r>
    </w:p>
    <w:p w:rsidR="00E03F36" w:rsidRPr="00512363" w:rsidRDefault="00E03F36" w:rsidP="00E03F3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дополнительного образования по направлениям согласно лицензии </w:t>
      </w:r>
    </w:p>
    <w:p w:rsidR="00E03F36" w:rsidRPr="00512363" w:rsidRDefault="00E03F36" w:rsidP="00E03F3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F36" w:rsidRDefault="00E03F36" w:rsidP="00E03F3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C65" w:rsidRDefault="00AF2C65" w:rsidP="00E03F3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C00000"/>
          <w:sz w:val="20"/>
          <w:szCs w:val="20"/>
          <w:u w:val="single"/>
          <w:lang w:eastAsia="ru-RU"/>
        </w:rPr>
        <w:drawing>
          <wp:inline distT="0" distB="0" distL="0" distR="0" wp14:anchorId="04F445CD" wp14:editId="2A2686B1">
            <wp:extent cx="5354726" cy="3138221"/>
            <wp:effectExtent l="0" t="0" r="17780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2C65" w:rsidRDefault="00AF2C65" w:rsidP="00E03F3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C65" w:rsidRDefault="00AF2C65" w:rsidP="00E03F3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C65" w:rsidRDefault="00AF2C65" w:rsidP="00E03F3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FF0000"/>
          <w:sz w:val="20"/>
          <w:szCs w:val="20"/>
          <w:u w:val="single"/>
          <w:lang w:eastAsia="ru-RU"/>
        </w:rPr>
        <w:drawing>
          <wp:inline distT="0" distB="0" distL="0" distR="0" wp14:anchorId="1DE3400F" wp14:editId="321D3A58">
            <wp:extent cx="5449824" cy="3152851"/>
            <wp:effectExtent l="0" t="0" r="1778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2C65" w:rsidRPr="00AF2C65" w:rsidRDefault="00AF2C65" w:rsidP="00AF2C65">
      <w:pPr>
        <w:shd w:val="clear" w:color="auto" w:fill="FFFFFF"/>
        <w:spacing w:before="280" w:after="28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Аттестационная деятельность.</w:t>
      </w:r>
    </w:p>
    <w:p w:rsidR="00AF2C65" w:rsidRPr="00AF2C65" w:rsidRDefault="00AF2C65" w:rsidP="00AF2C65">
      <w:pPr>
        <w:shd w:val="clear" w:color="auto" w:fill="FFFFFF"/>
        <w:spacing w:before="280" w:after="280"/>
        <w:ind w:left="360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>В 2018-2019 учебном  году 10 педагогов школы прошли аттестационные процедуры.</w:t>
      </w:r>
    </w:p>
    <w:p w:rsidR="00AF2C65" w:rsidRPr="00AF2C65" w:rsidRDefault="00AF2C65" w:rsidP="00AF2C65">
      <w:pPr>
        <w:shd w:val="clear" w:color="auto" w:fill="FFFFFF"/>
        <w:spacing w:before="280" w:after="280"/>
        <w:ind w:left="360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Копытова В.В. Орлова Т.А., Голубева Е.Н.- подтвердили высшую квалификационную категорию. </w:t>
      </w:r>
    </w:p>
    <w:p w:rsidR="00AF2C65" w:rsidRPr="00AF2C65" w:rsidRDefault="00AF2C65" w:rsidP="00AF2C65">
      <w:pPr>
        <w:shd w:val="clear" w:color="auto" w:fill="FFFFFF"/>
        <w:spacing w:before="280" w:after="280"/>
        <w:ind w:left="360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Харламова Е.В,  </w:t>
      </w:r>
      <w:proofErr w:type="gramStart"/>
      <w:r w:rsidRPr="00AF2C65">
        <w:rPr>
          <w:rFonts w:ascii="Times New Roman" w:hAnsi="Times New Roman" w:cs="Times New Roman"/>
          <w:sz w:val="24"/>
          <w:szCs w:val="24"/>
        </w:rPr>
        <w:t>Вялых</w:t>
      </w:r>
      <w:proofErr w:type="gramEnd"/>
      <w:r w:rsidRPr="00AF2C65">
        <w:rPr>
          <w:rFonts w:ascii="Times New Roman" w:hAnsi="Times New Roman" w:cs="Times New Roman"/>
          <w:sz w:val="24"/>
          <w:szCs w:val="24"/>
        </w:rPr>
        <w:t xml:space="preserve"> С.А. - вновь получили  высшую квалификационную категорию.</w:t>
      </w:r>
    </w:p>
    <w:p w:rsidR="00AF2C65" w:rsidRPr="00AF2C65" w:rsidRDefault="00AF2C65" w:rsidP="00AF2C65">
      <w:pPr>
        <w:shd w:val="clear" w:color="auto" w:fill="FFFFFF"/>
        <w:spacing w:before="280" w:after="28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Илатовская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И.В,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Миргасимова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, Рысина К.В., Капустина А.С.,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Н.И.- вновь получили первую категорию.</w:t>
      </w:r>
    </w:p>
    <w:p w:rsidR="00AF2C65" w:rsidRPr="00AF2C65" w:rsidRDefault="00AF2C65" w:rsidP="00AF2C65">
      <w:pPr>
        <w:shd w:val="clear" w:color="auto" w:fill="FFFFFF"/>
        <w:spacing w:before="280" w:after="280"/>
        <w:ind w:left="360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Прошли аттестацию на СЗД - Паныч Т.Д.,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Миргасимова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F2C65" w:rsidRPr="00AF2C65" w:rsidRDefault="00AF2C65" w:rsidP="00AF2C65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2C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Дополнительное профессиональное образование  педагогов. </w:t>
      </w:r>
    </w:p>
    <w:p w:rsidR="00AF2C65" w:rsidRPr="00AF2C65" w:rsidRDefault="00AF2C65" w:rsidP="00AF2C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Pr="00AF2C65">
        <w:rPr>
          <w:rFonts w:ascii="Times New Roman" w:hAnsi="Times New Roman" w:cs="Times New Roman"/>
          <w:sz w:val="24"/>
          <w:szCs w:val="24"/>
        </w:rPr>
        <w:t>требованиями, предъявляемыми к системе повышения квалификации педагогических работников согласно Федеральному закону 273-ФЗ с 2013 года  педагоги реализующий ФГОС ООО  имеют</w:t>
      </w:r>
      <w:proofErr w:type="gramEnd"/>
      <w:r w:rsidRPr="00AF2C65">
        <w:rPr>
          <w:rFonts w:ascii="Times New Roman" w:hAnsi="Times New Roman" w:cs="Times New Roman"/>
          <w:sz w:val="24"/>
          <w:szCs w:val="24"/>
        </w:rPr>
        <w:t xml:space="preserve"> право на дополнительное профессиональное образование по профилю педагогической деятельности не реже чем один раз в три года (п.2 ст.47)</w:t>
      </w:r>
    </w:p>
    <w:p w:rsidR="00AF2C65" w:rsidRPr="00AF2C65" w:rsidRDefault="00AF2C65" w:rsidP="00AF2C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За 2018-2019 учебный год 7 педагогов прошли курс дополнительного профессионального образования по профилю реализуемой деятельности: Харламова Е.В., Максименко Т.В., Рысина К.В., Вялых С.А., Смолина Л.В.,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Илатовская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И.В., Копытова В.В,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Буня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F2C65" w:rsidRPr="00AF2C65" w:rsidRDefault="00AF2C65" w:rsidP="00AF2C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3 педагога прошли курс переподготовки на базе Московского центра профессиональных компетенций по реализуемым профилям деятельности: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Буня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С.А., Измайлова Е.В. </w:t>
      </w:r>
    </w:p>
    <w:p w:rsidR="00AF2C65" w:rsidRPr="00AF2C65" w:rsidRDefault="00AF2C65" w:rsidP="00AF2C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Илатовская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И.В. завершила курс переподготовки  на базе САФУ по профилю «Психологическое консультирование»</w:t>
      </w:r>
    </w:p>
    <w:p w:rsidR="00AF2C65" w:rsidRPr="00AF2C65" w:rsidRDefault="00AF2C65" w:rsidP="00AF2C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Буня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С.А. курсы ДПО по направлению «Организационно-методическое сопровождение образовательного процесса» на базе ООО «Высшая школа делового администрирования»</w:t>
      </w:r>
    </w:p>
    <w:p w:rsidR="00AF2C65" w:rsidRPr="00AF2C65" w:rsidRDefault="00AF2C65" w:rsidP="00AF2C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Богданова Л.А., Сметанина А.В., Иванова О.Н., Максименко Т.В. завершили курс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перподготовки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по направлению « Менеджмент в образовании»  на базе Московского центра профессиональных компетенций.</w:t>
      </w:r>
    </w:p>
    <w:p w:rsidR="00AF2C65" w:rsidRPr="00AF2C65" w:rsidRDefault="00AF2C65" w:rsidP="00AF2C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 xml:space="preserve">Масленникова А.И., Паныч Т.Д. проходят курс переподготовки на базе АО ИОО по направлению «Психолого-педагогическая подготовка педагогического работника» </w:t>
      </w:r>
      <w:proofErr w:type="gramStart"/>
      <w:r w:rsidRPr="00AF2C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2C65">
        <w:rPr>
          <w:rFonts w:ascii="Times New Roman" w:hAnsi="Times New Roman" w:cs="Times New Roman"/>
          <w:sz w:val="24"/>
          <w:szCs w:val="24"/>
        </w:rPr>
        <w:t>завершение курса в октябре 2019 года)</w:t>
      </w:r>
    </w:p>
    <w:p w:rsidR="00AF2C65" w:rsidRPr="00AF2C65" w:rsidRDefault="00AF2C65" w:rsidP="00AF2C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Миргасимова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Тотолдина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В.Н. обучаются на ЗО САФУ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им.М.В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>. Ломоносова по направлению «Учитель начальных классов»</w:t>
      </w:r>
    </w:p>
    <w:p w:rsidR="00AF2C65" w:rsidRPr="00AF2C65" w:rsidRDefault="00AF2C65" w:rsidP="00AF2C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t>Паныч Т.Д., Масленникова А.И. завершили магистерскую программу на базе САФУ по профилю «Логопедия»</w:t>
      </w:r>
    </w:p>
    <w:p w:rsidR="00AF2C65" w:rsidRPr="00AF2C65" w:rsidRDefault="00AF2C65" w:rsidP="00AF2C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C65">
        <w:rPr>
          <w:rFonts w:ascii="Times New Roman" w:hAnsi="Times New Roman" w:cs="Times New Roman"/>
          <w:sz w:val="24"/>
          <w:szCs w:val="24"/>
        </w:rPr>
        <w:lastRenderedPageBreak/>
        <w:t xml:space="preserve">Продолжают </w:t>
      </w:r>
      <w:proofErr w:type="gramStart"/>
      <w:r w:rsidRPr="00AF2C6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F2C65">
        <w:rPr>
          <w:rFonts w:ascii="Times New Roman" w:hAnsi="Times New Roman" w:cs="Times New Roman"/>
          <w:sz w:val="24"/>
          <w:szCs w:val="24"/>
        </w:rPr>
        <w:t xml:space="preserve"> по педагогическим магистерским программам </w:t>
      </w:r>
      <w:proofErr w:type="spellStart"/>
      <w:r w:rsidRPr="00AF2C65">
        <w:rPr>
          <w:rFonts w:ascii="Times New Roman" w:hAnsi="Times New Roman" w:cs="Times New Roman"/>
          <w:sz w:val="24"/>
          <w:szCs w:val="24"/>
        </w:rPr>
        <w:t>Елсакова</w:t>
      </w:r>
      <w:proofErr w:type="spellEnd"/>
      <w:r w:rsidRPr="00AF2C65">
        <w:rPr>
          <w:rFonts w:ascii="Times New Roman" w:hAnsi="Times New Roman" w:cs="Times New Roman"/>
          <w:sz w:val="24"/>
          <w:szCs w:val="24"/>
        </w:rPr>
        <w:t xml:space="preserve"> М.А., Игумнова Т.Н.</w:t>
      </w:r>
    </w:p>
    <w:p w:rsidR="00E03F36" w:rsidRDefault="00E03F36" w:rsidP="00E03F3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highlight w:val="green"/>
        </w:rPr>
      </w:pPr>
    </w:p>
    <w:p w:rsidR="00E03F36" w:rsidRPr="003D0AF4" w:rsidRDefault="00E03F36" w:rsidP="00E03F36">
      <w:pPr>
        <w:pStyle w:val="P43"/>
        <w:spacing w:after="0"/>
        <w:jc w:val="both"/>
        <w:rPr>
          <w:rFonts w:cs="Times New Roman"/>
          <w:b/>
          <w:i w:val="0"/>
          <w:szCs w:val="24"/>
          <w:u w:val="single"/>
        </w:rPr>
      </w:pPr>
      <w:r>
        <w:rPr>
          <w:rFonts w:cs="Times New Roman"/>
          <w:b/>
          <w:i w:val="0"/>
          <w:szCs w:val="24"/>
          <w:u w:val="single"/>
        </w:rPr>
        <w:t>Дополнительное образование</w:t>
      </w:r>
    </w:p>
    <w:p w:rsidR="00E03F36" w:rsidRPr="0015018D" w:rsidRDefault="00E03F36" w:rsidP="00E03F36">
      <w:pPr>
        <w:tabs>
          <w:tab w:val="left" w:pos="284"/>
          <w:tab w:val="left" w:pos="567"/>
        </w:tabs>
        <w:spacing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15018D"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 воспитательной работы были проведены следующие мероприятия: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849"/>
        <w:gridCol w:w="7438"/>
      </w:tblGrid>
      <w:tr w:rsidR="00E03F36" w:rsidRPr="0015018D" w:rsidTr="00974456">
        <w:tc>
          <w:tcPr>
            <w:tcW w:w="1849" w:type="dxa"/>
          </w:tcPr>
          <w:p w:rsidR="00E03F36" w:rsidRPr="0015018D" w:rsidRDefault="00E03F36" w:rsidP="006B250D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Спортивные</w:t>
            </w:r>
          </w:p>
        </w:tc>
        <w:tc>
          <w:tcPr>
            <w:tcW w:w="7438" w:type="dxa"/>
          </w:tcPr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Кросс Золотая осень»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Первенство по футболу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Первенство по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флорболу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Спортивные эстафеты «Быстрее, выше, сильнее»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Турнир по пионерболу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Спортивная игра «Вперед мальчишки»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Турнир по волейболу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Эстафета «Спортивные девчата» 1-4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Школьный турнир по настольному теннису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Общешкольный поход («Тропа испытаний»)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Эстафета «Лыжня зовет»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Спортивная олимпиада для 4х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 (май)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Школьный турнир по спортивной игре «Перестрелка»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Веселые старты (Новогодние)</w:t>
            </w:r>
          </w:p>
        </w:tc>
      </w:tr>
      <w:tr w:rsidR="00E03F36" w:rsidRPr="0015018D" w:rsidTr="00974456">
        <w:tc>
          <w:tcPr>
            <w:tcW w:w="1849" w:type="dxa"/>
          </w:tcPr>
          <w:p w:rsidR="00E03F36" w:rsidRPr="0015018D" w:rsidRDefault="00E03F36" w:rsidP="006B250D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Единый классный час</w:t>
            </w:r>
          </w:p>
        </w:tc>
        <w:tc>
          <w:tcPr>
            <w:tcW w:w="7438" w:type="dxa"/>
          </w:tcPr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«Дервиш: помним, гордимся!»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солидарности против терроризма (</w:t>
            </w:r>
            <w:r w:rsidRPr="0015018D">
              <w:rPr>
                <w:rFonts w:ascii="Times New Roman" w:hAnsi="Times New Roman"/>
                <w:i/>
                <w:sz w:val="24"/>
                <w:szCs w:val="24"/>
              </w:rPr>
              <w:t>события в г. Беслане</w:t>
            </w:r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«Северные конвои»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краеведческих знаний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29 октября – День Здоровья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75 лет со дня блокады Ленинграда, начала битвы за Москву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Международный день инвалидов.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Конституции.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Урок толерантности.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День Победы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«Наш земляк –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», «Знаменитые земляки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Уроки Чернобыля (к 31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со дня аварии)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Уроки космонавтики</w:t>
            </w:r>
          </w:p>
        </w:tc>
      </w:tr>
      <w:tr w:rsidR="00E03F36" w:rsidRPr="0015018D" w:rsidTr="00974456">
        <w:tc>
          <w:tcPr>
            <w:tcW w:w="1849" w:type="dxa"/>
          </w:tcPr>
          <w:p w:rsidR="00E03F36" w:rsidRPr="0015018D" w:rsidRDefault="00E03F36" w:rsidP="006B250D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Общешкольные линейки</w:t>
            </w:r>
          </w:p>
        </w:tc>
        <w:tc>
          <w:tcPr>
            <w:tcW w:w="7438" w:type="dxa"/>
          </w:tcPr>
          <w:p w:rsidR="00E03F36" w:rsidRPr="0015018D" w:rsidRDefault="00E03F36" w:rsidP="00E03F36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Линейка, посвященная Дню Героев отечества «Эта боль не утихает»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Линейка памяти, посвященная Дню защитника Отечества</w:t>
            </w:r>
            <w:r w:rsidRPr="001501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03F36" w:rsidRPr="0015018D" w:rsidTr="00974456">
        <w:tc>
          <w:tcPr>
            <w:tcW w:w="1849" w:type="dxa"/>
          </w:tcPr>
          <w:p w:rsidR="00E03F36" w:rsidRPr="0015018D" w:rsidRDefault="00E03F36" w:rsidP="006B250D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Конкурсы, игры, викторины</w:t>
            </w:r>
          </w:p>
        </w:tc>
        <w:tc>
          <w:tcPr>
            <w:tcW w:w="7438" w:type="dxa"/>
          </w:tcPr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Фото выставка «Улыбки лета» 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работ «Эко-город»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рисунков «Мой выбор»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Фото-конкурс «Мой милый Север»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рисунков «Юный иллюстратор»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выразительного чтения «Страница 20»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 «О сколько нам открытий чудных готовит просвещенья дух…»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Конкурс мозаичных работ (по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М.В.Ломоносову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плакатов «Мы за чистый город»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творческих работ «Все невозможное возможно»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стихов «Мамочка любимая моя»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Конкурс иллюстраций к литературным произведениям,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посвященныз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Вов «Славные Победы»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Конкурс рисунков «Страна детства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рисунков «Держава армией сильна»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Строевой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(смотр строя и песни)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Первоапрельский парад киногероев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 классных уголков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Игры в рамках Недели супергероев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Мероприятия в рамках недели психологии</w:t>
            </w:r>
          </w:p>
        </w:tc>
      </w:tr>
      <w:tr w:rsidR="00E03F36" w:rsidRPr="0015018D" w:rsidTr="00974456">
        <w:tc>
          <w:tcPr>
            <w:tcW w:w="1849" w:type="dxa"/>
          </w:tcPr>
          <w:p w:rsidR="00E03F36" w:rsidRPr="0015018D" w:rsidRDefault="00E03F36" w:rsidP="006B250D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lastRenderedPageBreak/>
              <w:t>Акции</w:t>
            </w:r>
          </w:p>
        </w:tc>
        <w:tc>
          <w:tcPr>
            <w:tcW w:w="7438" w:type="dxa"/>
          </w:tcPr>
          <w:p w:rsidR="00E03F36" w:rsidRPr="0015018D" w:rsidRDefault="00E03F36" w:rsidP="00E03F36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ind w:left="284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15018D">
              <w:rPr>
                <w:rFonts w:ascii="Times New Roman" w:hAnsi="Times New Roman"/>
                <w:sz w:val="24"/>
                <w:szCs w:val="24"/>
              </w:rPr>
              <w:t>Открытка ветерану» (ко Дню пожилого человека, к 9 мая)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ind w:left="284" w:right="-1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Письмо солдату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ind w:left="284" w:right="-1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По сбору средств приюту собак «Островок надежды» и «Четыре лапы»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ind w:left="284" w:right="-1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Благотворительная акция «Лучики солнца»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ind w:left="284" w:right="-1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ind w:left="284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Общешкольный субботник</w:t>
            </w:r>
          </w:p>
        </w:tc>
      </w:tr>
      <w:tr w:rsidR="00E03F36" w:rsidRPr="0015018D" w:rsidTr="00974456">
        <w:tc>
          <w:tcPr>
            <w:tcW w:w="1849" w:type="dxa"/>
          </w:tcPr>
          <w:p w:rsidR="00E03F36" w:rsidRPr="0015018D" w:rsidRDefault="00E03F36" w:rsidP="006B250D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Творческие мероприятия</w:t>
            </w:r>
          </w:p>
        </w:tc>
        <w:tc>
          <w:tcPr>
            <w:tcW w:w="7438" w:type="dxa"/>
          </w:tcPr>
          <w:p w:rsidR="00E03F36" w:rsidRPr="0015018D" w:rsidRDefault="00E03F36" w:rsidP="00E03F36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Творческий концерт школьных объединений «Мы дети будущей России»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учителя.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Оформление окон «Новогодняя сказка»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Рождественская ярмарка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«Летучий корабль или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аморе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поуши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влюблятус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Школьный традиционный «Вечер музыки, стихов и песен»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8 марта (конкурсная программа)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Праздник «Прощание с начальной школой»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Праздник «Последний звонок» (9,11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</w:tr>
      <w:tr w:rsidR="00E03F36" w:rsidRPr="0015018D" w:rsidTr="00974456">
        <w:tc>
          <w:tcPr>
            <w:tcW w:w="1849" w:type="dxa"/>
          </w:tcPr>
          <w:p w:rsidR="00E03F36" w:rsidRPr="0015018D" w:rsidRDefault="00E03F36" w:rsidP="006B250D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Пропаганда безопасности дорожного движения</w:t>
            </w:r>
          </w:p>
        </w:tc>
        <w:tc>
          <w:tcPr>
            <w:tcW w:w="7438" w:type="dxa"/>
          </w:tcPr>
          <w:p w:rsidR="00E03F36" w:rsidRPr="0015018D" w:rsidRDefault="00E03F36" w:rsidP="00E03F36">
            <w:pPr>
              <w:pStyle w:val="a5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Посещение учебного класса ГИБДД (на базе ДДЮТ)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Встречи с инспекторами ГИБДД.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Праздник «Посвящение первоклассников в пешеходы»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ind w:left="28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Конкурсы, викторины, согласно плану работы по БДД</w:t>
            </w:r>
          </w:p>
        </w:tc>
      </w:tr>
      <w:tr w:rsidR="00E03F36" w:rsidRPr="0015018D" w:rsidTr="00974456">
        <w:tc>
          <w:tcPr>
            <w:tcW w:w="1849" w:type="dxa"/>
          </w:tcPr>
          <w:p w:rsidR="00E03F36" w:rsidRPr="0015018D" w:rsidRDefault="00E03F36" w:rsidP="006B250D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  <w:r w:rsidRPr="0015018D">
              <w:rPr>
                <w:sz w:val="24"/>
                <w:szCs w:val="24"/>
              </w:rPr>
              <w:t>Выставки в библиотеке:</w:t>
            </w:r>
          </w:p>
          <w:p w:rsidR="00E03F36" w:rsidRPr="0015018D" w:rsidRDefault="00E03F36" w:rsidP="006B250D">
            <w:pPr>
              <w:tabs>
                <w:tab w:val="left" w:pos="284"/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7438" w:type="dxa"/>
          </w:tcPr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«Вам знаком книжный дом?»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«Мои первые энциклопедии»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Учебник-твой друг»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Сын земли Поморской (о М.В. Ломоносове, к 19.11)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«Чудесная страна детства» (к Всемирному Дню ребенка, к 20.11)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«Мамочка любимая моя» (ко Дню Матери, к 27.11)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«Литература и кино» (к окончанию года кино 2016)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Права человека – высшая ценность (ко Дню Конституции)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Символы России.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Зимняя сказка. Книги для семейного чтения.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Любимые герои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У.Диснея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(к 115-летию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У.Диснея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lastRenderedPageBreak/>
              <w:t>«Я лиру посвятил народу своему» (к 195 –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Н.А.Некрасова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Иллюстрат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 материалы, посвященные 120 –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Г.К.Жукова</w:t>
            </w:r>
            <w:proofErr w:type="spellEnd"/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«Рождество Христово» 1-11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«Зимней сказочной порой» 1-4 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«Сыны Отечества» (к Дню Защитника Отечества) пропаганда военно-патриотической книги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«Я Вас любил…» (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«В нем вся душа России» (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Ф.Абрамов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Выставки книг «Добрый доктор детских наук» (</w:t>
            </w:r>
            <w:proofErr w:type="spellStart"/>
            <w:r w:rsidRPr="0015018D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15018D">
              <w:rPr>
                <w:rFonts w:ascii="Times New Roman" w:hAnsi="Times New Roman"/>
                <w:sz w:val="24"/>
                <w:szCs w:val="24"/>
              </w:rPr>
              <w:t>), журналов «Кот и пес» (к Всемирному Дню кошек)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"Вредные советы" ко Дню смеха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«Волшебные слова» (ко Всемирному Дню поэзии)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«Говорит и показывает книга» (выставка-знакомство с книгами, которые были экранизированы)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Выставка к неделе детской и юношеской книги.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«По страницам сказок» (Г.Х. Андерсен)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«Покорившие Вселенную» 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«Северная прифронтовая»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 xml:space="preserve"> «Ради жизни на Земле»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Все для абитуриента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Международный день семьи (15 мая)</w:t>
            </w:r>
          </w:p>
          <w:p w:rsidR="00E03F36" w:rsidRPr="0015018D" w:rsidRDefault="00E03F36" w:rsidP="00E03F36">
            <w:pPr>
              <w:pStyle w:val="a5"/>
              <w:numPr>
                <w:ilvl w:val="0"/>
                <w:numId w:val="21"/>
              </w:numPr>
              <w:tabs>
                <w:tab w:val="left" w:pos="271"/>
                <w:tab w:val="left" w:pos="567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D">
              <w:rPr>
                <w:rFonts w:ascii="Times New Roman" w:hAnsi="Times New Roman"/>
                <w:sz w:val="24"/>
                <w:szCs w:val="24"/>
              </w:rPr>
              <w:t>Международный день музеев (18 мая)</w:t>
            </w:r>
            <w:r w:rsidRPr="001501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74456" w:rsidRPr="00074CC6" w:rsidRDefault="00974456" w:rsidP="0097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CC6">
        <w:rPr>
          <w:rFonts w:ascii="Times New Roman" w:hAnsi="Times New Roman" w:cs="Times New Roman"/>
          <w:b/>
          <w:bCs/>
        </w:rPr>
        <w:lastRenderedPageBreak/>
        <w:t>ПОКАЗАТЕЛИ</w:t>
      </w:r>
    </w:p>
    <w:p w:rsidR="00974456" w:rsidRPr="00074CC6" w:rsidRDefault="00974456" w:rsidP="0097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CC6">
        <w:rPr>
          <w:rFonts w:ascii="Times New Roman" w:hAnsi="Times New Roman" w:cs="Times New Roman"/>
          <w:b/>
          <w:bCs/>
        </w:rPr>
        <w:t>ДЕЯТЕЛЬНОСТИ ОБЩЕОБРАЗОВАТЕЛЬНОЙ ОРГАНИЗАЦИИ,</w:t>
      </w:r>
    </w:p>
    <w:p w:rsidR="00974456" w:rsidRDefault="00974456" w:rsidP="0097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4CC6">
        <w:rPr>
          <w:rFonts w:ascii="Times New Roman" w:hAnsi="Times New Roman" w:cs="Times New Roman"/>
          <w:b/>
          <w:bCs/>
        </w:rPr>
        <w:t>ПОДЛЕЖАЩЕЙ САМООБСЛЕДОВАНИЮ</w:t>
      </w:r>
    </w:p>
    <w:p w:rsidR="00974456" w:rsidRDefault="00974456" w:rsidP="0097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56" w:rsidRPr="00074CC6" w:rsidRDefault="00974456" w:rsidP="0097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МБОУ СШ № 20 (2019 год)</w:t>
      </w:r>
    </w:p>
    <w:p w:rsidR="00974456" w:rsidRPr="00074CC6" w:rsidRDefault="00974456" w:rsidP="00974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9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649"/>
      </w:tblGrid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81897">
              <w:rPr>
                <w:rFonts w:ascii="Times New Roman" w:hAnsi="Times New Roman" w:cs="Times New Roman"/>
              </w:rPr>
              <w:t>п</w:t>
            </w:r>
            <w:proofErr w:type="gramEnd"/>
            <w:r w:rsidRPr="009818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200"/>
            <w:bookmarkEnd w:id="0"/>
            <w:r w:rsidRPr="009818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98189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 </w:t>
            </w:r>
            <w:r w:rsidRPr="0098189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369 </w:t>
            </w:r>
            <w:r w:rsidRPr="0098189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 </w:t>
            </w:r>
            <w:r w:rsidRPr="00981897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Pr="00A272D0">
              <w:rPr>
                <w:rFonts w:ascii="Times New Roman" w:hAnsi="Times New Roman" w:cs="Times New Roman"/>
              </w:rPr>
              <w:t xml:space="preserve"> человек/55 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33,2  балл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C1793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93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C1793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93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16,3 баллов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68,1 балл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A272D0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2D0">
              <w:rPr>
                <w:rFonts w:ascii="Times New Roman" w:hAnsi="Times New Roman" w:cs="Times New Roman"/>
              </w:rPr>
              <w:t>Базовая</w:t>
            </w:r>
            <w:proofErr w:type="gramEnd"/>
            <w:r w:rsidRPr="00A272D0">
              <w:rPr>
                <w:rFonts w:ascii="Times New Roman" w:hAnsi="Times New Roman" w:cs="Times New Roman"/>
              </w:rPr>
              <w:t>- 4,2 балл</w:t>
            </w:r>
          </w:p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Профильная-46,5 балл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0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0 человек /0%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0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0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0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0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A272D0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2D0">
              <w:rPr>
                <w:rFonts w:ascii="Times New Roman" w:hAnsi="Times New Roman" w:cs="Times New Roman"/>
              </w:rPr>
              <w:t>1 человека</w:t>
            </w:r>
          </w:p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/1,54%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2D0">
              <w:rPr>
                <w:rFonts w:ascii="Times New Roman" w:hAnsi="Times New Roman" w:cs="Times New Roman"/>
              </w:rPr>
              <w:t>3 человека</w:t>
            </w:r>
            <w:r w:rsidRPr="00A272D0">
              <w:rPr>
                <w:rFonts w:ascii="Times New Roman" w:hAnsi="Times New Roman" w:cs="Times New Roman"/>
                <w:lang w:val="en-US"/>
              </w:rPr>
              <w:t>/</w:t>
            </w:r>
            <w:r w:rsidRPr="00A272D0">
              <w:rPr>
                <w:rFonts w:ascii="Times New Roman" w:hAnsi="Times New Roman" w:cs="Times New Roman"/>
              </w:rPr>
              <w:t xml:space="preserve"> 10,7%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3D6FE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FE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3D6FE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FE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591C">
              <w:rPr>
                <w:rFonts w:ascii="Times New Roman" w:hAnsi="Times New Roman" w:cs="Times New Roman"/>
              </w:rPr>
              <w:t>372</w:t>
            </w:r>
            <w:r w:rsidRPr="00CE591C">
              <w:rPr>
                <w:rFonts w:ascii="Times New Roman" w:hAnsi="Times New Roman" w:cs="Times New Roman"/>
                <w:lang w:val="en-US"/>
              </w:rPr>
              <w:t>/</w:t>
            </w:r>
            <w:r w:rsidRPr="00CE59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CE591C">
              <w:rPr>
                <w:rFonts w:ascii="Times New Roman" w:hAnsi="Times New Roman" w:cs="Times New Roman"/>
              </w:rPr>
              <w:t xml:space="preserve">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3D6FE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FE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3D6FE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FE3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 xml:space="preserve">14человек 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2 %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0/0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</w:t>
            </w:r>
            <w:r w:rsidRPr="00981897">
              <w:rPr>
                <w:rFonts w:ascii="Times New Roman" w:hAnsi="Times New Roman" w:cs="Times New Roman"/>
              </w:rPr>
              <w:lastRenderedPageBreak/>
              <w:t>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lastRenderedPageBreak/>
              <w:t>0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lastRenderedPageBreak/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974456" w:rsidRPr="00B935DB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B554C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B554C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173">
              <w:rPr>
                <w:rFonts w:ascii="Times New Roman" w:hAnsi="Times New Roman" w:cs="Times New Roman"/>
              </w:rPr>
              <w:t>63 человека</w:t>
            </w:r>
          </w:p>
        </w:tc>
      </w:tr>
      <w:tr w:rsidR="00974456" w:rsidRPr="00B935DB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B554C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B554C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173">
              <w:rPr>
                <w:rFonts w:ascii="Times New Roman" w:hAnsi="Times New Roman" w:cs="Times New Roman"/>
              </w:rPr>
              <w:t>57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90 человек/%</w:t>
            </w:r>
          </w:p>
        </w:tc>
      </w:tr>
      <w:tr w:rsidR="00974456" w:rsidRPr="00B935DB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B554C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B554C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4C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57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90</w:t>
            </w:r>
          </w:p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17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974456" w:rsidRPr="007B3F53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7B3F5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7B3F5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6 человек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7B3F5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7B3F5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6  человек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7B3F5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7B3F5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31человек/49%</w:t>
            </w:r>
          </w:p>
        </w:tc>
      </w:tr>
      <w:tr w:rsidR="00974456" w:rsidRPr="00B935DB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7B3F5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7B3F5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15человек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24%</w:t>
            </w:r>
          </w:p>
        </w:tc>
      </w:tr>
      <w:tr w:rsidR="00974456" w:rsidRPr="00B935DB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7B3F5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7B3F5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F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16человек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25 %</w:t>
            </w:r>
          </w:p>
        </w:tc>
      </w:tr>
      <w:tr w:rsidR="00974456" w:rsidRPr="00113319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4456" w:rsidRPr="00113319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0B1EBE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173">
              <w:rPr>
                <w:rFonts w:ascii="Times New Roman" w:hAnsi="Times New Roman" w:cs="Times New Roman"/>
              </w:rPr>
              <w:t xml:space="preserve">19 человек 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30% человек/%</w:t>
            </w:r>
          </w:p>
        </w:tc>
      </w:tr>
      <w:tr w:rsidR="00974456" w:rsidRPr="00511173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 xml:space="preserve">16человек 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26%</w:t>
            </w:r>
          </w:p>
        </w:tc>
      </w:tr>
      <w:tr w:rsidR="00974456" w:rsidRPr="00B935DB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16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25 человек/%</w:t>
            </w:r>
          </w:p>
        </w:tc>
      </w:tr>
      <w:tr w:rsidR="00974456" w:rsidRPr="00B935DB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16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25 человек/%</w:t>
            </w:r>
          </w:p>
        </w:tc>
      </w:tr>
      <w:tr w:rsidR="00974456" w:rsidRPr="00B935DB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1331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63</w:t>
            </w:r>
            <w:r w:rsidRPr="00511173">
              <w:rPr>
                <w:rFonts w:ascii="Times New Roman" w:hAnsi="Times New Roman" w:cs="Times New Roman"/>
                <w:lang w:val="en-US"/>
              </w:rPr>
              <w:t>/</w:t>
            </w:r>
            <w:r w:rsidRPr="00511173">
              <w:rPr>
                <w:rFonts w:ascii="Times New Roman" w:hAnsi="Times New Roman" w:cs="Times New Roman"/>
              </w:rPr>
              <w:t>100 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113319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31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511173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73">
              <w:rPr>
                <w:rFonts w:ascii="Times New Roman" w:hAnsi="Times New Roman" w:cs="Times New Roman"/>
              </w:rPr>
              <w:t>63/100человек/%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326"/>
            <w:bookmarkEnd w:id="1"/>
            <w:r w:rsidRPr="009818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0,04 </w:t>
            </w:r>
            <w:r w:rsidRPr="00981897">
              <w:rPr>
                <w:rFonts w:ascii="Times New Roman" w:hAnsi="Times New Roman" w:cs="Times New Roman"/>
              </w:rPr>
              <w:t>единиц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19,4 </w:t>
            </w:r>
            <w:r w:rsidRPr="00981897">
              <w:rPr>
                <w:rFonts w:ascii="Times New Roman" w:hAnsi="Times New Roman" w:cs="Times New Roman"/>
              </w:rPr>
              <w:t>единиц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81897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51 </w:t>
            </w:r>
            <w:r w:rsidRPr="0098189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974456" w:rsidRPr="00981897" w:rsidTr="00AB5F1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9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456" w:rsidRPr="00981897" w:rsidRDefault="00974456" w:rsidP="00AB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3,5 </w:t>
            </w:r>
            <w:r w:rsidRPr="00981897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974456" w:rsidRPr="00074CC6" w:rsidRDefault="00974456" w:rsidP="00974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4456" w:rsidRDefault="00974456" w:rsidP="00974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СШ № 20 ________________</w:t>
      </w:r>
      <w:proofErr w:type="spellStart"/>
      <w:r>
        <w:rPr>
          <w:rFonts w:ascii="Times New Roman" w:hAnsi="Times New Roman" w:cs="Times New Roman"/>
        </w:rPr>
        <w:t>Ю.С.Лозиняк</w:t>
      </w:r>
      <w:proofErr w:type="spellEnd"/>
    </w:p>
    <w:p w:rsidR="00974456" w:rsidRDefault="00974456" w:rsidP="00974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Дата: апрель 2020</w:t>
      </w:r>
    </w:p>
    <w:p w:rsidR="00974456" w:rsidRDefault="00974456" w:rsidP="00974456"/>
    <w:p w:rsidR="00E03F36" w:rsidRPr="0015018D" w:rsidRDefault="00E03F36" w:rsidP="00E03F3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E03F36" w:rsidRPr="0015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07A"/>
    <w:multiLevelType w:val="hybridMultilevel"/>
    <w:tmpl w:val="66E022B2"/>
    <w:lvl w:ilvl="0" w:tplc="8FC648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9AE"/>
    <w:multiLevelType w:val="hybridMultilevel"/>
    <w:tmpl w:val="7C401C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33DAD"/>
    <w:multiLevelType w:val="hybridMultilevel"/>
    <w:tmpl w:val="9FE24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7508F"/>
    <w:multiLevelType w:val="hybridMultilevel"/>
    <w:tmpl w:val="9BAA2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10E03"/>
    <w:multiLevelType w:val="hybridMultilevel"/>
    <w:tmpl w:val="88A0F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C47D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7112A4C"/>
    <w:multiLevelType w:val="multilevel"/>
    <w:tmpl w:val="E556D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9504A"/>
    <w:multiLevelType w:val="hybridMultilevel"/>
    <w:tmpl w:val="7506F804"/>
    <w:lvl w:ilvl="0" w:tplc="3D9CF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807B6"/>
    <w:multiLevelType w:val="hybridMultilevel"/>
    <w:tmpl w:val="21369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419E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2D34285"/>
    <w:multiLevelType w:val="hybridMultilevel"/>
    <w:tmpl w:val="44B2F0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885395"/>
    <w:multiLevelType w:val="hybridMultilevel"/>
    <w:tmpl w:val="6E9A9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C4CF8"/>
    <w:multiLevelType w:val="hybridMultilevel"/>
    <w:tmpl w:val="96105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A09BF"/>
    <w:multiLevelType w:val="hybridMultilevel"/>
    <w:tmpl w:val="95D455EC"/>
    <w:lvl w:ilvl="0" w:tplc="CA5CB2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F7A50"/>
    <w:multiLevelType w:val="hybridMultilevel"/>
    <w:tmpl w:val="30162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538C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EE527D"/>
    <w:multiLevelType w:val="multilevel"/>
    <w:tmpl w:val="A68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A4993"/>
    <w:multiLevelType w:val="hybridMultilevel"/>
    <w:tmpl w:val="14B2432A"/>
    <w:lvl w:ilvl="0" w:tplc="0666ED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443B2"/>
    <w:multiLevelType w:val="hybridMultilevel"/>
    <w:tmpl w:val="95D455EC"/>
    <w:lvl w:ilvl="0" w:tplc="CA5CB2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12F20"/>
    <w:multiLevelType w:val="hybridMultilevel"/>
    <w:tmpl w:val="95D455EC"/>
    <w:lvl w:ilvl="0" w:tplc="CA5CB2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46D14"/>
    <w:multiLevelType w:val="hybridMultilevel"/>
    <w:tmpl w:val="BE320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F94EC7"/>
    <w:multiLevelType w:val="hybridMultilevel"/>
    <w:tmpl w:val="A8EA9F4E"/>
    <w:lvl w:ilvl="0" w:tplc="E8DE46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D51794"/>
    <w:multiLevelType w:val="multilevel"/>
    <w:tmpl w:val="7FD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A08F8"/>
    <w:multiLevelType w:val="hybridMultilevel"/>
    <w:tmpl w:val="9ACC2AD4"/>
    <w:lvl w:ilvl="0" w:tplc="70D885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45F99"/>
    <w:multiLevelType w:val="hybridMultilevel"/>
    <w:tmpl w:val="6BA2A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054669"/>
    <w:multiLevelType w:val="hybridMultilevel"/>
    <w:tmpl w:val="FA74E1E4"/>
    <w:lvl w:ilvl="0" w:tplc="73CE2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6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8D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4B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A2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6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62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E1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05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B75ED"/>
    <w:multiLevelType w:val="hybridMultilevel"/>
    <w:tmpl w:val="9ACC2AD4"/>
    <w:lvl w:ilvl="0" w:tplc="70D885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E722A"/>
    <w:multiLevelType w:val="hybridMultilevel"/>
    <w:tmpl w:val="F544B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547209"/>
    <w:multiLevelType w:val="hybridMultilevel"/>
    <w:tmpl w:val="254E8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10A23"/>
    <w:multiLevelType w:val="multilevel"/>
    <w:tmpl w:val="36B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B40672"/>
    <w:multiLevelType w:val="hybridMultilevel"/>
    <w:tmpl w:val="BEC4DBB0"/>
    <w:lvl w:ilvl="0" w:tplc="8AF8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B75490"/>
    <w:multiLevelType w:val="hybridMultilevel"/>
    <w:tmpl w:val="78E69442"/>
    <w:lvl w:ilvl="0" w:tplc="46B052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644BB"/>
    <w:multiLevelType w:val="hybridMultilevel"/>
    <w:tmpl w:val="04D6C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97EBA"/>
    <w:multiLevelType w:val="hybridMultilevel"/>
    <w:tmpl w:val="FCA4A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E600AAF"/>
    <w:multiLevelType w:val="hybridMultilevel"/>
    <w:tmpl w:val="95D455EC"/>
    <w:lvl w:ilvl="0" w:tplc="CA5CB2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37CD6"/>
    <w:multiLevelType w:val="hybridMultilevel"/>
    <w:tmpl w:val="14B2432A"/>
    <w:lvl w:ilvl="0" w:tplc="0666ED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8"/>
  </w:num>
  <w:num w:numId="4">
    <w:abstractNumId w:val="17"/>
  </w:num>
  <w:num w:numId="5">
    <w:abstractNumId w:val="32"/>
  </w:num>
  <w:num w:numId="6">
    <w:abstractNumId w:val="24"/>
  </w:num>
  <w:num w:numId="7">
    <w:abstractNumId w:val="11"/>
  </w:num>
  <w:num w:numId="8">
    <w:abstractNumId w:val="33"/>
  </w:num>
  <w:num w:numId="9">
    <w:abstractNumId w:val="8"/>
  </w:num>
  <w:num w:numId="10">
    <w:abstractNumId w:val="20"/>
  </w:num>
  <w:num w:numId="11">
    <w:abstractNumId w:val="37"/>
  </w:num>
  <w:num w:numId="12">
    <w:abstractNumId w:val="14"/>
  </w:num>
  <w:num w:numId="13">
    <w:abstractNumId w:val="10"/>
  </w:num>
  <w:num w:numId="14">
    <w:abstractNumId w:val="23"/>
  </w:num>
  <w:num w:numId="15">
    <w:abstractNumId w:val="0"/>
  </w:num>
  <w:num w:numId="16">
    <w:abstractNumId w:val="34"/>
  </w:num>
  <w:num w:numId="17">
    <w:abstractNumId w:val="38"/>
  </w:num>
  <w:num w:numId="18">
    <w:abstractNumId w:val="25"/>
  </w:num>
  <w:num w:numId="19">
    <w:abstractNumId w:val="19"/>
  </w:num>
  <w:num w:numId="20">
    <w:abstractNumId w:val="18"/>
  </w:num>
  <w:num w:numId="21">
    <w:abstractNumId w:val="29"/>
  </w:num>
  <w:num w:numId="22">
    <w:abstractNumId w:val="5"/>
  </w:num>
  <w:num w:numId="23">
    <w:abstractNumId w:val="7"/>
  </w:num>
  <w:num w:numId="24">
    <w:abstractNumId w:val="31"/>
  </w:num>
  <w:num w:numId="25">
    <w:abstractNumId w:val="6"/>
  </w:num>
  <w:num w:numId="26">
    <w:abstractNumId w:val="16"/>
  </w:num>
  <w:num w:numId="27">
    <w:abstractNumId w:val="13"/>
  </w:num>
  <w:num w:numId="28">
    <w:abstractNumId w:val="9"/>
  </w:num>
  <w:num w:numId="29">
    <w:abstractNumId w:val="4"/>
  </w:num>
  <w:num w:numId="30">
    <w:abstractNumId w:val="15"/>
  </w:num>
  <w:num w:numId="31">
    <w:abstractNumId w:val="26"/>
  </w:num>
  <w:num w:numId="32">
    <w:abstractNumId w:val="2"/>
  </w:num>
  <w:num w:numId="33">
    <w:abstractNumId w:val="12"/>
  </w:num>
  <w:num w:numId="34">
    <w:abstractNumId w:val="35"/>
  </w:num>
  <w:num w:numId="35">
    <w:abstractNumId w:val="21"/>
  </w:num>
  <w:num w:numId="36">
    <w:abstractNumId w:val="27"/>
  </w:num>
  <w:num w:numId="37">
    <w:abstractNumId w:val="1"/>
  </w:num>
  <w:num w:numId="38">
    <w:abstractNumId w:val="3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36"/>
    <w:rsid w:val="006B250D"/>
    <w:rsid w:val="008326BF"/>
    <w:rsid w:val="00974456"/>
    <w:rsid w:val="00AF2C65"/>
    <w:rsid w:val="00E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Текст выноски Знак"/>
    <w:basedOn w:val="a0"/>
    <w:link w:val="a4"/>
    <w:rsid w:val="00E03F3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nhideWhenUsed/>
    <w:rsid w:val="00E0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03F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3F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E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3">
    <w:name w:val="P43"/>
    <w:basedOn w:val="a"/>
    <w:rsid w:val="00E03F3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i/>
      <w:sz w:val="24"/>
      <w:szCs w:val="20"/>
      <w:lang w:eastAsia="ar-SA"/>
    </w:rPr>
  </w:style>
  <w:style w:type="character" w:styleId="a7">
    <w:name w:val="Hyperlink"/>
    <w:basedOn w:val="a0"/>
    <w:uiPriority w:val="99"/>
    <w:rsid w:val="00E03F36"/>
    <w:rPr>
      <w:rFonts w:ascii="Times New Roman" w:hAnsi="Times New Roman" w:cs="Times New Roman"/>
      <w:color w:val="0000FF"/>
      <w:u w:val="single"/>
    </w:rPr>
  </w:style>
  <w:style w:type="paragraph" w:customStyle="1" w:styleId="a8">
    <w:name w:val="Содержимое таблицы"/>
    <w:basedOn w:val="a"/>
    <w:rsid w:val="00E03F36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a9">
    <w:name w:val="No Spacing"/>
    <w:uiPriority w:val="1"/>
    <w:qFormat/>
    <w:rsid w:val="00E03F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a">
    <w:name w:val="Знак"/>
    <w:basedOn w:val="a"/>
    <w:rsid w:val="00AF2C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 Знак Знак1"/>
    <w:basedOn w:val="a"/>
    <w:rsid w:val="00AF2C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Текст выноски Знак"/>
    <w:basedOn w:val="a0"/>
    <w:link w:val="a4"/>
    <w:rsid w:val="00E03F3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nhideWhenUsed/>
    <w:rsid w:val="00E0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03F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3F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E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3">
    <w:name w:val="P43"/>
    <w:basedOn w:val="a"/>
    <w:rsid w:val="00E03F3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i/>
      <w:sz w:val="24"/>
      <w:szCs w:val="20"/>
      <w:lang w:eastAsia="ar-SA"/>
    </w:rPr>
  </w:style>
  <w:style w:type="character" w:styleId="a7">
    <w:name w:val="Hyperlink"/>
    <w:basedOn w:val="a0"/>
    <w:uiPriority w:val="99"/>
    <w:rsid w:val="00E03F36"/>
    <w:rPr>
      <w:rFonts w:ascii="Times New Roman" w:hAnsi="Times New Roman" w:cs="Times New Roman"/>
      <w:color w:val="0000FF"/>
      <w:u w:val="single"/>
    </w:rPr>
  </w:style>
  <w:style w:type="paragraph" w:customStyle="1" w:styleId="a8">
    <w:name w:val="Содержимое таблицы"/>
    <w:basedOn w:val="a"/>
    <w:rsid w:val="00E03F36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a9">
    <w:name w:val="No Spacing"/>
    <w:uiPriority w:val="1"/>
    <w:qFormat/>
    <w:rsid w:val="00E03F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a">
    <w:name w:val="Знак"/>
    <w:basedOn w:val="a"/>
    <w:rsid w:val="00AF2C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 Знак Знак1"/>
    <w:basedOn w:val="a"/>
    <w:rsid w:val="00AF2C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twent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40167@gmail.com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185185185185179E-2"/>
          <c:y val="6.5972222222222224E-2"/>
          <c:w val="0.73333333333333328"/>
          <c:h val="0.715277777777777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100</c:v>
                </c:pt>
                <c:pt idx="1">
                  <c:v>99.5</c:v>
                </c:pt>
                <c:pt idx="2">
                  <c:v>99.6</c:v>
                </c:pt>
                <c:pt idx="3">
                  <c:v>99.7</c:v>
                </c:pt>
                <c:pt idx="4">
                  <c:v>98.5</c:v>
                </c:pt>
                <c:pt idx="5">
                  <c:v>98.5</c:v>
                </c:pt>
                <c:pt idx="6">
                  <c:v>98.8</c:v>
                </c:pt>
                <c:pt idx="7">
                  <c:v>99.5</c:v>
                </c:pt>
                <c:pt idx="8">
                  <c:v>99</c:v>
                </c:pt>
                <c:pt idx="9">
                  <c:v>99.6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9236224"/>
        <c:axId val="219237760"/>
        <c:axId val="0"/>
      </c:bar3DChart>
      <c:catAx>
        <c:axId val="21923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92377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19237760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9236224"/>
        <c:crosses val="autoZero"/>
        <c:crossBetween val="between"/>
      </c:valAx>
      <c:spPr>
        <a:noFill/>
        <a:ln w="25313">
          <a:noFill/>
        </a:ln>
      </c:spPr>
    </c:plotArea>
    <c:legend>
      <c:legendPos val="r"/>
      <c:layout>
        <c:manualLayout>
          <c:xMode val="edge"/>
          <c:yMode val="edge"/>
          <c:x val="0.78814814814814815"/>
          <c:y val="0.46527777777777779"/>
          <c:w val="0.21185185185185185"/>
          <c:h val="0.15277777777777779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35603715170282E-2"/>
          <c:y val="6.95970695970696E-2"/>
          <c:w val="0.70897832817337458"/>
          <c:h val="0.69963369963369959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47.3</c:v>
                </c:pt>
                <c:pt idx="1">
                  <c:v>44.6</c:v>
                </c:pt>
                <c:pt idx="2">
                  <c:v>44.9</c:v>
                </c:pt>
                <c:pt idx="3">
                  <c:v>49.6</c:v>
                </c:pt>
                <c:pt idx="4">
                  <c:v>50.1</c:v>
                </c:pt>
                <c:pt idx="5">
                  <c:v>54.6</c:v>
                </c:pt>
                <c:pt idx="6">
                  <c:v>53.3</c:v>
                </c:pt>
                <c:pt idx="7">
                  <c:v>56</c:v>
                </c:pt>
                <c:pt idx="8">
                  <c:v>59.8</c:v>
                </c:pt>
                <c:pt idx="9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0648448"/>
        <c:axId val="250649984"/>
        <c:axId val="0"/>
      </c:bar3DChart>
      <c:catAx>
        <c:axId val="25064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064998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506499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06484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6006191950464397"/>
          <c:y val="0.43956043956043955"/>
          <c:w val="0.23684210526315788"/>
          <c:h val="0.1648351648351648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педагогов МБОУ СШ №20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лет</c:v>
                </c:pt>
                <c:pt idx="1">
                  <c:v>4-10 лет</c:v>
                </c:pt>
                <c:pt idx="2">
                  <c:v>11-15 лет</c:v>
                </c:pt>
                <c:pt idx="3">
                  <c:v>16-20 лет</c:v>
                </c:pt>
                <c:pt idx="4">
                  <c:v>20-25 лет</c:v>
                </c:pt>
                <c:pt idx="5">
                  <c:v>более 25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24</c:v>
                </c:pt>
                <c:pt idx="2">
                  <c:v>3</c:v>
                </c:pt>
                <c:pt idx="3">
                  <c:v>6</c:v>
                </c:pt>
                <c:pt idx="4">
                  <c:v>11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педагогических работников МБОУ СШ №20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аттестованы</c:v>
                </c:pt>
                <c:pt idx="1">
                  <c:v>СЗД</c:v>
                </c:pt>
                <c:pt idx="2">
                  <c:v>I кв. категория</c:v>
                </c:pt>
                <c:pt idx="3">
                  <c:v>высшая кв. категория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0.14000000000000001</c:v>
                </c:pt>
                <c:pt idx="2">
                  <c:v>0.25</c:v>
                </c:pt>
                <c:pt idx="3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145031350247887"/>
          <c:y val="0.28333110663567268"/>
          <c:w val="0.42466079760863223"/>
          <c:h val="0.64178923578186386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6089</Words>
  <Characters>34711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2</cp:revision>
  <dcterms:created xsi:type="dcterms:W3CDTF">2020-05-19T15:10:00Z</dcterms:created>
  <dcterms:modified xsi:type="dcterms:W3CDTF">2020-05-19T15:10:00Z</dcterms:modified>
</cp:coreProperties>
</file>